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Государственный стандарт СССР ГОСТ 6482-88</w:t>
      </w:r>
      <w:r w:rsidRPr="006D67DC">
        <w:rPr>
          <w:rFonts w:ascii="Arial" w:hAnsi="Arial" w:cs="Arial"/>
          <w:b/>
          <w:bCs/>
          <w:sz w:val="20"/>
          <w:szCs w:val="20"/>
        </w:rPr>
        <w:br/>
        <w:t>"Трубы железобетонные безнапорные. Технические условия"</w:t>
      </w:r>
      <w:r w:rsidRPr="006D67DC">
        <w:rPr>
          <w:rFonts w:ascii="Arial" w:hAnsi="Arial" w:cs="Arial"/>
          <w:b/>
          <w:bCs/>
          <w:sz w:val="20"/>
          <w:szCs w:val="20"/>
        </w:rPr>
        <w:br/>
        <w:t>(утв. постановлением Госстроя СССР от 30 сентября 1988 г. N 200)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lang w:val="en-US"/>
        </w:rPr>
        <w:t xml:space="preserve">Reinforced concrete non-pressure pipes. </w:t>
      </w:r>
      <w:proofErr w:type="spellStart"/>
      <w:r w:rsidRPr="006D67DC">
        <w:rPr>
          <w:rFonts w:ascii="Arial" w:hAnsi="Arial" w:cs="Arial"/>
          <w:b/>
          <w:bCs/>
          <w:sz w:val="20"/>
          <w:szCs w:val="20"/>
        </w:rPr>
        <w:t>Specifications</w:t>
      </w:r>
      <w:proofErr w:type="spellEnd"/>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sz w:val="20"/>
          <w:szCs w:val="20"/>
        </w:rPr>
        <w:t>Взамен ГОСТ 6482.0-79, ГОСТ 6482.1-79</w:t>
      </w:r>
    </w:p>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sz w:val="20"/>
          <w:szCs w:val="20"/>
        </w:rPr>
        <w:t>Дата введения 1 января 1990 г.</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w:t>
      </w:r>
      <w:hyperlink w:anchor="sub_100" w:history="1">
        <w:r w:rsidRPr="006D67DC">
          <w:rPr>
            <w:rFonts w:ascii="Courier New" w:hAnsi="Courier New" w:cs="Courier New"/>
            <w:noProof/>
            <w:sz w:val="20"/>
            <w:szCs w:val="20"/>
            <w:u w:val="single"/>
          </w:rPr>
          <w:t>1. Технические требования</w:t>
        </w:r>
      </w:hyperlink>
      <w:r w:rsidRPr="006D67DC">
        <w:rPr>
          <w:rFonts w:ascii="Courier New" w:hAnsi="Courier New" w:cs="Courier New"/>
          <w:noProof/>
          <w:sz w:val="20"/>
          <w:szCs w:val="20"/>
        </w:rPr>
        <w:t xml:space="preserve">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w:t>
      </w:r>
      <w:hyperlink w:anchor="sub_200" w:history="1">
        <w:r w:rsidRPr="006D67DC">
          <w:rPr>
            <w:rFonts w:ascii="Courier New" w:hAnsi="Courier New" w:cs="Courier New"/>
            <w:noProof/>
            <w:sz w:val="20"/>
            <w:szCs w:val="20"/>
            <w:u w:val="single"/>
          </w:rPr>
          <w:t>2. Приемка</w:t>
        </w:r>
      </w:hyperlink>
      <w:r w:rsidRPr="006D67DC">
        <w:rPr>
          <w:rFonts w:ascii="Courier New" w:hAnsi="Courier New" w:cs="Courier New"/>
          <w:noProof/>
          <w:sz w:val="20"/>
          <w:szCs w:val="20"/>
        </w:rPr>
        <w:t xml:space="preserve">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w:t>
      </w:r>
      <w:hyperlink w:anchor="sub_300" w:history="1">
        <w:r w:rsidRPr="006D67DC">
          <w:rPr>
            <w:rFonts w:ascii="Courier New" w:hAnsi="Courier New" w:cs="Courier New"/>
            <w:noProof/>
            <w:sz w:val="20"/>
            <w:szCs w:val="20"/>
            <w:u w:val="single"/>
          </w:rPr>
          <w:t>3. Методы контроля</w:t>
        </w:r>
      </w:hyperlink>
      <w:r w:rsidRPr="006D67DC">
        <w:rPr>
          <w:rFonts w:ascii="Courier New" w:hAnsi="Courier New" w:cs="Courier New"/>
          <w:noProof/>
          <w:sz w:val="20"/>
          <w:szCs w:val="20"/>
        </w:rPr>
        <w:t xml:space="preserve">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w:t>
      </w:r>
      <w:hyperlink w:anchor="sub_400" w:history="1">
        <w:r w:rsidRPr="006D67DC">
          <w:rPr>
            <w:rFonts w:ascii="Courier New" w:hAnsi="Courier New" w:cs="Courier New"/>
            <w:noProof/>
            <w:sz w:val="20"/>
            <w:szCs w:val="20"/>
            <w:u w:val="single"/>
          </w:rPr>
          <w:t>4. Транспортирование и хранение</w:t>
        </w:r>
      </w:hyperlink>
      <w:r w:rsidRPr="006D67DC">
        <w:rPr>
          <w:rFonts w:ascii="Courier New" w:hAnsi="Courier New" w:cs="Courier New"/>
          <w:noProof/>
          <w:sz w:val="20"/>
          <w:szCs w:val="20"/>
        </w:rPr>
        <w:t xml:space="preserve">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w:t>
      </w:r>
      <w:hyperlink w:anchor="sub_1000" w:history="1">
        <w:r w:rsidRPr="006D67DC">
          <w:rPr>
            <w:rFonts w:ascii="Courier New" w:hAnsi="Courier New" w:cs="Courier New"/>
            <w:noProof/>
            <w:sz w:val="20"/>
            <w:szCs w:val="20"/>
            <w:u w:val="single"/>
          </w:rPr>
          <w:t>Приложение N 1. Форма, размеры и показатели материалоемкости труб</w:t>
        </w:r>
      </w:hyperlink>
      <w:r w:rsidRPr="006D67DC">
        <w:rPr>
          <w:rFonts w:ascii="Courier New" w:hAnsi="Courier New" w:cs="Courier New"/>
          <w:noProof/>
          <w:sz w:val="20"/>
          <w:szCs w:val="20"/>
        </w:rPr>
        <w:t xml:space="preserve">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w:t>
      </w:r>
      <w:hyperlink w:anchor="sub_2000" w:history="1">
        <w:r w:rsidRPr="006D67DC">
          <w:rPr>
            <w:rFonts w:ascii="Courier New" w:hAnsi="Courier New" w:cs="Courier New"/>
            <w:noProof/>
            <w:sz w:val="20"/>
            <w:szCs w:val="20"/>
            <w:u w:val="single"/>
          </w:rPr>
          <w:t>Приложение N 2. Армирование труб</w:t>
        </w:r>
      </w:hyperlink>
      <w:r w:rsidRPr="006D67DC">
        <w:rPr>
          <w:rFonts w:ascii="Courier New" w:hAnsi="Courier New" w:cs="Courier New"/>
          <w:noProof/>
          <w:sz w:val="20"/>
          <w:szCs w:val="20"/>
        </w:rPr>
        <w:t xml:space="preserve">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Настоящий стандарт распространяется на железобетонные безнапорные раструбные и </w:t>
      </w:r>
      <w:proofErr w:type="spellStart"/>
      <w:r w:rsidRPr="006D67DC">
        <w:rPr>
          <w:rFonts w:ascii="Arial" w:hAnsi="Arial" w:cs="Arial"/>
          <w:sz w:val="20"/>
          <w:szCs w:val="20"/>
        </w:rPr>
        <w:t>фальцевые</w:t>
      </w:r>
      <w:proofErr w:type="spellEnd"/>
      <w:r w:rsidRPr="006D67DC">
        <w:rPr>
          <w:rFonts w:ascii="Arial" w:hAnsi="Arial" w:cs="Arial"/>
          <w:sz w:val="20"/>
          <w:szCs w:val="20"/>
        </w:rPr>
        <w:t xml:space="preserve"> трубы (далее - трубы) с круглым отверстием, изготовляемые из тяжелого бетона и предназначенные для прокладки подземных трубопроводов, транспортирующих самотеком бытовые жидкости и атмосферные сточные воды, а также подземные воды и производственные жидкости, не агрессивные к железобетону и уплотняющим резиновым кольцам.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Если транспортируемая жидкость или грунты являются агрессивными по отношению к железобетону или уплотняющим резиновым кольцам, то трубы и резиновые кольца должны удовлетворять дополнительным требованиям, установленным в проекте трубопровода.</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Стандарт не распространяется на железобетонные водопропускные трубы, укладываемые под насыпями железных и автомобильных дорог.</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bookmarkStart w:id="0" w:name="sub_100"/>
      <w:r w:rsidRPr="006D67DC">
        <w:rPr>
          <w:rFonts w:ascii="Arial" w:hAnsi="Arial" w:cs="Arial"/>
          <w:b/>
          <w:bCs/>
          <w:sz w:val="20"/>
          <w:szCs w:val="20"/>
        </w:rPr>
        <w:t>1. Технические требования</w:t>
      </w:r>
    </w:p>
    <w:bookmarkEnd w:id="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1.1. Трубы следует изготовлять в соответствии с требованиями настоящего стандарта по технологической документации, утвержденной в установленном порядке.</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1.2. Основные параметры и размеры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1.2.1. Трубы подразделяют на типы: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 - </w:t>
      </w:r>
      <w:proofErr w:type="gramStart"/>
      <w:r w:rsidRPr="006D67DC">
        <w:rPr>
          <w:rFonts w:ascii="Arial" w:hAnsi="Arial" w:cs="Arial"/>
          <w:sz w:val="20"/>
          <w:szCs w:val="20"/>
        </w:rPr>
        <w:t>цилиндрические</w:t>
      </w:r>
      <w:proofErr w:type="gramEnd"/>
      <w:r w:rsidRPr="006D67DC">
        <w:rPr>
          <w:rFonts w:ascii="Arial" w:hAnsi="Arial" w:cs="Arial"/>
          <w:sz w:val="20"/>
          <w:szCs w:val="20"/>
        </w:rPr>
        <w:t xml:space="preserve"> раструбные со стыковыми соединениями, уплотняемыми герметиками или другими материалами;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ТП - то же, с подошвой;</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ТБ - цилиндрические раструбные с упорным буртиком на стыковой поверхности втулочного конца трубы и стыковыми соединениями, уплотняемыми резиновыми кольцами;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ТБП - то же, с подошвой;</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ТС - цилиндрические раструбные со ступенчатой стыковой поверхностью втулочного конца трубы и стыковыми соединениями, уплотняемыми резиновыми кольцами;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ТСП - то же, с подошвой;</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ТФП - </w:t>
      </w:r>
      <w:proofErr w:type="gramStart"/>
      <w:r w:rsidRPr="006D67DC">
        <w:rPr>
          <w:rFonts w:ascii="Arial" w:hAnsi="Arial" w:cs="Arial"/>
          <w:sz w:val="20"/>
          <w:szCs w:val="20"/>
        </w:rPr>
        <w:t>цилиндрические</w:t>
      </w:r>
      <w:proofErr w:type="gramEnd"/>
      <w:r w:rsidRPr="006D67DC">
        <w:rPr>
          <w:rFonts w:ascii="Arial" w:hAnsi="Arial" w:cs="Arial"/>
          <w:sz w:val="20"/>
          <w:szCs w:val="20"/>
        </w:rPr>
        <w:t xml:space="preserve"> </w:t>
      </w:r>
      <w:proofErr w:type="spellStart"/>
      <w:r w:rsidRPr="006D67DC">
        <w:rPr>
          <w:rFonts w:ascii="Arial" w:hAnsi="Arial" w:cs="Arial"/>
          <w:sz w:val="20"/>
          <w:szCs w:val="20"/>
        </w:rPr>
        <w:t>фальцевые</w:t>
      </w:r>
      <w:proofErr w:type="spellEnd"/>
      <w:r w:rsidRPr="006D67DC">
        <w:rPr>
          <w:rFonts w:ascii="Arial" w:hAnsi="Arial" w:cs="Arial"/>
          <w:sz w:val="20"/>
          <w:szCs w:val="20"/>
        </w:rPr>
        <w:t xml:space="preserve"> с подошвой и стыковыми соединениями, уплотняемыми герметиками или другими материалами.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1.2.2. Форма, размеры и показатели материалоемкости труб должны соответствовать </w:t>
      </w:r>
      <w:proofErr w:type="gramStart"/>
      <w:r w:rsidRPr="006D67DC">
        <w:rPr>
          <w:rFonts w:ascii="Arial" w:hAnsi="Arial" w:cs="Arial"/>
          <w:sz w:val="20"/>
          <w:szCs w:val="20"/>
        </w:rPr>
        <w:t>указанным</w:t>
      </w:r>
      <w:proofErr w:type="gramEnd"/>
      <w:r w:rsidRPr="006D67DC">
        <w:rPr>
          <w:rFonts w:ascii="Arial" w:hAnsi="Arial" w:cs="Arial"/>
          <w:sz w:val="20"/>
          <w:szCs w:val="20"/>
        </w:rPr>
        <w:t xml:space="preserve"> в </w:t>
      </w:r>
      <w:hyperlink w:anchor="sub_1000" w:history="1">
        <w:r w:rsidRPr="006D67DC">
          <w:rPr>
            <w:rFonts w:ascii="Arial" w:hAnsi="Arial" w:cs="Arial"/>
            <w:sz w:val="20"/>
            <w:szCs w:val="20"/>
            <w:u w:val="single"/>
          </w:rPr>
          <w:t>приложении 1</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1.2.3. Трубы подразделяют на три группы по несущей способности:</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первую     -    при     расчетной    высоте    засыпки    грунтом    2 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вторую     -     "          "          "          "          "       4 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третью     -     "          "          "          "          "       6 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Допускается для конкретных условий строительства трубопровода применять трубы при другой расчетной высоте засыпки грунтом.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1.2.4. Прочностные характеристики труб должны обеспечивать их эксплуатацию при расчетной высоте засыпки грунтом в усредненных условиях, которым соответствуют:</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основание под трубой - грунтовое плоское для труб без подошвы диаметрами условного прохода (</w:t>
      </w:r>
      <w:proofErr w:type="spellStart"/>
      <w:r w:rsidRPr="006D67DC">
        <w:rPr>
          <w:rFonts w:ascii="Arial" w:hAnsi="Arial" w:cs="Arial"/>
          <w:sz w:val="20"/>
          <w:szCs w:val="20"/>
        </w:rPr>
        <w:t>D_y</w:t>
      </w:r>
      <w:proofErr w:type="spellEnd"/>
      <w:r w:rsidRPr="006D67DC">
        <w:rPr>
          <w:rFonts w:ascii="Arial" w:hAnsi="Arial" w:cs="Arial"/>
          <w:sz w:val="20"/>
          <w:szCs w:val="20"/>
        </w:rPr>
        <w:t xml:space="preserve">) до 500 мм </w:t>
      </w:r>
      <w:proofErr w:type="spellStart"/>
      <w:proofErr w:type="gramStart"/>
      <w:r w:rsidRPr="006D67DC">
        <w:rPr>
          <w:rFonts w:ascii="Arial" w:hAnsi="Arial" w:cs="Arial"/>
          <w:sz w:val="20"/>
          <w:szCs w:val="20"/>
        </w:rPr>
        <w:t>включ</w:t>
      </w:r>
      <w:proofErr w:type="spellEnd"/>
      <w:r w:rsidRPr="006D67DC">
        <w:rPr>
          <w:rFonts w:ascii="Arial" w:hAnsi="Arial" w:cs="Arial"/>
          <w:sz w:val="20"/>
          <w:szCs w:val="20"/>
        </w:rPr>
        <w:t>. и</w:t>
      </w:r>
      <w:proofErr w:type="gramEnd"/>
      <w:r w:rsidRPr="006D67DC">
        <w:rPr>
          <w:rFonts w:ascii="Arial" w:hAnsi="Arial" w:cs="Arial"/>
          <w:sz w:val="20"/>
          <w:szCs w:val="20"/>
        </w:rPr>
        <w:t xml:space="preserve"> труб с подошвой всех диаметров или грунтовое профилированное с углом охвата 90° для труб без подошвы </w:t>
      </w:r>
      <w:proofErr w:type="spellStart"/>
      <w:r w:rsidRPr="006D67DC">
        <w:rPr>
          <w:rFonts w:ascii="Arial" w:hAnsi="Arial" w:cs="Arial"/>
          <w:sz w:val="20"/>
          <w:szCs w:val="20"/>
        </w:rPr>
        <w:t>D_y</w:t>
      </w:r>
      <w:proofErr w:type="spellEnd"/>
      <w:r w:rsidRPr="006D67DC">
        <w:rPr>
          <w:rFonts w:ascii="Arial" w:hAnsi="Arial" w:cs="Arial"/>
          <w:sz w:val="20"/>
          <w:szCs w:val="20"/>
        </w:rPr>
        <w:t xml:space="preserve"> более 500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засыпка - грунтом плотностью 1,8 т/м3 с нормальным уплотнением для труб без подошвы </w:t>
      </w:r>
      <w:proofErr w:type="spellStart"/>
      <w:r w:rsidRPr="006D67DC">
        <w:rPr>
          <w:rFonts w:ascii="Arial" w:hAnsi="Arial" w:cs="Arial"/>
          <w:sz w:val="20"/>
          <w:szCs w:val="20"/>
        </w:rPr>
        <w:t>D_y</w:t>
      </w:r>
      <w:proofErr w:type="spellEnd"/>
      <w:r w:rsidRPr="006D67DC">
        <w:rPr>
          <w:rFonts w:ascii="Arial" w:hAnsi="Arial" w:cs="Arial"/>
          <w:sz w:val="20"/>
          <w:szCs w:val="20"/>
        </w:rPr>
        <w:t xml:space="preserve"> до 800 мм </w:t>
      </w:r>
      <w:proofErr w:type="spellStart"/>
      <w:proofErr w:type="gramStart"/>
      <w:r w:rsidRPr="006D67DC">
        <w:rPr>
          <w:rFonts w:ascii="Arial" w:hAnsi="Arial" w:cs="Arial"/>
          <w:sz w:val="20"/>
          <w:szCs w:val="20"/>
        </w:rPr>
        <w:t>включ</w:t>
      </w:r>
      <w:proofErr w:type="spellEnd"/>
      <w:r w:rsidRPr="006D67DC">
        <w:rPr>
          <w:rFonts w:ascii="Arial" w:hAnsi="Arial" w:cs="Arial"/>
          <w:sz w:val="20"/>
          <w:szCs w:val="20"/>
        </w:rPr>
        <w:t>. и</w:t>
      </w:r>
      <w:proofErr w:type="gramEnd"/>
      <w:r w:rsidRPr="006D67DC">
        <w:rPr>
          <w:rFonts w:ascii="Arial" w:hAnsi="Arial" w:cs="Arial"/>
          <w:sz w:val="20"/>
          <w:szCs w:val="20"/>
        </w:rPr>
        <w:t xml:space="preserve"> труб с подошвой всех диаметров или повышенным уплотнением для труб без подошвы </w:t>
      </w:r>
      <w:proofErr w:type="spellStart"/>
      <w:r w:rsidRPr="006D67DC">
        <w:rPr>
          <w:rFonts w:ascii="Arial" w:hAnsi="Arial" w:cs="Arial"/>
          <w:sz w:val="20"/>
          <w:szCs w:val="20"/>
        </w:rPr>
        <w:t>D_y</w:t>
      </w:r>
      <w:proofErr w:type="spellEnd"/>
      <w:r w:rsidRPr="006D67DC">
        <w:rPr>
          <w:rFonts w:ascii="Arial" w:hAnsi="Arial" w:cs="Arial"/>
          <w:sz w:val="20"/>
          <w:szCs w:val="20"/>
        </w:rPr>
        <w:t xml:space="preserve"> более 800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временная нагрузка на поверхности земли НГ-60.</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1.2.5. Армирование труб, в зависимости от их несущей способности, а также арматурные изделия труб приведены в </w:t>
      </w:r>
      <w:hyperlink w:anchor="sub_2000" w:history="1">
        <w:r w:rsidRPr="006D67DC">
          <w:rPr>
            <w:rFonts w:ascii="Arial" w:hAnsi="Arial" w:cs="Arial"/>
            <w:sz w:val="20"/>
            <w:szCs w:val="20"/>
            <w:u w:val="single"/>
          </w:rPr>
          <w:t>приложении 2</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1.2.6. Резиновые кольца круглого сечения, применяемые для стыковых соединений, изготовляют в соответствии с требованиями нормативно-технической документации (НТД) на эти кольца. Размеры колец в нерастянутом состоянии должны соответствовать </w:t>
      </w:r>
      <w:proofErr w:type="gramStart"/>
      <w:r w:rsidRPr="006D67DC">
        <w:rPr>
          <w:rFonts w:ascii="Arial" w:hAnsi="Arial" w:cs="Arial"/>
          <w:sz w:val="20"/>
          <w:szCs w:val="20"/>
        </w:rPr>
        <w:t>указанным</w:t>
      </w:r>
      <w:proofErr w:type="gramEnd"/>
      <w:r w:rsidRPr="006D67DC">
        <w:rPr>
          <w:rFonts w:ascii="Arial" w:hAnsi="Arial" w:cs="Arial"/>
          <w:sz w:val="20"/>
          <w:szCs w:val="20"/>
        </w:rPr>
        <w:t xml:space="preserve"> в табл. 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1" w:name="sub_991"/>
      <w:r w:rsidRPr="006D67DC">
        <w:rPr>
          <w:rFonts w:ascii="Arial" w:hAnsi="Arial" w:cs="Arial"/>
          <w:b/>
          <w:bCs/>
          <w:sz w:val="20"/>
          <w:szCs w:val="20"/>
        </w:rPr>
        <w:t>Таблица 1</w:t>
      </w:r>
    </w:p>
    <w:bookmarkEnd w:id="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sz w:val="20"/>
          <w:szCs w:val="20"/>
        </w:rPr>
        <w:t>мм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          │    Размеры резиновых колец для стыков труб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Внутренний диаметр   │  Диаметр поперечного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сечения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400          │          450           │          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500          │          545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600          │          660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800          │          835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          │         1035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          │         1230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          │         1440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          │         1650           │          30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2000          │         2070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2400          │         2480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 w:name="sub_127"/>
      <w:r w:rsidRPr="006D67DC">
        <w:rPr>
          <w:rFonts w:ascii="Arial" w:hAnsi="Arial" w:cs="Arial"/>
          <w:sz w:val="20"/>
          <w:szCs w:val="20"/>
        </w:rPr>
        <w:t>1.2.7. Трубы обозначают марками в соответствии с требованиями ГОСТ 23009. Марка труб состоит из буквенно-цифровых групп, разделенных дефисом.</w:t>
      </w:r>
    </w:p>
    <w:bookmarkEnd w:id="2"/>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Первая группа содержит обозначение типа трубы, ее диаметр условного прохода в сантиметрах и полезную длину в дециметрах.</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Во второй группе указывают несущую способность, обозначаемую арабской цифрой.</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Пример условного обозначения (марки трубы типа</w:t>
      </w:r>
      <w:proofErr w:type="gramStart"/>
      <w:r w:rsidRPr="006D67DC">
        <w:rPr>
          <w:rFonts w:ascii="Arial" w:hAnsi="Arial" w:cs="Arial"/>
          <w:sz w:val="20"/>
          <w:szCs w:val="20"/>
        </w:rPr>
        <w:t xml:space="preserve"> Т</w:t>
      </w:r>
      <w:proofErr w:type="gramEnd"/>
      <w:r w:rsidRPr="006D67DC">
        <w:rPr>
          <w:rFonts w:ascii="Arial" w:hAnsi="Arial" w:cs="Arial"/>
          <w:sz w:val="20"/>
          <w:szCs w:val="20"/>
        </w:rPr>
        <w:t xml:space="preserve">, </w:t>
      </w:r>
      <w:proofErr w:type="spellStart"/>
      <w:r w:rsidRPr="006D67DC">
        <w:rPr>
          <w:rFonts w:ascii="Arial" w:hAnsi="Arial" w:cs="Arial"/>
          <w:sz w:val="20"/>
          <w:szCs w:val="20"/>
        </w:rPr>
        <w:t>D_y</w:t>
      </w:r>
      <w:proofErr w:type="spellEnd"/>
      <w:r w:rsidRPr="006D67DC">
        <w:rPr>
          <w:rFonts w:ascii="Arial" w:hAnsi="Arial" w:cs="Arial"/>
          <w:sz w:val="20"/>
          <w:szCs w:val="20"/>
        </w:rPr>
        <w:t xml:space="preserve"> 600 мм, полезной длиной 5000 мм, третьей группы по несущей способности:</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Т60.50-3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То же, трубы типа ТС, </w:t>
      </w:r>
      <w:proofErr w:type="spellStart"/>
      <w:r w:rsidRPr="006D67DC">
        <w:rPr>
          <w:rFonts w:ascii="Arial" w:hAnsi="Arial" w:cs="Arial"/>
          <w:sz w:val="20"/>
          <w:szCs w:val="20"/>
        </w:rPr>
        <w:t>D_y</w:t>
      </w:r>
      <w:proofErr w:type="spellEnd"/>
      <w:r w:rsidRPr="006D67DC">
        <w:rPr>
          <w:rFonts w:ascii="Arial" w:hAnsi="Arial" w:cs="Arial"/>
          <w:sz w:val="20"/>
          <w:szCs w:val="20"/>
        </w:rPr>
        <w:t xml:space="preserve"> 1000 мм, полезной длиной 3500 мм, второй группы по несущей способности:</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ТС100.35-2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 Характеристики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1.3.1. Трубы должны быть прочными и </w:t>
      </w:r>
      <w:proofErr w:type="spellStart"/>
      <w:r w:rsidRPr="006D67DC">
        <w:rPr>
          <w:rFonts w:ascii="Arial" w:hAnsi="Arial" w:cs="Arial"/>
          <w:sz w:val="20"/>
          <w:szCs w:val="20"/>
        </w:rPr>
        <w:t>трещиностойкими</w:t>
      </w:r>
      <w:proofErr w:type="spellEnd"/>
      <w:r w:rsidRPr="006D67DC">
        <w:rPr>
          <w:rFonts w:ascii="Arial" w:hAnsi="Arial" w:cs="Arial"/>
          <w:sz w:val="20"/>
          <w:szCs w:val="20"/>
        </w:rPr>
        <w:t xml:space="preserve"> и при испытании их </w:t>
      </w:r>
      <w:proofErr w:type="spellStart"/>
      <w:r w:rsidRPr="006D67DC">
        <w:rPr>
          <w:rFonts w:ascii="Arial" w:hAnsi="Arial" w:cs="Arial"/>
          <w:sz w:val="20"/>
          <w:szCs w:val="20"/>
        </w:rPr>
        <w:t>нагружением</w:t>
      </w:r>
      <w:proofErr w:type="spellEnd"/>
      <w:r w:rsidRPr="006D67DC">
        <w:rPr>
          <w:rFonts w:ascii="Arial" w:hAnsi="Arial" w:cs="Arial"/>
          <w:sz w:val="20"/>
          <w:szCs w:val="20"/>
        </w:rPr>
        <w:t xml:space="preserve"> выдерживать контрольные нагрузки, указанные в табл. 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3" w:name="sub_992"/>
      <w:r w:rsidRPr="006D67DC">
        <w:rPr>
          <w:rFonts w:ascii="Arial" w:hAnsi="Arial" w:cs="Arial"/>
          <w:b/>
          <w:bCs/>
          <w:sz w:val="20"/>
          <w:szCs w:val="20"/>
        </w:rPr>
        <w:t>Таблица 2</w:t>
      </w:r>
    </w:p>
    <w:bookmarkEnd w:id="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D_y, мм  │  Контрольная равномерно распределенная нагрузка на метр полезной длины трубы, кН/м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(тс/м)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по проверке прочности          │         по проверке трещиностойсти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Группа по несущей способности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первая   │    вторая    │   третья    │   первая    │    вторая     │    третья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400    │     -      │  32,4 (3,3)  │ 47,1 (4,8)  │      -      │  17,8 (1,8)   │  25,9 (2,6)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500    │     -      │  41,2 (4,2)  │ 53,0 (5,4)  │      -      │  22,7 (2,3)   │  29,2 (3,0)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600    │     -      │  42,2 (4,3)  │ 53,9 (5,5)  │      -      │  23,2 (2,4)   │  29,6 (3,0)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800    │     -      │  62,8 (6,4)  │ 78,5 (8,0)  │      -      │  34,5 (3,5)   │  43,2 (4,4)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    │     -      │  66,7 (6,8)  │ 92,2 (9,4)  │      -      │  36,7 (3,7)   │  50,7 (5,2)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    │ 51,0 (5,2) │  80,4 (8,2)  │127,5 (13,0) │ 28,0 (2,9)  │  44,2 (4,5)   │  70,1 (7,1)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    │ 61,8 (6,3) │  93,2 (9,5)  │133,4 (13,6) │ 34,0 (3,5)  │  51,3 (5,2)   │  73,4 (7,5)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    │ 74,5 (7,6) │ 104,0 (10,6) │156,9 (16,0) │ 41,0 (4,2)  │  57,2 (5,8)   │  86,3 (8,8)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2000    │ 99,0 (10,1)│ 132,4 (13,5) │      -      │ 54,5 (5,6)  │  72,8 (7,4)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2400    │127,5 (13,0)│ 156,9 (16,0) │      -      │ 70,1 (7,1)  │  86,3 (8,8)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1.3.2. Трубы должны быть водонепроницаемыми и выдерживать внутреннее испытательное гидростатическое давление, равное 0,05 МПа (0,5 кгс/см</w:t>
      </w:r>
      <w:proofErr w:type="gramStart"/>
      <w:r w:rsidRPr="006D67DC">
        <w:rPr>
          <w:rFonts w:ascii="Arial" w:hAnsi="Arial" w:cs="Arial"/>
          <w:sz w:val="20"/>
          <w:szCs w:val="20"/>
        </w:rPr>
        <w:t>2</w:t>
      </w:r>
      <w:proofErr w:type="gramEnd"/>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4" w:name="sub_133"/>
      <w:r w:rsidRPr="006D67DC">
        <w:rPr>
          <w:rFonts w:ascii="Arial" w:hAnsi="Arial" w:cs="Arial"/>
          <w:sz w:val="20"/>
          <w:szCs w:val="20"/>
        </w:rPr>
        <w:t>1.3.3. Трубы должны удовлетворять требованиям ГОСТ 13015.0:</w:t>
      </w:r>
    </w:p>
    <w:bookmarkEnd w:id="4"/>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по показателям фактической прочности бетона (в проектном возрасте и отпускной);</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по морозостойкости бетона;</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по отклонению от толщины защитного слоя бетона до арматуры;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к маркам стали для арматурных изделий.</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5" w:name="sub_134"/>
      <w:r w:rsidRPr="006D67DC">
        <w:rPr>
          <w:rFonts w:ascii="Arial" w:hAnsi="Arial" w:cs="Arial"/>
          <w:sz w:val="20"/>
          <w:szCs w:val="20"/>
        </w:rPr>
        <w:t>1.3.4. Трубы следует изготовлять из тяжелого бетона по ГОСТ 26633 класса по прочности на сжатие В25.</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6" w:name="sub_135"/>
      <w:bookmarkEnd w:id="5"/>
      <w:r w:rsidRPr="006D67DC">
        <w:rPr>
          <w:rFonts w:ascii="Arial" w:hAnsi="Arial" w:cs="Arial"/>
          <w:sz w:val="20"/>
          <w:szCs w:val="20"/>
        </w:rPr>
        <w:t xml:space="preserve">1.3.5. </w:t>
      </w:r>
      <w:proofErr w:type="gramStart"/>
      <w:r w:rsidRPr="006D67DC">
        <w:rPr>
          <w:rFonts w:ascii="Arial" w:hAnsi="Arial" w:cs="Arial"/>
          <w:sz w:val="20"/>
          <w:szCs w:val="20"/>
        </w:rPr>
        <w:t>Нормируемую отпускную прочность бетона труб принимают равной 70% класса бетона по прочности на сжатие.</w:t>
      </w:r>
      <w:proofErr w:type="gramEnd"/>
    </w:p>
    <w:bookmarkEnd w:id="6"/>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Указанную нормируемую отпускную прочность бетона на сжатие допускается уменьшать или увеличивать в соответствии с требованиями ГОСТ 13015.0.</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1.3.6. Водонепроницаемость бетона труб должна соответствовать марке по водонепроницаемости W4.</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1.3.7. </w:t>
      </w:r>
      <w:proofErr w:type="spellStart"/>
      <w:r w:rsidRPr="006D67DC">
        <w:rPr>
          <w:rFonts w:ascii="Arial" w:hAnsi="Arial" w:cs="Arial"/>
          <w:sz w:val="20"/>
          <w:szCs w:val="20"/>
        </w:rPr>
        <w:t>Водопоглощение</w:t>
      </w:r>
      <w:proofErr w:type="spellEnd"/>
      <w:r w:rsidRPr="006D67DC">
        <w:rPr>
          <w:rFonts w:ascii="Arial" w:hAnsi="Arial" w:cs="Arial"/>
          <w:sz w:val="20"/>
          <w:szCs w:val="20"/>
        </w:rPr>
        <w:t xml:space="preserve"> бетона труб не должно быть более 6% по массе.</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7" w:name="sub_138"/>
      <w:r w:rsidRPr="006D67DC">
        <w:rPr>
          <w:rFonts w:ascii="Arial" w:hAnsi="Arial" w:cs="Arial"/>
          <w:sz w:val="20"/>
          <w:szCs w:val="20"/>
        </w:rPr>
        <w:t>1.3.8. Для армирования труб следует применять:</w:t>
      </w:r>
    </w:p>
    <w:bookmarkEnd w:id="7"/>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стержневую горячекатаную арматурную сталь, классов A-I и A-III по ГОСТ 5781;</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проволоку класса </w:t>
      </w:r>
      <w:proofErr w:type="spellStart"/>
      <w:r w:rsidRPr="006D67DC">
        <w:rPr>
          <w:rFonts w:ascii="Arial" w:hAnsi="Arial" w:cs="Arial"/>
          <w:sz w:val="20"/>
          <w:szCs w:val="20"/>
        </w:rPr>
        <w:t>Вр</w:t>
      </w:r>
      <w:proofErr w:type="spellEnd"/>
      <w:r w:rsidRPr="006D67DC">
        <w:rPr>
          <w:rFonts w:ascii="Arial" w:hAnsi="Arial" w:cs="Arial"/>
          <w:sz w:val="20"/>
          <w:szCs w:val="20"/>
        </w:rPr>
        <w:t>-</w:t>
      </w:r>
      <w:proofErr w:type="gramStart"/>
      <w:r w:rsidRPr="006D67DC">
        <w:rPr>
          <w:rFonts w:ascii="Arial" w:hAnsi="Arial" w:cs="Arial"/>
          <w:sz w:val="20"/>
          <w:szCs w:val="20"/>
        </w:rPr>
        <w:t>I</w:t>
      </w:r>
      <w:proofErr w:type="gramEnd"/>
      <w:r w:rsidRPr="006D67DC">
        <w:rPr>
          <w:rFonts w:ascii="Arial" w:hAnsi="Arial" w:cs="Arial"/>
          <w:sz w:val="20"/>
          <w:szCs w:val="20"/>
        </w:rPr>
        <w:t xml:space="preserve"> по ГОСТ 6727.</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1.3.9. Форма и размеры арматурных </w:t>
      </w:r>
      <w:proofErr w:type="gramStart"/>
      <w:r w:rsidRPr="006D67DC">
        <w:rPr>
          <w:rFonts w:ascii="Arial" w:hAnsi="Arial" w:cs="Arial"/>
          <w:sz w:val="20"/>
          <w:szCs w:val="20"/>
        </w:rPr>
        <w:t>изделий</w:t>
      </w:r>
      <w:proofErr w:type="gramEnd"/>
      <w:r w:rsidRPr="006D67DC">
        <w:rPr>
          <w:rFonts w:ascii="Arial" w:hAnsi="Arial" w:cs="Arial"/>
          <w:sz w:val="20"/>
          <w:szCs w:val="20"/>
        </w:rPr>
        <w:t xml:space="preserve"> и их положение в трубах должны соответствовать указанным в </w:t>
      </w:r>
      <w:hyperlink w:anchor="sub_2000" w:history="1">
        <w:r w:rsidRPr="006D67DC">
          <w:rPr>
            <w:rFonts w:ascii="Arial" w:hAnsi="Arial" w:cs="Arial"/>
            <w:sz w:val="20"/>
            <w:szCs w:val="20"/>
            <w:u w:val="single"/>
          </w:rPr>
          <w:t>приложении 2</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8" w:name="sub_1310"/>
      <w:r w:rsidRPr="006D67DC">
        <w:rPr>
          <w:rFonts w:ascii="Arial" w:hAnsi="Arial" w:cs="Arial"/>
          <w:sz w:val="20"/>
          <w:szCs w:val="20"/>
        </w:rPr>
        <w:t>1.3.10. Сварные арматурные изделия должны удовлетворять требованиям ГОСТ 10922 и настоящего стандарта.</w:t>
      </w:r>
    </w:p>
    <w:bookmarkEnd w:id="8"/>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1.3.11. Отклонения от номинального диаметра и длины каркаса, шаг спиральной арматуры не должны превышать +- 5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Отклонения по числу шагов спиральной арматуры каркасов не должны превышать:</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+- 2     -     для     труб     полезной     длины         5 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     -      "        "          "          "      2,5 или 3,5 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1.3.12. Значения действительных отклонений геометрических параметров труб не должны превышать предельных, указанных в табл. 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9" w:name="sub_993"/>
      <w:r w:rsidRPr="006D67DC">
        <w:rPr>
          <w:rFonts w:ascii="Arial" w:hAnsi="Arial" w:cs="Arial"/>
          <w:b/>
          <w:bCs/>
          <w:sz w:val="20"/>
          <w:szCs w:val="20"/>
        </w:rPr>
        <w:t>Таблица 3</w:t>
      </w:r>
    </w:p>
    <w:bookmarkEnd w:id="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sz w:val="20"/>
          <w:szCs w:val="20"/>
        </w:rPr>
        <w:t>мм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  │                            Пред. откл. номинального значения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│внутрен-│толщины │ длины  │наружно-│наружно-│   внутреннего   │глубины │диаметра│ глубины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него  │ стенки │ трубы  │   го   │   го   │диаметра раструба│раструба│конусной│ фальцев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│диаметра│трубы   │  l_1   │диаметра│диаметра│   труб типов    │ трубы  │ части  │l_2, l_3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трубы  │t       │        │втулоч- │втулоч- ├────────┬────────┤  l_2   │фальцев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d_i   │        │        │  ного  │  ного  │ Т и ТП │ТБ, ТС, │        │  d_1,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конца  │конца и │  d_1   │ТБП, ТСП│        │  d_2,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труб  │буртика │        │  d_1   │        │d_3, d_4│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│типов Т │  труб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│и ТП    │ типов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│d_е     │ТБ, ТБП,│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│ТС и ТСП│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d_е,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d_3,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│d_4, d_5│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   │   2    │   3    │   4    │   5    │   6    │   7    │   8    │   9    │   10   │   11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400  │  +- 4  │        │        │  +- 4  │        │  +- 4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- 4  │        │        │  +- 2  │        │  +- 2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500  │        │   + 5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600  │        │        │  + 20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+- 5  │        │  - 10  │  +- 5  │        │  +- 5  │        │  + 10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800  │        │        │        │        │        │        │        │   - 5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  │        │        │        │        │  +- 3  │        │  +- 3  │        │        │  +- 2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+- 6  │   - 5  │        │  +- 6  │        │  +- 6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  │        │   + 6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2000  │  +- 8  │   - 6  │        │  +- 8  │        │  +- 8  │        │        │  +- 4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+ 8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2400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b/>
          <w:bCs/>
          <w:sz w:val="20"/>
          <w:szCs w:val="20"/>
        </w:rPr>
        <w:t>Примечания:</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1. Размеры труб, которые не приведены в </w:t>
      </w:r>
      <w:hyperlink w:anchor="sub_993" w:history="1">
        <w:r w:rsidRPr="006D67DC">
          <w:rPr>
            <w:rFonts w:ascii="Arial" w:hAnsi="Arial" w:cs="Arial"/>
            <w:sz w:val="20"/>
            <w:szCs w:val="20"/>
            <w:u w:val="single"/>
          </w:rPr>
          <w:t>табл. 3</w:t>
        </w:r>
      </w:hyperlink>
      <w:r w:rsidRPr="006D67DC">
        <w:rPr>
          <w:rFonts w:ascii="Arial" w:hAnsi="Arial" w:cs="Arial"/>
          <w:sz w:val="20"/>
          <w:szCs w:val="20"/>
        </w:rPr>
        <w:t>, являются справочными для изготовления форм.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2. Для труб типа</w:t>
      </w:r>
      <w:proofErr w:type="gramStart"/>
      <w:r w:rsidRPr="006D67DC">
        <w:rPr>
          <w:rFonts w:ascii="Arial" w:hAnsi="Arial" w:cs="Arial"/>
          <w:sz w:val="20"/>
          <w:szCs w:val="20"/>
        </w:rPr>
        <w:t xml:space="preserve"> Т</w:t>
      </w:r>
      <w:proofErr w:type="gramEnd"/>
      <w:r w:rsidRPr="006D67DC">
        <w:rPr>
          <w:rFonts w:ascii="Arial" w:hAnsi="Arial" w:cs="Arial"/>
          <w:sz w:val="20"/>
          <w:szCs w:val="20"/>
        </w:rPr>
        <w:t xml:space="preserve">, </w:t>
      </w:r>
      <w:proofErr w:type="spellStart"/>
      <w:r w:rsidRPr="006D67DC">
        <w:rPr>
          <w:rFonts w:ascii="Arial" w:hAnsi="Arial" w:cs="Arial"/>
          <w:sz w:val="20"/>
          <w:szCs w:val="20"/>
        </w:rPr>
        <w:t>D_y</w:t>
      </w:r>
      <w:proofErr w:type="spellEnd"/>
      <w:r w:rsidRPr="006D67DC">
        <w:rPr>
          <w:rFonts w:ascii="Arial" w:hAnsi="Arial" w:cs="Arial"/>
          <w:sz w:val="20"/>
          <w:szCs w:val="20"/>
        </w:rPr>
        <w:t xml:space="preserve"> 1600 мм допускается принимать предельные отклонения геометрических параметров, отличные от указанных в табл. 3, на основании расчета точности стыкового соединения по ГОСТ 21780-83 и при обеспечении выполнения требований настоящего стандарта по прочности и </w:t>
      </w:r>
      <w:proofErr w:type="spellStart"/>
      <w:r w:rsidRPr="006D67DC">
        <w:rPr>
          <w:rFonts w:ascii="Arial" w:hAnsi="Arial" w:cs="Arial"/>
          <w:sz w:val="20"/>
          <w:szCs w:val="20"/>
        </w:rPr>
        <w:t>трещиностойкости</w:t>
      </w:r>
      <w:proofErr w:type="spellEnd"/>
      <w:r w:rsidRPr="006D67DC">
        <w:rPr>
          <w:rFonts w:ascii="Arial" w:hAnsi="Arial" w:cs="Arial"/>
          <w:sz w:val="20"/>
          <w:szCs w:val="20"/>
        </w:rPr>
        <w:t xml:space="preserve"> труб.</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1.3.13. Отклонения от перпендикулярности торцевой поверхности к продольной оси </w:t>
      </w:r>
      <w:proofErr w:type="spellStart"/>
      <w:r w:rsidRPr="006D67DC">
        <w:rPr>
          <w:rFonts w:ascii="Arial" w:hAnsi="Arial" w:cs="Arial"/>
          <w:sz w:val="20"/>
          <w:szCs w:val="20"/>
        </w:rPr>
        <w:t>фальцевых</w:t>
      </w:r>
      <w:proofErr w:type="spellEnd"/>
      <w:r w:rsidRPr="006D67DC">
        <w:rPr>
          <w:rFonts w:ascii="Arial" w:hAnsi="Arial" w:cs="Arial"/>
          <w:sz w:val="20"/>
          <w:szCs w:val="20"/>
        </w:rPr>
        <w:t xml:space="preserve"> труб не должны превышать, </w:t>
      </w:r>
      <w:proofErr w:type="gramStart"/>
      <w:r w:rsidRPr="006D67DC">
        <w:rPr>
          <w:rFonts w:ascii="Arial" w:hAnsi="Arial" w:cs="Arial"/>
          <w:sz w:val="20"/>
          <w:szCs w:val="20"/>
        </w:rPr>
        <w:t>мм</w:t>
      </w:r>
      <w:proofErr w:type="gramEnd"/>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10   -   для    труб   диаметрами    условного    прохода   1000-1600 мм;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12   -    "       "         "            "           "      2000-2400 мм.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1.3.14. Размеры раковин, местных наплывов и впадин на поверхности труб и их торцах, а также сколов бетона не должны превышать указанных в табл. 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10" w:name="sub_994"/>
      <w:r w:rsidRPr="006D67DC">
        <w:rPr>
          <w:rFonts w:ascii="Arial" w:hAnsi="Arial" w:cs="Arial"/>
          <w:b/>
          <w:bCs/>
          <w:sz w:val="20"/>
          <w:szCs w:val="20"/>
        </w:rPr>
        <w:t>Таблица 4</w:t>
      </w:r>
    </w:p>
    <w:bookmarkEnd w:id="1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sz w:val="20"/>
          <w:szCs w:val="20"/>
        </w:rPr>
        <w:t>мм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Вид поверхности трубы     │  Диаметр или   │Высота местного│ Глубина околов │Суммарная длина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наибольший   │    наплыва    │ бетона торцов  │ околов бетона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│размер раковины │ (выступа) или │                │ торцов на 1 м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│глубины впадины│                │     ребра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│Наружная и внутренняя          │       15       │       5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│Стыковая  для  труб  типов  ТБ,│        6       │  3 (впадины)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 ТС, ТСП                   │                │  2 (наплыва)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│Торцевая                       │       15       │       5       │       5        │      50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b/>
          <w:bCs/>
          <w:sz w:val="20"/>
          <w:szCs w:val="20"/>
        </w:rPr>
        <w:t>Примечание.</w:t>
      </w:r>
      <w:r w:rsidRPr="006D67DC">
        <w:rPr>
          <w:rFonts w:ascii="Arial" w:hAnsi="Arial" w:cs="Arial"/>
          <w:sz w:val="20"/>
          <w:szCs w:val="20"/>
        </w:rPr>
        <w:t xml:space="preserve"> Раковины на трубах, размеры которых превышают указанные в </w:t>
      </w:r>
      <w:hyperlink w:anchor="sub_994" w:history="1">
        <w:r w:rsidRPr="006D67DC">
          <w:rPr>
            <w:rFonts w:ascii="Arial" w:hAnsi="Arial" w:cs="Arial"/>
            <w:sz w:val="20"/>
            <w:szCs w:val="20"/>
            <w:u w:val="single"/>
          </w:rPr>
          <w:t>табл. 4</w:t>
        </w:r>
      </w:hyperlink>
      <w:r w:rsidRPr="006D67DC">
        <w:rPr>
          <w:rFonts w:ascii="Arial" w:hAnsi="Arial" w:cs="Arial"/>
          <w:sz w:val="20"/>
          <w:szCs w:val="20"/>
        </w:rPr>
        <w:t>, устраняют путем заделки раствором состава по массе 1:2 (</w:t>
      </w:r>
      <w:proofErr w:type="spellStart"/>
      <w:r w:rsidRPr="006D67DC">
        <w:rPr>
          <w:rFonts w:ascii="Arial" w:hAnsi="Arial" w:cs="Arial"/>
          <w:sz w:val="20"/>
          <w:szCs w:val="20"/>
        </w:rPr>
        <w:t>цемент</w:t>
      </w:r>
      <w:proofErr w:type="gramStart"/>
      <w:r w:rsidRPr="006D67DC">
        <w:rPr>
          <w:rFonts w:ascii="Arial" w:hAnsi="Arial" w:cs="Arial"/>
          <w:sz w:val="20"/>
          <w:szCs w:val="20"/>
        </w:rPr>
        <w:t>:п</w:t>
      </w:r>
      <w:proofErr w:type="gramEnd"/>
      <w:r w:rsidRPr="006D67DC">
        <w:rPr>
          <w:rFonts w:ascii="Arial" w:hAnsi="Arial" w:cs="Arial"/>
          <w:sz w:val="20"/>
          <w:szCs w:val="20"/>
        </w:rPr>
        <w:t>есок</w:t>
      </w:r>
      <w:proofErr w:type="spellEnd"/>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1.3.16. Трещины на поверхностях труб не допускают, за исключением усадочных шириной не более 0,05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1.4. Комплектность</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1.4.1. Трубы типов ТБ, ТБП, ТС и ТСП поставляют потребителю в комплекте с резиновыми уплотняющими кольцами.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1.5. Маркировка</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11" w:name="sub_151"/>
      <w:r w:rsidRPr="006D67DC">
        <w:rPr>
          <w:rFonts w:ascii="Arial" w:hAnsi="Arial" w:cs="Arial"/>
          <w:sz w:val="20"/>
          <w:szCs w:val="20"/>
        </w:rPr>
        <w:t>1.5.1. Маркировка труб - по ГОСТ 13015.2.</w:t>
      </w:r>
    </w:p>
    <w:bookmarkEnd w:id="11"/>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Маркировочные надписи следует наносить на наружную поверхность раструба или одного из концов </w:t>
      </w:r>
      <w:proofErr w:type="spellStart"/>
      <w:r w:rsidRPr="006D67DC">
        <w:rPr>
          <w:rFonts w:ascii="Arial" w:hAnsi="Arial" w:cs="Arial"/>
          <w:sz w:val="20"/>
          <w:szCs w:val="20"/>
        </w:rPr>
        <w:t>фальцевой</w:t>
      </w:r>
      <w:proofErr w:type="spellEnd"/>
      <w:r w:rsidRPr="006D67DC">
        <w:rPr>
          <w:rFonts w:ascii="Arial" w:hAnsi="Arial" w:cs="Arial"/>
          <w:sz w:val="20"/>
          <w:szCs w:val="20"/>
        </w:rPr>
        <w:t xml:space="preserve"> трубы.</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bookmarkStart w:id="12" w:name="sub_200"/>
      <w:r w:rsidRPr="006D67DC">
        <w:rPr>
          <w:rFonts w:ascii="Arial" w:hAnsi="Arial" w:cs="Arial"/>
          <w:b/>
          <w:bCs/>
          <w:sz w:val="20"/>
          <w:szCs w:val="20"/>
        </w:rPr>
        <w:t>2. Приемка</w:t>
      </w:r>
    </w:p>
    <w:bookmarkEnd w:id="1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13" w:name="sub_21"/>
      <w:r w:rsidRPr="006D67DC">
        <w:rPr>
          <w:rFonts w:ascii="Arial" w:hAnsi="Arial" w:cs="Arial"/>
          <w:sz w:val="20"/>
          <w:szCs w:val="20"/>
        </w:rPr>
        <w:t>2.1. Приемка труб - по ГОСТ 13015.1 и настоящему стандарту. При этом трубы принимают:</w:t>
      </w:r>
    </w:p>
    <w:bookmarkEnd w:id="13"/>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по результатам периодических, испытаний - по показателям прочности </w:t>
      </w:r>
      <w:proofErr w:type="spellStart"/>
      <w:r w:rsidRPr="006D67DC">
        <w:rPr>
          <w:rFonts w:ascii="Arial" w:hAnsi="Arial" w:cs="Arial"/>
          <w:sz w:val="20"/>
          <w:szCs w:val="20"/>
        </w:rPr>
        <w:t>трещиностойкости</w:t>
      </w:r>
      <w:proofErr w:type="spellEnd"/>
      <w:r w:rsidRPr="006D67DC">
        <w:rPr>
          <w:rFonts w:ascii="Arial" w:hAnsi="Arial" w:cs="Arial"/>
          <w:sz w:val="20"/>
          <w:szCs w:val="20"/>
        </w:rPr>
        <w:t xml:space="preserve"> и водонепроницаемости труб, а также морозостойкости, водонепроницаемости и </w:t>
      </w:r>
      <w:proofErr w:type="spellStart"/>
      <w:r w:rsidRPr="006D67DC">
        <w:rPr>
          <w:rFonts w:ascii="Arial" w:hAnsi="Arial" w:cs="Arial"/>
          <w:sz w:val="20"/>
          <w:szCs w:val="20"/>
        </w:rPr>
        <w:t>водопоглощения</w:t>
      </w:r>
      <w:proofErr w:type="spellEnd"/>
      <w:r w:rsidRPr="006D67DC">
        <w:rPr>
          <w:rFonts w:ascii="Arial" w:hAnsi="Arial" w:cs="Arial"/>
          <w:sz w:val="20"/>
          <w:szCs w:val="20"/>
        </w:rPr>
        <w:t xml:space="preserve"> бетона;</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по результатам приемо-сдаточных испытаний - по показателям прочности бетона (классу бетона по прочности на сжатие и отпускной прочности), соответствия арматурных изделий рабочим чертежам, прочности сварных соединений, точности геометрических параметров, толщины защитного слоя бетона до арматуры, качества бетонной поверхности, ширины усадочных трещин.</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В процессе серийного производства периодические испытания труб </w:t>
      </w:r>
      <w:proofErr w:type="spellStart"/>
      <w:r w:rsidRPr="006D67DC">
        <w:rPr>
          <w:rFonts w:ascii="Arial" w:hAnsi="Arial" w:cs="Arial"/>
          <w:sz w:val="20"/>
          <w:szCs w:val="20"/>
        </w:rPr>
        <w:t>нагружением</w:t>
      </w:r>
      <w:proofErr w:type="spellEnd"/>
      <w:r w:rsidRPr="006D67DC">
        <w:rPr>
          <w:rFonts w:ascii="Arial" w:hAnsi="Arial" w:cs="Arial"/>
          <w:sz w:val="20"/>
          <w:szCs w:val="20"/>
        </w:rPr>
        <w:t xml:space="preserve"> для контроля их прочности и </w:t>
      </w:r>
      <w:proofErr w:type="spellStart"/>
      <w:r w:rsidRPr="006D67DC">
        <w:rPr>
          <w:rFonts w:ascii="Arial" w:hAnsi="Arial" w:cs="Arial"/>
          <w:sz w:val="20"/>
          <w:szCs w:val="20"/>
        </w:rPr>
        <w:t>трещиностойкости</w:t>
      </w:r>
      <w:proofErr w:type="spellEnd"/>
      <w:r w:rsidRPr="006D67DC">
        <w:rPr>
          <w:rFonts w:ascii="Arial" w:hAnsi="Arial" w:cs="Arial"/>
          <w:sz w:val="20"/>
          <w:szCs w:val="20"/>
        </w:rPr>
        <w:t xml:space="preserve"> могут не проводиться, если осуществляется неразрушающий контроль этих показателей по ГОСТ 13015.1.</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lastRenderedPageBreak/>
        <w:t xml:space="preserve">2.2. Периодические испытания труб по прочности и </w:t>
      </w:r>
      <w:proofErr w:type="spellStart"/>
      <w:r w:rsidRPr="006D67DC">
        <w:rPr>
          <w:rFonts w:ascii="Arial" w:hAnsi="Arial" w:cs="Arial"/>
          <w:sz w:val="20"/>
          <w:szCs w:val="20"/>
        </w:rPr>
        <w:t>трещиностойкости</w:t>
      </w:r>
      <w:proofErr w:type="spellEnd"/>
      <w:r w:rsidRPr="006D67DC">
        <w:rPr>
          <w:rFonts w:ascii="Arial" w:hAnsi="Arial" w:cs="Arial"/>
          <w:sz w:val="20"/>
          <w:szCs w:val="20"/>
        </w:rPr>
        <w:t xml:space="preserve"> проводят: </w:t>
      </w:r>
      <w:proofErr w:type="spellStart"/>
      <w:r w:rsidRPr="006D67DC">
        <w:rPr>
          <w:rFonts w:ascii="Arial" w:hAnsi="Arial" w:cs="Arial"/>
          <w:sz w:val="20"/>
          <w:szCs w:val="20"/>
        </w:rPr>
        <w:t>D_y</w:t>
      </w:r>
      <w:proofErr w:type="spellEnd"/>
      <w:r w:rsidRPr="006D67DC">
        <w:rPr>
          <w:rFonts w:ascii="Arial" w:hAnsi="Arial" w:cs="Arial"/>
          <w:sz w:val="20"/>
          <w:szCs w:val="20"/>
        </w:rPr>
        <w:t xml:space="preserve"> 400-1600 мм - раз в 3 мес., </w:t>
      </w:r>
      <w:proofErr w:type="spellStart"/>
      <w:r w:rsidRPr="006D67DC">
        <w:rPr>
          <w:rFonts w:ascii="Arial" w:hAnsi="Arial" w:cs="Arial"/>
          <w:sz w:val="20"/>
          <w:szCs w:val="20"/>
        </w:rPr>
        <w:t>D_y</w:t>
      </w:r>
      <w:proofErr w:type="spellEnd"/>
      <w:r w:rsidRPr="006D67DC">
        <w:rPr>
          <w:rFonts w:ascii="Arial" w:hAnsi="Arial" w:cs="Arial"/>
          <w:sz w:val="20"/>
          <w:szCs w:val="20"/>
        </w:rPr>
        <w:t xml:space="preserve"> 2000 и 2400 мм - раз в 6 мес.</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2.3. Периодические испытания труб на водонепроницаемость, а также бетона труб на водонепроницаемость и </w:t>
      </w:r>
      <w:proofErr w:type="spellStart"/>
      <w:r w:rsidRPr="006D67DC">
        <w:rPr>
          <w:rFonts w:ascii="Arial" w:hAnsi="Arial" w:cs="Arial"/>
          <w:sz w:val="20"/>
          <w:szCs w:val="20"/>
        </w:rPr>
        <w:t>водопоглощение</w:t>
      </w:r>
      <w:proofErr w:type="spellEnd"/>
      <w:r w:rsidRPr="006D67DC">
        <w:rPr>
          <w:rFonts w:ascii="Arial" w:hAnsi="Arial" w:cs="Arial"/>
          <w:sz w:val="20"/>
          <w:szCs w:val="20"/>
        </w:rPr>
        <w:t xml:space="preserve"> проводят раз в 3 мес.</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2.4. Трубы по показателям точности геометрических параметров, качества поверхностей (кроме стыковой поверхности раструба и втулочной части труб типов ТВ, ТС, ТБП и ТСП) и толщины защитного слоя бетона до арматуры следует принимать по результатам выборочного контроля.</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Трубы типов ТБ, ТС, ТБП и ТСП по размерам и качеству стыковой поверхности раструба и втулочной части следует принимать по результатам сплошного контроля. Допускается осуществлять приемку этих труб по размерам стыковой поверхности раструба и втулочной части по результатам выборочного контроля, если осуществляется операционный контроль соответствующих размеров собранных форм перед формованием.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bookmarkStart w:id="14" w:name="sub_300"/>
      <w:r w:rsidRPr="006D67DC">
        <w:rPr>
          <w:rFonts w:ascii="Arial" w:hAnsi="Arial" w:cs="Arial"/>
          <w:b/>
          <w:bCs/>
          <w:sz w:val="20"/>
          <w:szCs w:val="20"/>
        </w:rPr>
        <w:t>3. Методы контроля</w:t>
      </w:r>
    </w:p>
    <w:bookmarkEnd w:id="1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15" w:name="sub_31"/>
      <w:r w:rsidRPr="006D67DC">
        <w:rPr>
          <w:rFonts w:ascii="Arial" w:hAnsi="Arial" w:cs="Arial"/>
          <w:sz w:val="20"/>
          <w:szCs w:val="20"/>
        </w:rPr>
        <w:t xml:space="preserve">3.1. Испытания труб </w:t>
      </w:r>
      <w:proofErr w:type="spellStart"/>
      <w:r w:rsidRPr="006D67DC">
        <w:rPr>
          <w:rFonts w:ascii="Arial" w:hAnsi="Arial" w:cs="Arial"/>
          <w:sz w:val="20"/>
          <w:szCs w:val="20"/>
        </w:rPr>
        <w:t>нагружением</w:t>
      </w:r>
      <w:proofErr w:type="spellEnd"/>
      <w:r w:rsidRPr="006D67DC">
        <w:rPr>
          <w:rFonts w:ascii="Arial" w:hAnsi="Arial" w:cs="Arial"/>
          <w:sz w:val="20"/>
          <w:szCs w:val="20"/>
        </w:rPr>
        <w:t xml:space="preserve"> для контроля их прочности и </w:t>
      </w:r>
      <w:proofErr w:type="spellStart"/>
      <w:r w:rsidRPr="006D67DC">
        <w:rPr>
          <w:rFonts w:ascii="Arial" w:hAnsi="Arial" w:cs="Arial"/>
          <w:sz w:val="20"/>
          <w:szCs w:val="20"/>
        </w:rPr>
        <w:t>трещиностойкости</w:t>
      </w:r>
      <w:proofErr w:type="spellEnd"/>
      <w:r w:rsidRPr="006D67DC">
        <w:rPr>
          <w:rFonts w:ascii="Arial" w:hAnsi="Arial" w:cs="Arial"/>
          <w:sz w:val="20"/>
          <w:szCs w:val="20"/>
        </w:rPr>
        <w:t xml:space="preserve"> проводят в соответствии с требованиями ГОСТ 8829 и настоящего стандарта.</w:t>
      </w:r>
    </w:p>
    <w:bookmarkEnd w:id="15"/>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3.1.1. Испытанию подвергают целую трубу или вырезанный из ее цилиндрической части отрезок длиной не менее 1 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Для испытания может быть использована труба, прошедшая гидростатическое испытание на водонепроницаемость.</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3.1.2. Схемы </w:t>
      </w:r>
      <w:proofErr w:type="spellStart"/>
      <w:r w:rsidRPr="006D67DC">
        <w:rPr>
          <w:rFonts w:ascii="Arial" w:hAnsi="Arial" w:cs="Arial"/>
          <w:sz w:val="20"/>
          <w:szCs w:val="20"/>
        </w:rPr>
        <w:t>опирания</w:t>
      </w:r>
      <w:proofErr w:type="spellEnd"/>
      <w:r w:rsidRPr="006D67DC">
        <w:rPr>
          <w:rFonts w:ascii="Arial" w:hAnsi="Arial" w:cs="Arial"/>
          <w:sz w:val="20"/>
          <w:szCs w:val="20"/>
        </w:rPr>
        <w:t xml:space="preserve"> и </w:t>
      </w:r>
      <w:proofErr w:type="spellStart"/>
      <w:r w:rsidRPr="006D67DC">
        <w:rPr>
          <w:rFonts w:ascii="Arial" w:hAnsi="Arial" w:cs="Arial"/>
          <w:sz w:val="20"/>
          <w:szCs w:val="20"/>
        </w:rPr>
        <w:t>нагружения</w:t>
      </w:r>
      <w:proofErr w:type="spellEnd"/>
      <w:r w:rsidRPr="006D67DC">
        <w:rPr>
          <w:rFonts w:ascii="Arial" w:hAnsi="Arial" w:cs="Arial"/>
          <w:sz w:val="20"/>
          <w:szCs w:val="20"/>
        </w:rPr>
        <w:t xml:space="preserve"> труб приведены: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раструбных - </w:t>
      </w:r>
      <w:proofErr w:type="gramStart"/>
      <w:r w:rsidRPr="006D67DC">
        <w:rPr>
          <w:rFonts w:ascii="Arial" w:hAnsi="Arial" w:cs="Arial"/>
          <w:sz w:val="20"/>
          <w:szCs w:val="20"/>
        </w:rPr>
        <w:t>на</w:t>
      </w:r>
      <w:proofErr w:type="gramEnd"/>
      <w:r w:rsidRPr="006D67DC">
        <w:rPr>
          <w:rFonts w:ascii="Arial" w:hAnsi="Arial" w:cs="Arial"/>
          <w:sz w:val="20"/>
          <w:szCs w:val="20"/>
        </w:rPr>
        <w:t xml:space="preserve"> </w:t>
      </w:r>
      <w:hyperlink w:anchor="sub_221" w:history="1">
        <w:r w:rsidRPr="006D67DC">
          <w:rPr>
            <w:rFonts w:ascii="Arial" w:hAnsi="Arial" w:cs="Arial"/>
            <w:sz w:val="20"/>
            <w:szCs w:val="20"/>
            <w:u w:val="single"/>
          </w:rPr>
          <w:t>черт. 1</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proofErr w:type="spellStart"/>
      <w:r w:rsidRPr="006D67DC">
        <w:rPr>
          <w:rFonts w:ascii="Arial" w:hAnsi="Arial" w:cs="Arial"/>
          <w:sz w:val="20"/>
          <w:szCs w:val="20"/>
        </w:rPr>
        <w:t>фальцевых</w:t>
      </w:r>
      <w:proofErr w:type="spellEnd"/>
      <w:r w:rsidRPr="006D67DC">
        <w:rPr>
          <w:rFonts w:ascii="Arial" w:hAnsi="Arial" w:cs="Arial"/>
          <w:sz w:val="20"/>
          <w:szCs w:val="20"/>
        </w:rPr>
        <w:t xml:space="preserve"> - </w:t>
      </w:r>
      <w:proofErr w:type="gramStart"/>
      <w:r w:rsidRPr="006D67DC">
        <w:rPr>
          <w:rFonts w:ascii="Arial" w:hAnsi="Arial" w:cs="Arial"/>
          <w:sz w:val="20"/>
          <w:szCs w:val="20"/>
        </w:rPr>
        <w:t>на</w:t>
      </w:r>
      <w:proofErr w:type="gramEnd"/>
      <w:r w:rsidRPr="006D67DC">
        <w:rPr>
          <w:rFonts w:ascii="Arial" w:hAnsi="Arial" w:cs="Arial"/>
          <w:sz w:val="20"/>
          <w:szCs w:val="20"/>
        </w:rPr>
        <w:t xml:space="preserve"> </w:t>
      </w:r>
      <w:hyperlink w:anchor="sub_222" w:history="1">
        <w:r w:rsidRPr="006D67DC">
          <w:rPr>
            <w:rFonts w:ascii="Arial" w:hAnsi="Arial" w:cs="Arial"/>
            <w:sz w:val="20"/>
            <w:szCs w:val="20"/>
            <w:u w:val="single"/>
          </w:rPr>
          <w:t>черт. 2</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Трубу устанавливают горизонтально на два деревянных бруса, уложенных параллельно продольной оси трубы на неподвижное основание. Сверху на трубу устанавливают деревянный брус вдоль верхней образующей цилиндрической части, на него ставят стальную траверсу.</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noProof/>
          <w:sz w:val="20"/>
          <w:szCs w:val="20"/>
        </w:rPr>
        <w:lastRenderedPageBreak/>
        <w:drawing>
          <wp:inline distT="0" distB="0" distL="0" distR="0" wp14:anchorId="2FD44605" wp14:editId="7D8F0B06">
            <wp:extent cx="6905625" cy="35814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9056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16" w:name="sub_221"/>
      <w:r w:rsidRPr="006D67DC">
        <w:rPr>
          <w:rFonts w:ascii="Arial" w:hAnsi="Arial" w:cs="Arial"/>
          <w:sz w:val="20"/>
          <w:szCs w:val="20"/>
        </w:rPr>
        <w:t>"Черт. 1. Схема испытания раструбной трубы"</w:t>
      </w:r>
    </w:p>
    <w:bookmarkEnd w:id="16"/>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14:anchorId="73A6E3E1" wp14:editId="648134EF">
            <wp:extent cx="5953125" cy="35814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9531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17" w:name="sub_222"/>
      <w:r w:rsidRPr="006D67DC">
        <w:rPr>
          <w:rFonts w:ascii="Arial" w:hAnsi="Arial" w:cs="Arial"/>
          <w:sz w:val="20"/>
          <w:szCs w:val="20"/>
        </w:rPr>
        <w:t xml:space="preserve">"Черт. 2. Схема испытания </w:t>
      </w:r>
      <w:proofErr w:type="spellStart"/>
      <w:r w:rsidRPr="006D67DC">
        <w:rPr>
          <w:rFonts w:ascii="Arial" w:hAnsi="Arial" w:cs="Arial"/>
          <w:sz w:val="20"/>
          <w:szCs w:val="20"/>
        </w:rPr>
        <w:t>фальцевой</w:t>
      </w:r>
      <w:proofErr w:type="spellEnd"/>
      <w:r w:rsidRPr="006D67DC">
        <w:rPr>
          <w:rFonts w:ascii="Arial" w:hAnsi="Arial" w:cs="Arial"/>
          <w:sz w:val="20"/>
          <w:szCs w:val="20"/>
        </w:rPr>
        <w:t xml:space="preserve"> трубы"</w:t>
      </w:r>
    </w:p>
    <w:bookmarkEnd w:id="1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С целью равномерной передачи нагрузки на трубу под верхний брус и на нижние бруски укладывают выравнивающий слой цементного раствора или полосы листовой резины толщиной 20-30 мм. Резиновые полосы должны иметь твердость по </w:t>
      </w:r>
      <w:proofErr w:type="spellStart"/>
      <w:r w:rsidRPr="006D67DC">
        <w:rPr>
          <w:rFonts w:ascii="Arial" w:hAnsi="Arial" w:cs="Arial"/>
          <w:sz w:val="20"/>
          <w:szCs w:val="20"/>
        </w:rPr>
        <w:t>Шору</w:t>
      </w:r>
      <w:proofErr w:type="spellEnd"/>
      <w:r w:rsidRPr="006D67DC">
        <w:rPr>
          <w:rFonts w:ascii="Arial" w:hAnsi="Arial" w:cs="Arial"/>
          <w:sz w:val="20"/>
          <w:szCs w:val="20"/>
        </w:rPr>
        <w:t xml:space="preserve"> от 45 до 60.</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Деревянные бруски должны быть сечением 100 х 100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Жесткость траверсы должна быть такой, чтобы ее прогиб при </w:t>
      </w:r>
      <w:proofErr w:type="gramStart"/>
      <w:r w:rsidRPr="006D67DC">
        <w:rPr>
          <w:rFonts w:ascii="Arial" w:hAnsi="Arial" w:cs="Arial"/>
          <w:sz w:val="20"/>
          <w:szCs w:val="20"/>
        </w:rPr>
        <w:t>максимальном</w:t>
      </w:r>
      <w:proofErr w:type="gramEnd"/>
      <w:r w:rsidRPr="006D67DC">
        <w:rPr>
          <w:rFonts w:ascii="Arial" w:hAnsi="Arial" w:cs="Arial"/>
          <w:sz w:val="20"/>
          <w:szCs w:val="20"/>
        </w:rPr>
        <w:t xml:space="preserve"> </w:t>
      </w:r>
      <w:proofErr w:type="spellStart"/>
      <w:r w:rsidRPr="006D67DC">
        <w:rPr>
          <w:rFonts w:ascii="Arial" w:hAnsi="Arial" w:cs="Arial"/>
          <w:sz w:val="20"/>
          <w:szCs w:val="20"/>
        </w:rPr>
        <w:t>нагружении</w:t>
      </w:r>
      <w:proofErr w:type="spellEnd"/>
      <w:r w:rsidRPr="006D67DC">
        <w:rPr>
          <w:rFonts w:ascii="Arial" w:hAnsi="Arial" w:cs="Arial"/>
          <w:sz w:val="20"/>
          <w:szCs w:val="20"/>
        </w:rPr>
        <w:t xml:space="preserve"> не превышал 1/720 длины испытываемой трубы.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3.1.3. Испытательное оборудование должно обеспечивать погрешность измерения нагрузки не более 3%.</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18" w:name="sub_314"/>
      <w:r w:rsidRPr="006D67DC">
        <w:rPr>
          <w:rFonts w:ascii="Arial" w:hAnsi="Arial" w:cs="Arial"/>
          <w:sz w:val="20"/>
          <w:szCs w:val="20"/>
        </w:rPr>
        <w:t xml:space="preserve">3.1.4. </w:t>
      </w:r>
      <w:proofErr w:type="spellStart"/>
      <w:proofErr w:type="gramStart"/>
      <w:r w:rsidRPr="006D67DC">
        <w:rPr>
          <w:rFonts w:ascii="Arial" w:hAnsi="Arial" w:cs="Arial"/>
          <w:sz w:val="20"/>
          <w:szCs w:val="20"/>
        </w:rPr>
        <w:t>Нагружение</w:t>
      </w:r>
      <w:proofErr w:type="spellEnd"/>
      <w:r w:rsidRPr="006D67DC">
        <w:rPr>
          <w:rFonts w:ascii="Arial" w:hAnsi="Arial" w:cs="Arial"/>
          <w:sz w:val="20"/>
          <w:szCs w:val="20"/>
        </w:rPr>
        <w:t xml:space="preserve"> при испытании проводят ступенями равномерно, наращивая нагрузку в течение 2-3 мин до достижения 0,1 контрольной (по проверке прочности), указанной в </w:t>
      </w:r>
      <w:hyperlink w:anchor="sub_992" w:history="1">
        <w:r w:rsidRPr="006D67DC">
          <w:rPr>
            <w:rFonts w:ascii="Arial" w:hAnsi="Arial" w:cs="Arial"/>
            <w:sz w:val="20"/>
            <w:szCs w:val="20"/>
            <w:u w:val="single"/>
          </w:rPr>
          <w:t>табл. 2</w:t>
        </w:r>
      </w:hyperlink>
      <w:r w:rsidRPr="006D67DC">
        <w:rPr>
          <w:rFonts w:ascii="Arial" w:hAnsi="Arial" w:cs="Arial"/>
          <w:sz w:val="20"/>
          <w:szCs w:val="20"/>
        </w:rPr>
        <w:t xml:space="preserve">, и поддерживая ее в течение 10 мин. При достижении нагрузки, равной контрольной (по проверке </w:t>
      </w:r>
      <w:proofErr w:type="spellStart"/>
      <w:r w:rsidRPr="006D67DC">
        <w:rPr>
          <w:rFonts w:ascii="Arial" w:hAnsi="Arial" w:cs="Arial"/>
          <w:sz w:val="20"/>
          <w:szCs w:val="20"/>
        </w:rPr>
        <w:t>трещиностойкости</w:t>
      </w:r>
      <w:proofErr w:type="spellEnd"/>
      <w:r w:rsidRPr="006D67DC">
        <w:rPr>
          <w:rFonts w:ascii="Arial" w:hAnsi="Arial" w:cs="Arial"/>
          <w:sz w:val="20"/>
          <w:szCs w:val="20"/>
        </w:rPr>
        <w:t>), измеряют наибольшую ширину раскрытия трещин измерительными лупами по ГОСТ 25706-83 или микроскопами по ГОСТ 14968.</w:t>
      </w:r>
      <w:proofErr w:type="gramEnd"/>
    </w:p>
    <w:bookmarkEnd w:id="18"/>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3.1.5. Прочность труб оценивают значением нагрузки, вызывающей одно из нижеследующих состояний, которые свидетельствуют, что сопротивление трубы действию этой нагрузки исчерпано:</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 текучесть спиральной арматуры, что в трубах с двойным каркасом характеризуется шириной раскрытия трещин более 1,5 мм; в трубах с одинарным каркасом - шириной раскрытия трещин более 2,0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2) раздробление бетона от сжатия;</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 разрыв спиральной арматуры;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4) отрыв арматуры в шелыге или лотке трубы.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lastRenderedPageBreak/>
        <w:t xml:space="preserve">3.1.6. Трубу считают выдержавшей испытание на прочность, если разрушение ее не произошло при контрольной нагрузке, указанной в </w:t>
      </w:r>
      <w:hyperlink w:anchor="sub_992" w:history="1">
        <w:r w:rsidRPr="006D67DC">
          <w:rPr>
            <w:rFonts w:ascii="Arial" w:hAnsi="Arial" w:cs="Arial"/>
            <w:sz w:val="20"/>
            <w:szCs w:val="20"/>
            <w:u w:val="single"/>
          </w:rPr>
          <w:t>табл. 2</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3.1.7. Трубу считают выдержавшей испытание на </w:t>
      </w:r>
      <w:proofErr w:type="spellStart"/>
      <w:r w:rsidRPr="006D67DC">
        <w:rPr>
          <w:rFonts w:ascii="Arial" w:hAnsi="Arial" w:cs="Arial"/>
          <w:sz w:val="20"/>
          <w:szCs w:val="20"/>
        </w:rPr>
        <w:t>трещиностойкость</w:t>
      </w:r>
      <w:proofErr w:type="spellEnd"/>
      <w:r w:rsidRPr="006D67DC">
        <w:rPr>
          <w:rFonts w:ascii="Arial" w:hAnsi="Arial" w:cs="Arial"/>
          <w:sz w:val="20"/>
          <w:szCs w:val="20"/>
        </w:rPr>
        <w:t>, если наибольшая ширина раскрытия трещин на поверхности трубы при нагрузке, указанной в табл. 2, окажется не более 0,2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3.2. Гидростатическое испытание труб типов ТБ, ТБП, ТС, ТСП на водонепроницаемость следует проводить на установках, имеющих заглушки со стыками, конструкция которых аналогична конструкции стыкового соединения, принятого для труб указанных типов.</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Испытание труб типов</w:t>
      </w:r>
      <w:proofErr w:type="gramStart"/>
      <w:r w:rsidRPr="006D67DC">
        <w:rPr>
          <w:rFonts w:ascii="Arial" w:hAnsi="Arial" w:cs="Arial"/>
          <w:sz w:val="20"/>
          <w:szCs w:val="20"/>
        </w:rPr>
        <w:t xml:space="preserve"> Т</w:t>
      </w:r>
      <w:proofErr w:type="gramEnd"/>
      <w:r w:rsidRPr="006D67DC">
        <w:rPr>
          <w:rFonts w:ascii="Arial" w:hAnsi="Arial" w:cs="Arial"/>
          <w:sz w:val="20"/>
          <w:szCs w:val="20"/>
        </w:rPr>
        <w:t>, ТП и ТФП следует проводить на установках с плоскими заглушками.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19" w:name="sub_321"/>
      <w:r w:rsidRPr="006D67DC">
        <w:rPr>
          <w:rFonts w:ascii="Arial" w:hAnsi="Arial" w:cs="Arial"/>
          <w:sz w:val="20"/>
          <w:szCs w:val="20"/>
        </w:rPr>
        <w:t>3.2.1. Для испытания на водонепроницаемость отобранную трубу герметически закрывают с обоих концов заглушками и наполняют водой, не допуская образования "воздушных мешков", затем в течение 1 мин равномерно повышают давление до 0,05 МПа (0,5 кгс/см</w:t>
      </w:r>
      <w:proofErr w:type="gramStart"/>
      <w:r w:rsidRPr="006D67DC">
        <w:rPr>
          <w:rFonts w:ascii="Arial" w:hAnsi="Arial" w:cs="Arial"/>
          <w:sz w:val="20"/>
          <w:szCs w:val="20"/>
        </w:rPr>
        <w:t>2</w:t>
      </w:r>
      <w:proofErr w:type="gramEnd"/>
      <w:r w:rsidRPr="006D67DC">
        <w:rPr>
          <w:rFonts w:ascii="Arial" w:hAnsi="Arial" w:cs="Arial"/>
          <w:sz w:val="20"/>
          <w:szCs w:val="20"/>
        </w:rPr>
        <w:t>) и выдерживают трубу под этим давлением 10 мин.</w:t>
      </w:r>
    </w:p>
    <w:bookmarkEnd w:id="19"/>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Значение давления определяют на уровне шелыги трубы манометром по ГОСТ 2405. Допускается перед испытанием замачивать трубы в течение 48 ч в ванне или на испытательном стенде путем заполнения их водой.</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3.2.2. Трубы считают выдержавшими испытание на водонепроницаемость, если к моменту его окончания не будет обнаружено просачивание воды сквозь стенку в виде течи или отдельных капель.</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Появление сырых пятен на наружной поверхности трубы не может служить основанием для браковки трубы.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0" w:name="sub_33"/>
      <w:r w:rsidRPr="006D67DC">
        <w:rPr>
          <w:rFonts w:ascii="Arial" w:hAnsi="Arial" w:cs="Arial"/>
          <w:sz w:val="20"/>
          <w:szCs w:val="20"/>
        </w:rPr>
        <w:t>3.3. Прочность бетона на сжатие следует определять по ГОСТ 10180.</w:t>
      </w:r>
    </w:p>
    <w:bookmarkEnd w:id="20"/>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При испытании труб неразрушающими методами фактическую отпускную прочность бетона на сжатие следует определять ультразвуковым методом по ГОСТ 17624 или приборами механического действия по ГОСТ 22690.0 - ГОСТ 22690.4.</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3.4. Для оценки прочности бетона труб результаты испытаний </w:t>
      </w:r>
      <w:proofErr w:type="spellStart"/>
      <w:r w:rsidRPr="006D67DC">
        <w:rPr>
          <w:rFonts w:ascii="Arial" w:hAnsi="Arial" w:cs="Arial"/>
          <w:sz w:val="20"/>
          <w:szCs w:val="20"/>
        </w:rPr>
        <w:t>вибрированных</w:t>
      </w:r>
      <w:proofErr w:type="spellEnd"/>
      <w:r w:rsidRPr="006D67DC">
        <w:rPr>
          <w:rFonts w:ascii="Arial" w:hAnsi="Arial" w:cs="Arial"/>
          <w:sz w:val="20"/>
          <w:szCs w:val="20"/>
        </w:rPr>
        <w:t xml:space="preserve"> образцов-кубов умножают на переводной коэффициент, значение которого устанавливают опытным путем, в зависимости от технологии изготовления труб.</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1" w:name="sub_35"/>
      <w:r w:rsidRPr="006D67DC">
        <w:rPr>
          <w:rFonts w:ascii="Arial" w:hAnsi="Arial" w:cs="Arial"/>
          <w:sz w:val="20"/>
          <w:szCs w:val="20"/>
        </w:rPr>
        <w:t>3.5. Водонепроницаемость бетона следует определять по ГОСТ 12730.0 и ГОСТ 12730.5 на образцах, изготовленных вибрированием из бетонной смеси рабочего состава.</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2" w:name="sub_36"/>
      <w:bookmarkEnd w:id="21"/>
      <w:r w:rsidRPr="006D67DC">
        <w:rPr>
          <w:rFonts w:ascii="Arial" w:hAnsi="Arial" w:cs="Arial"/>
          <w:sz w:val="20"/>
          <w:szCs w:val="20"/>
        </w:rPr>
        <w:t xml:space="preserve">3.6. </w:t>
      </w:r>
      <w:proofErr w:type="spellStart"/>
      <w:r w:rsidRPr="006D67DC">
        <w:rPr>
          <w:rFonts w:ascii="Arial" w:hAnsi="Arial" w:cs="Arial"/>
          <w:sz w:val="20"/>
          <w:szCs w:val="20"/>
        </w:rPr>
        <w:t>Водопоглощение</w:t>
      </w:r>
      <w:proofErr w:type="spellEnd"/>
      <w:r w:rsidRPr="006D67DC">
        <w:rPr>
          <w:rFonts w:ascii="Arial" w:hAnsi="Arial" w:cs="Arial"/>
          <w:sz w:val="20"/>
          <w:szCs w:val="20"/>
        </w:rPr>
        <w:t xml:space="preserve"> бетона труб следует определять по ГОСТ 12730.0 и ГОСТ 12730.3 на образцах, отобранных из разных мест трубы. Допускается использовать образцы трубы, испытанной на прочность. Образцы должны быть без видимых трещин.</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3" w:name="sub_37"/>
      <w:bookmarkEnd w:id="22"/>
      <w:r w:rsidRPr="006D67DC">
        <w:rPr>
          <w:rFonts w:ascii="Arial" w:hAnsi="Arial" w:cs="Arial"/>
          <w:sz w:val="20"/>
          <w:szCs w:val="20"/>
        </w:rPr>
        <w:t>3.7. Морозостойкость бетона следует определять по ГОСТ 10060 на образцах, изготовленных вибрированием из бетонной смеси рабочего состава.</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4" w:name="sub_38"/>
      <w:bookmarkEnd w:id="23"/>
      <w:r w:rsidRPr="006D67DC">
        <w:rPr>
          <w:rFonts w:ascii="Arial" w:hAnsi="Arial" w:cs="Arial"/>
          <w:sz w:val="20"/>
          <w:szCs w:val="20"/>
        </w:rPr>
        <w:t>3.8. Сварные арматурные изделия следует контролировать по ГОСТ 10922.</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5" w:name="sub_39"/>
      <w:bookmarkEnd w:id="24"/>
      <w:r w:rsidRPr="006D67DC">
        <w:rPr>
          <w:rFonts w:ascii="Arial" w:hAnsi="Arial" w:cs="Arial"/>
          <w:sz w:val="20"/>
          <w:szCs w:val="20"/>
        </w:rPr>
        <w:t>3.9. Размеры и положение арматурных каркасов, а также толщину защитного слоя бетона до арматуры следует определять по ГОСТ 17625 и ГОСТ 22904.</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6" w:name="sub_310"/>
      <w:bookmarkEnd w:id="25"/>
      <w:r w:rsidRPr="006D67DC">
        <w:rPr>
          <w:rFonts w:ascii="Arial" w:hAnsi="Arial" w:cs="Arial"/>
          <w:sz w:val="20"/>
          <w:szCs w:val="20"/>
        </w:rPr>
        <w:t>3.10. Размеры, отклонения от перпендикулярности торцевых плоскостей и качество поверхностей труб проверяют методами, установленными ГОСТ 26433.0 и ГОСТ 26433.1.</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7" w:name="sub_311"/>
      <w:bookmarkEnd w:id="26"/>
      <w:r w:rsidRPr="006D67DC">
        <w:rPr>
          <w:rFonts w:ascii="Arial" w:hAnsi="Arial" w:cs="Arial"/>
          <w:sz w:val="20"/>
          <w:szCs w:val="20"/>
        </w:rPr>
        <w:t>3.11. Геометрические размеры контролируют металлическими рулетками по ГОСТ 7502, штангенциркулем по ГОСТ 166, нутромером по ГОСТ 868.</w:t>
      </w:r>
    </w:p>
    <w:bookmarkEnd w:id="27"/>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Все применяемые средства измерения должны быть не ниже 2-го класса точности.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Допускается применять специальные </w:t>
      </w:r>
      <w:proofErr w:type="spellStart"/>
      <w:r w:rsidRPr="006D67DC">
        <w:rPr>
          <w:rFonts w:ascii="Arial" w:hAnsi="Arial" w:cs="Arial"/>
          <w:sz w:val="20"/>
          <w:szCs w:val="20"/>
        </w:rPr>
        <w:t>нестандартизованные</w:t>
      </w:r>
      <w:proofErr w:type="spellEnd"/>
      <w:r w:rsidRPr="006D67DC">
        <w:rPr>
          <w:rFonts w:ascii="Arial" w:hAnsi="Arial" w:cs="Arial"/>
          <w:sz w:val="20"/>
          <w:szCs w:val="20"/>
        </w:rPr>
        <w:t xml:space="preserve"> средства измерения геометрических размеров, прошедшие метрологическую аттестацию в соответствии с ГОСТ 8.326.</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3.12. Размеры труб проверяют следующим образом: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толщину стенок на концах труб измеряют в четырех местах по двум взаимно перпендикулярным диаметрам;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наружные диаметры втулочного конца раструбных труб и их буртика, внутренний диаметр и глубину раструба измеряют по двум взаимно перпендикулярным диаметрам (максимальному и минимальному). Внутренний диаметр раструба следует измерять в средней части его глубины (l_2);</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внутренний диаметр цилиндрической части труб измеряют по двум взаимно перпендикулярным диаметрам - максимальному и минимальному - на расстоянии 0,2-0,4 м от торца трубы;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lastRenderedPageBreak/>
        <w:t xml:space="preserve">диаметры и глубину фальцев в </w:t>
      </w:r>
      <w:proofErr w:type="spellStart"/>
      <w:r w:rsidRPr="006D67DC">
        <w:rPr>
          <w:rFonts w:ascii="Arial" w:hAnsi="Arial" w:cs="Arial"/>
          <w:sz w:val="20"/>
          <w:szCs w:val="20"/>
        </w:rPr>
        <w:t>фальцевых</w:t>
      </w:r>
      <w:proofErr w:type="spellEnd"/>
      <w:r w:rsidRPr="006D67DC">
        <w:rPr>
          <w:rFonts w:ascii="Arial" w:hAnsi="Arial" w:cs="Arial"/>
          <w:sz w:val="20"/>
          <w:szCs w:val="20"/>
        </w:rPr>
        <w:t xml:space="preserve"> трубах измеряют по двум взаимно перпендикулярным диаметрам. Диаметры фальцев измеряют в середине глубины фальцев (l_2, l_3);</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высоту буртика труб измеряют в четырех местах по двум взаимно перпендикулярным диаметрам;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длину трубы измеряют по четырем образующим в двух диаметрально противоположных сечениях.</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bookmarkStart w:id="28" w:name="sub_400"/>
      <w:r w:rsidRPr="006D67DC">
        <w:rPr>
          <w:rFonts w:ascii="Arial" w:hAnsi="Arial" w:cs="Arial"/>
          <w:b/>
          <w:bCs/>
          <w:sz w:val="20"/>
          <w:szCs w:val="20"/>
        </w:rPr>
        <w:t>4. Транспортирование и хранение</w:t>
      </w:r>
    </w:p>
    <w:bookmarkEnd w:id="2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9" w:name="sub_41"/>
      <w:r w:rsidRPr="006D67DC">
        <w:rPr>
          <w:rFonts w:ascii="Arial" w:hAnsi="Arial" w:cs="Arial"/>
          <w:sz w:val="20"/>
          <w:szCs w:val="20"/>
        </w:rPr>
        <w:t>4.1. Транспортирование и хранений труб - по ГОСТ 13015.4.</w:t>
      </w:r>
    </w:p>
    <w:bookmarkEnd w:id="29"/>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4.2. Трубы следует хранить на складе готовой продукции в штабелях </w:t>
      </w:r>
      <w:proofErr w:type="gramStart"/>
      <w:r w:rsidRPr="006D67DC">
        <w:rPr>
          <w:rFonts w:ascii="Arial" w:hAnsi="Arial" w:cs="Arial"/>
          <w:sz w:val="20"/>
          <w:szCs w:val="20"/>
        </w:rPr>
        <w:t>рассортированными</w:t>
      </w:r>
      <w:proofErr w:type="gramEnd"/>
      <w:r w:rsidRPr="006D67DC">
        <w:rPr>
          <w:rFonts w:ascii="Arial" w:hAnsi="Arial" w:cs="Arial"/>
          <w:sz w:val="20"/>
          <w:szCs w:val="20"/>
        </w:rPr>
        <w:t xml:space="preserve"> по маркам.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Примечание. Трубы полезной длиной менее 5 м допускается хранить в вертикальном положении при обеспечении их устойчивости.</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4.2.1. Число рядов труб по высоте должно быть не более </w:t>
      </w:r>
      <w:proofErr w:type="gramStart"/>
      <w:r w:rsidRPr="006D67DC">
        <w:rPr>
          <w:rFonts w:ascii="Arial" w:hAnsi="Arial" w:cs="Arial"/>
          <w:sz w:val="20"/>
          <w:szCs w:val="20"/>
        </w:rPr>
        <w:t>указанного</w:t>
      </w:r>
      <w:proofErr w:type="gramEnd"/>
      <w:r w:rsidRPr="006D67DC">
        <w:rPr>
          <w:rFonts w:ascii="Arial" w:hAnsi="Arial" w:cs="Arial"/>
          <w:sz w:val="20"/>
          <w:szCs w:val="20"/>
        </w:rPr>
        <w:t xml:space="preserve"> в табл. 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30" w:name="sub_995"/>
      <w:r w:rsidRPr="006D67DC">
        <w:rPr>
          <w:rFonts w:ascii="Arial" w:hAnsi="Arial" w:cs="Arial"/>
          <w:b/>
          <w:bCs/>
          <w:sz w:val="20"/>
          <w:szCs w:val="20"/>
        </w:rPr>
        <w:t>Таблица 5</w:t>
      </w:r>
    </w:p>
    <w:bookmarkEnd w:id="3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 мм              │    Число рядов труб по высоте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│От 400 до 1000 включ.              │                 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│1200                               │                 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│От 1400 до 2400 включ.             │                 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4.2.2. Под нижний ряд труб штабеля должны быть уложены параллельно друг другу две подкладки на расстоянии 0,2 м длины трубы </w:t>
      </w:r>
      <w:proofErr w:type="gramStart"/>
      <w:r w:rsidRPr="006D67DC">
        <w:rPr>
          <w:rFonts w:ascii="Arial" w:hAnsi="Arial" w:cs="Arial"/>
          <w:sz w:val="20"/>
          <w:szCs w:val="20"/>
        </w:rPr>
        <w:t>от</w:t>
      </w:r>
      <w:proofErr w:type="gramEnd"/>
      <w:r w:rsidRPr="006D67DC">
        <w:rPr>
          <w:rFonts w:ascii="Arial" w:hAnsi="Arial" w:cs="Arial"/>
          <w:sz w:val="20"/>
          <w:szCs w:val="20"/>
        </w:rPr>
        <w:t xml:space="preserve"> </w:t>
      </w:r>
      <w:proofErr w:type="gramStart"/>
      <w:r w:rsidRPr="006D67DC">
        <w:rPr>
          <w:rFonts w:ascii="Arial" w:hAnsi="Arial" w:cs="Arial"/>
          <w:sz w:val="20"/>
          <w:szCs w:val="20"/>
        </w:rPr>
        <w:t>ее</w:t>
      </w:r>
      <w:proofErr w:type="gramEnd"/>
      <w:r w:rsidRPr="006D67DC">
        <w:rPr>
          <w:rFonts w:ascii="Arial" w:hAnsi="Arial" w:cs="Arial"/>
          <w:sz w:val="20"/>
          <w:szCs w:val="20"/>
        </w:rPr>
        <w:t xml:space="preserve"> </w:t>
      </w:r>
      <w:proofErr w:type="spellStart"/>
      <w:r w:rsidRPr="006D67DC">
        <w:rPr>
          <w:rFonts w:ascii="Arial" w:hAnsi="Arial" w:cs="Arial"/>
          <w:sz w:val="20"/>
          <w:szCs w:val="20"/>
        </w:rPr>
        <w:t>торцев</w:t>
      </w:r>
      <w:proofErr w:type="spellEnd"/>
      <w:r w:rsidRPr="006D67DC">
        <w:rPr>
          <w:rFonts w:ascii="Arial" w:hAnsi="Arial" w:cs="Arial"/>
          <w:sz w:val="20"/>
          <w:szCs w:val="20"/>
        </w:rPr>
        <w:t>. Конструкция подкладок не должна позволять раскатываться нижнему ряду труб.</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 w:name="sub_1000"/>
    </w:p>
    <w:bookmarkEnd w:id="31"/>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b/>
          <w:bCs/>
          <w:sz w:val="20"/>
          <w:szCs w:val="20"/>
        </w:rPr>
        <w:t>Приложение 1</w:t>
      </w:r>
    </w:p>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b/>
          <w:bCs/>
          <w:sz w:val="20"/>
          <w:szCs w:val="20"/>
        </w:rPr>
        <w:t>Обязательное</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Форма, размеры и показатели материалоемкости труб</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32" w:name="sub_1001"/>
      <w:r w:rsidRPr="006D67DC">
        <w:rPr>
          <w:rFonts w:ascii="Arial" w:hAnsi="Arial" w:cs="Arial"/>
          <w:sz w:val="20"/>
          <w:szCs w:val="20"/>
        </w:rPr>
        <w:t>1. Форма и параметры труб приведены:</w:t>
      </w:r>
    </w:p>
    <w:bookmarkEnd w:id="32"/>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типа</w:t>
      </w:r>
      <w:proofErr w:type="gramStart"/>
      <w:r w:rsidRPr="006D67DC">
        <w:rPr>
          <w:rFonts w:ascii="Arial" w:hAnsi="Arial" w:cs="Arial"/>
          <w:sz w:val="20"/>
          <w:szCs w:val="20"/>
        </w:rPr>
        <w:t xml:space="preserve"> Т</w:t>
      </w:r>
      <w:proofErr w:type="gramEnd"/>
      <w:r w:rsidRPr="006D67DC">
        <w:rPr>
          <w:rFonts w:ascii="Arial" w:hAnsi="Arial" w:cs="Arial"/>
          <w:sz w:val="20"/>
          <w:szCs w:val="20"/>
        </w:rPr>
        <w:t xml:space="preserve"> - на </w:t>
      </w:r>
      <w:hyperlink w:anchor="sub_223" w:history="1">
        <w:r w:rsidRPr="006D67DC">
          <w:rPr>
            <w:rFonts w:ascii="Arial" w:hAnsi="Arial" w:cs="Arial"/>
            <w:sz w:val="20"/>
            <w:szCs w:val="20"/>
            <w:u w:val="single"/>
          </w:rPr>
          <w:t>черт. 3</w:t>
        </w:r>
      </w:hyperlink>
      <w:r w:rsidRPr="006D67DC">
        <w:rPr>
          <w:rFonts w:ascii="Arial" w:hAnsi="Arial" w:cs="Arial"/>
          <w:sz w:val="20"/>
          <w:szCs w:val="20"/>
        </w:rPr>
        <w:t xml:space="preserve"> и в </w:t>
      </w:r>
      <w:hyperlink w:anchor="sub_996" w:history="1">
        <w:r w:rsidRPr="006D67DC">
          <w:rPr>
            <w:rFonts w:ascii="Arial" w:hAnsi="Arial" w:cs="Arial"/>
            <w:sz w:val="20"/>
            <w:szCs w:val="20"/>
            <w:u w:val="single"/>
          </w:rPr>
          <w:t>табл. 6</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ТБ - </w:t>
      </w:r>
      <w:proofErr w:type="gramStart"/>
      <w:r w:rsidRPr="006D67DC">
        <w:rPr>
          <w:rFonts w:ascii="Arial" w:hAnsi="Arial" w:cs="Arial"/>
          <w:sz w:val="20"/>
          <w:szCs w:val="20"/>
        </w:rPr>
        <w:t>на</w:t>
      </w:r>
      <w:proofErr w:type="gramEnd"/>
      <w:r w:rsidRPr="006D67DC">
        <w:rPr>
          <w:rFonts w:ascii="Arial" w:hAnsi="Arial" w:cs="Arial"/>
          <w:sz w:val="20"/>
          <w:szCs w:val="20"/>
        </w:rPr>
        <w:t xml:space="preserve"> </w:t>
      </w:r>
      <w:hyperlink w:anchor="sub_224" w:history="1">
        <w:r w:rsidRPr="006D67DC">
          <w:rPr>
            <w:rFonts w:ascii="Arial" w:hAnsi="Arial" w:cs="Arial"/>
            <w:sz w:val="20"/>
            <w:szCs w:val="20"/>
            <w:u w:val="single"/>
          </w:rPr>
          <w:t>черт. 4</w:t>
        </w:r>
      </w:hyperlink>
      <w:r w:rsidRPr="006D67DC">
        <w:rPr>
          <w:rFonts w:ascii="Arial" w:hAnsi="Arial" w:cs="Arial"/>
          <w:sz w:val="20"/>
          <w:szCs w:val="20"/>
        </w:rPr>
        <w:t xml:space="preserve"> и в </w:t>
      </w:r>
      <w:hyperlink w:anchor="sub_997" w:history="1">
        <w:r w:rsidRPr="006D67DC">
          <w:rPr>
            <w:rFonts w:ascii="Arial" w:hAnsi="Arial" w:cs="Arial"/>
            <w:sz w:val="20"/>
            <w:szCs w:val="20"/>
            <w:u w:val="single"/>
          </w:rPr>
          <w:t>табл. 7</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ТС - </w:t>
      </w:r>
      <w:proofErr w:type="gramStart"/>
      <w:r w:rsidRPr="006D67DC">
        <w:rPr>
          <w:rFonts w:ascii="Arial" w:hAnsi="Arial" w:cs="Arial"/>
          <w:sz w:val="20"/>
          <w:szCs w:val="20"/>
        </w:rPr>
        <w:t>на</w:t>
      </w:r>
      <w:proofErr w:type="gramEnd"/>
      <w:r w:rsidRPr="006D67DC">
        <w:rPr>
          <w:rFonts w:ascii="Arial" w:hAnsi="Arial" w:cs="Arial"/>
          <w:sz w:val="20"/>
          <w:szCs w:val="20"/>
        </w:rPr>
        <w:t xml:space="preserve"> </w:t>
      </w:r>
      <w:hyperlink w:anchor="sub_225" w:history="1">
        <w:r w:rsidRPr="006D67DC">
          <w:rPr>
            <w:rFonts w:ascii="Arial" w:hAnsi="Arial" w:cs="Arial"/>
            <w:sz w:val="20"/>
            <w:szCs w:val="20"/>
            <w:u w:val="single"/>
          </w:rPr>
          <w:t>черт. 5</w:t>
        </w:r>
      </w:hyperlink>
      <w:r w:rsidRPr="006D67DC">
        <w:rPr>
          <w:rFonts w:ascii="Arial" w:hAnsi="Arial" w:cs="Arial"/>
          <w:sz w:val="20"/>
          <w:szCs w:val="20"/>
        </w:rPr>
        <w:t xml:space="preserve">, </w:t>
      </w:r>
      <w:hyperlink w:anchor="sub_2210" w:history="1">
        <w:r w:rsidRPr="006D67DC">
          <w:rPr>
            <w:rFonts w:ascii="Arial" w:hAnsi="Arial" w:cs="Arial"/>
            <w:sz w:val="20"/>
            <w:szCs w:val="20"/>
            <w:u w:val="single"/>
          </w:rPr>
          <w:t>10</w:t>
        </w:r>
      </w:hyperlink>
      <w:r w:rsidRPr="006D67DC">
        <w:rPr>
          <w:rFonts w:ascii="Arial" w:hAnsi="Arial" w:cs="Arial"/>
          <w:sz w:val="20"/>
          <w:szCs w:val="20"/>
        </w:rPr>
        <w:t xml:space="preserve"> и в </w:t>
      </w:r>
      <w:hyperlink w:anchor="sub_998" w:history="1">
        <w:r w:rsidRPr="006D67DC">
          <w:rPr>
            <w:rFonts w:ascii="Arial" w:hAnsi="Arial" w:cs="Arial"/>
            <w:sz w:val="20"/>
            <w:szCs w:val="20"/>
            <w:u w:val="single"/>
          </w:rPr>
          <w:t>табл. 8</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ТП - </w:t>
      </w:r>
      <w:proofErr w:type="gramStart"/>
      <w:r w:rsidRPr="006D67DC">
        <w:rPr>
          <w:rFonts w:ascii="Arial" w:hAnsi="Arial" w:cs="Arial"/>
          <w:sz w:val="20"/>
          <w:szCs w:val="20"/>
        </w:rPr>
        <w:t>на</w:t>
      </w:r>
      <w:proofErr w:type="gramEnd"/>
      <w:r w:rsidRPr="006D67DC">
        <w:rPr>
          <w:rFonts w:ascii="Arial" w:hAnsi="Arial" w:cs="Arial"/>
          <w:sz w:val="20"/>
          <w:szCs w:val="20"/>
        </w:rPr>
        <w:t xml:space="preserve"> </w:t>
      </w:r>
      <w:hyperlink w:anchor="sub_226" w:history="1">
        <w:r w:rsidRPr="006D67DC">
          <w:rPr>
            <w:rFonts w:ascii="Arial" w:hAnsi="Arial" w:cs="Arial"/>
            <w:sz w:val="20"/>
            <w:szCs w:val="20"/>
            <w:u w:val="single"/>
          </w:rPr>
          <w:t>черт. 6</w:t>
        </w:r>
      </w:hyperlink>
      <w:r w:rsidRPr="006D67DC">
        <w:rPr>
          <w:rFonts w:ascii="Arial" w:hAnsi="Arial" w:cs="Arial"/>
          <w:sz w:val="20"/>
          <w:szCs w:val="20"/>
        </w:rPr>
        <w:t xml:space="preserve"> и в </w:t>
      </w:r>
      <w:hyperlink w:anchor="sub_999" w:history="1">
        <w:r w:rsidRPr="006D67DC">
          <w:rPr>
            <w:rFonts w:ascii="Arial" w:hAnsi="Arial" w:cs="Arial"/>
            <w:sz w:val="20"/>
            <w:szCs w:val="20"/>
            <w:u w:val="single"/>
          </w:rPr>
          <w:t>табл. 9</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ТБП - </w:t>
      </w:r>
      <w:proofErr w:type="gramStart"/>
      <w:r w:rsidRPr="006D67DC">
        <w:rPr>
          <w:rFonts w:ascii="Arial" w:hAnsi="Arial" w:cs="Arial"/>
          <w:sz w:val="20"/>
          <w:szCs w:val="20"/>
        </w:rPr>
        <w:t>на</w:t>
      </w:r>
      <w:proofErr w:type="gramEnd"/>
      <w:r w:rsidRPr="006D67DC">
        <w:rPr>
          <w:rFonts w:ascii="Arial" w:hAnsi="Arial" w:cs="Arial"/>
          <w:sz w:val="20"/>
          <w:szCs w:val="20"/>
        </w:rPr>
        <w:t xml:space="preserve"> </w:t>
      </w:r>
      <w:hyperlink w:anchor="sub_227" w:history="1">
        <w:r w:rsidRPr="006D67DC">
          <w:rPr>
            <w:rFonts w:ascii="Arial" w:hAnsi="Arial" w:cs="Arial"/>
            <w:sz w:val="20"/>
            <w:szCs w:val="20"/>
            <w:u w:val="single"/>
          </w:rPr>
          <w:t>черт. 7</w:t>
        </w:r>
      </w:hyperlink>
      <w:r w:rsidRPr="006D67DC">
        <w:rPr>
          <w:rFonts w:ascii="Arial" w:hAnsi="Arial" w:cs="Arial"/>
          <w:sz w:val="20"/>
          <w:szCs w:val="20"/>
        </w:rPr>
        <w:t xml:space="preserve"> и в </w:t>
      </w:r>
      <w:hyperlink w:anchor="sub_9910" w:history="1">
        <w:r w:rsidRPr="006D67DC">
          <w:rPr>
            <w:rFonts w:ascii="Arial" w:hAnsi="Arial" w:cs="Arial"/>
            <w:sz w:val="20"/>
            <w:szCs w:val="20"/>
            <w:u w:val="single"/>
          </w:rPr>
          <w:t>табл. 10</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ТСП - </w:t>
      </w:r>
      <w:proofErr w:type="gramStart"/>
      <w:r w:rsidRPr="006D67DC">
        <w:rPr>
          <w:rFonts w:ascii="Arial" w:hAnsi="Arial" w:cs="Arial"/>
          <w:sz w:val="20"/>
          <w:szCs w:val="20"/>
        </w:rPr>
        <w:t>на</w:t>
      </w:r>
      <w:proofErr w:type="gramEnd"/>
      <w:r w:rsidRPr="006D67DC">
        <w:rPr>
          <w:rFonts w:ascii="Arial" w:hAnsi="Arial" w:cs="Arial"/>
          <w:sz w:val="20"/>
          <w:szCs w:val="20"/>
        </w:rPr>
        <w:t xml:space="preserve"> </w:t>
      </w:r>
      <w:hyperlink w:anchor="sub_228" w:history="1">
        <w:r w:rsidRPr="006D67DC">
          <w:rPr>
            <w:rFonts w:ascii="Arial" w:hAnsi="Arial" w:cs="Arial"/>
            <w:sz w:val="20"/>
            <w:szCs w:val="20"/>
            <w:u w:val="single"/>
          </w:rPr>
          <w:t>черт. 8</w:t>
        </w:r>
      </w:hyperlink>
      <w:r w:rsidRPr="006D67DC">
        <w:rPr>
          <w:rFonts w:ascii="Arial" w:hAnsi="Arial" w:cs="Arial"/>
          <w:sz w:val="20"/>
          <w:szCs w:val="20"/>
        </w:rPr>
        <w:t xml:space="preserve">, </w:t>
      </w:r>
      <w:hyperlink w:anchor="sub_2210" w:history="1">
        <w:r w:rsidRPr="006D67DC">
          <w:rPr>
            <w:rFonts w:ascii="Arial" w:hAnsi="Arial" w:cs="Arial"/>
            <w:sz w:val="20"/>
            <w:szCs w:val="20"/>
            <w:u w:val="single"/>
          </w:rPr>
          <w:t>10</w:t>
        </w:r>
      </w:hyperlink>
      <w:r w:rsidRPr="006D67DC">
        <w:rPr>
          <w:rFonts w:ascii="Arial" w:hAnsi="Arial" w:cs="Arial"/>
          <w:sz w:val="20"/>
          <w:szCs w:val="20"/>
        </w:rPr>
        <w:t xml:space="preserve"> и в </w:t>
      </w:r>
      <w:hyperlink w:anchor="sub_9911" w:history="1">
        <w:r w:rsidRPr="006D67DC">
          <w:rPr>
            <w:rFonts w:ascii="Arial" w:hAnsi="Arial" w:cs="Arial"/>
            <w:sz w:val="20"/>
            <w:szCs w:val="20"/>
            <w:u w:val="single"/>
          </w:rPr>
          <w:t>табл. 11</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ТФП - </w:t>
      </w:r>
      <w:proofErr w:type="gramStart"/>
      <w:r w:rsidRPr="006D67DC">
        <w:rPr>
          <w:rFonts w:ascii="Arial" w:hAnsi="Arial" w:cs="Arial"/>
          <w:sz w:val="20"/>
          <w:szCs w:val="20"/>
        </w:rPr>
        <w:t>на</w:t>
      </w:r>
      <w:proofErr w:type="gramEnd"/>
      <w:r w:rsidRPr="006D67DC">
        <w:rPr>
          <w:rFonts w:ascii="Arial" w:hAnsi="Arial" w:cs="Arial"/>
          <w:sz w:val="20"/>
          <w:szCs w:val="20"/>
        </w:rPr>
        <w:t xml:space="preserve"> </w:t>
      </w:r>
      <w:hyperlink w:anchor="sub_229" w:history="1">
        <w:r w:rsidRPr="006D67DC">
          <w:rPr>
            <w:rFonts w:ascii="Arial" w:hAnsi="Arial" w:cs="Arial"/>
            <w:sz w:val="20"/>
            <w:szCs w:val="20"/>
            <w:u w:val="single"/>
          </w:rPr>
          <w:t>черт. 9</w:t>
        </w:r>
      </w:hyperlink>
      <w:r w:rsidRPr="006D67DC">
        <w:rPr>
          <w:rFonts w:ascii="Arial" w:hAnsi="Arial" w:cs="Arial"/>
          <w:sz w:val="20"/>
          <w:szCs w:val="20"/>
        </w:rPr>
        <w:t xml:space="preserve"> и в </w:t>
      </w:r>
      <w:hyperlink w:anchor="sub_9912" w:history="1">
        <w:r w:rsidRPr="006D67DC">
          <w:rPr>
            <w:rFonts w:ascii="Arial" w:hAnsi="Arial" w:cs="Arial"/>
            <w:sz w:val="20"/>
            <w:szCs w:val="20"/>
            <w:u w:val="single"/>
          </w:rPr>
          <w:t>табл. 12</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lastRenderedPageBreak/>
        <w:t>Трубы типов ТС и ТСП полезной длиной 2500 и 3500 мм изготовляют по технологии, допускающей полную немедленную распалубку.</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b/>
          <w:bCs/>
          <w:sz w:val="20"/>
          <w:szCs w:val="20"/>
        </w:rPr>
        <w:t>Примечания:</w:t>
      </w:r>
      <w:r w:rsidRPr="006D67DC">
        <w:rPr>
          <w:rFonts w:ascii="Arial" w:hAnsi="Arial" w:cs="Arial"/>
          <w:sz w:val="20"/>
          <w:szCs w:val="20"/>
        </w:rPr>
        <w:t xml:space="preserve"> 1. Трубы всех типов могут изготовляться большей полезной длины, чем </w:t>
      </w:r>
      <w:proofErr w:type="gramStart"/>
      <w:r w:rsidRPr="006D67DC">
        <w:rPr>
          <w:rFonts w:ascii="Arial" w:hAnsi="Arial" w:cs="Arial"/>
          <w:sz w:val="20"/>
          <w:szCs w:val="20"/>
        </w:rPr>
        <w:t>указана</w:t>
      </w:r>
      <w:proofErr w:type="gramEnd"/>
      <w:r w:rsidRPr="006D67DC">
        <w:rPr>
          <w:rFonts w:ascii="Arial" w:hAnsi="Arial" w:cs="Arial"/>
          <w:sz w:val="20"/>
          <w:szCs w:val="20"/>
        </w:rPr>
        <w:t xml:space="preserve"> в </w:t>
      </w:r>
      <w:hyperlink w:anchor="sub_996" w:history="1">
        <w:r w:rsidRPr="006D67DC">
          <w:rPr>
            <w:rFonts w:ascii="Arial" w:hAnsi="Arial" w:cs="Arial"/>
            <w:sz w:val="20"/>
            <w:szCs w:val="20"/>
            <w:u w:val="single"/>
          </w:rPr>
          <w:t>табл. 6-12</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2. Трубы </w:t>
      </w:r>
      <w:proofErr w:type="spellStart"/>
      <w:r w:rsidRPr="006D67DC">
        <w:rPr>
          <w:rFonts w:ascii="Arial" w:hAnsi="Arial" w:cs="Arial"/>
          <w:sz w:val="20"/>
          <w:szCs w:val="20"/>
        </w:rPr>
        <w:t>D_y</w:t>
      </w:r>
      <w:proofErr w:type="spellEnd"/>
      <w:r w:rsidRPr="006D67DC">
        <w:rPr>
          <w:rFonts w:ascii="Arial" w:hAnsi="Arial" w:cs="Arial"/>
          <w:sz w:val="20"/>
          <w:szCs w:val="20"/>
        </w:rPr>
        <w:t xml:space="preserve"> 1600-2400 мм допускается по согласованию с потребителем этих труб изготовлять меньшей полезной длины, чем указано в </w:t>
      </w:r>
      <w:hyperlink w:anchor="sub_996" w:history="1">
        <w:r w:rsidRPr="006D67DC">
          <w:rPr>
            <w:rFonts w:ascii="Arial" w:hAnsi="Arial" w:cs="Arial"/>
            <w:sz w:val="20"/>
            <w:szCs w:val="20"/>
            <w:u w:val="single"/>
          </w:rPr>
          <w:t>табл. 6</w:t>
        </w:r>
      </w:hyperlink>
      <w:r w:rsidRPr="006D67DC">
        <w:rPr>
          <w:rFonts w:ascii="Arial" w:hAnsi="Arial" w:cs="Arial"/>
          <w:sz w:val="20"/>
          <w:szCs w:val="20"/>
        </w:rPr>
        <w:t xml:space="preserve">, </w:t>
      </w:r>
      <w:hyperlink w:anchor="sub_997" w:history="1">
        <w:r w:rsidRPr="006D67DC">
          <w:rPr>
            <w:rFonts w:ascii="Arial" w:hAnsi="Arial" w:cs="Arial"/>
            <w:sz w:val="20"/>
            <w:szCs w:val="20"/>
            <w:u w:val="single"/>
          </w:rPr>
          <w:t>7</w:t>
        </w:r>
      </w:hyperlink>
      <w:r w:rsidRPr="006D67DC">
        <w:rPr>
          <w:rFonts w:ascii="Arial" w:hAnsi="Arial" w:cs="Arial"/>
          <w:sz w:val="20"/>
          <w:szCs w:val="20"/>
        </w:rPr>
        <w:t xml:space="preserve">, </w:t>
      </w:r>
      <w:hyperlink w:anchor="sub_999" w:history="1">
        <w:r w:rsidRPr="006D67DC">
          <w:rPr>
            <w:rFonts w:ascii="Arial" w:hAnsi="Arial" w:cs="Arial"/>
            <w:sz w:val="20"/>
            <w:szCs w:val="20"/>
            <w:u w:val="single"/>
          </w:rPr>
          <w:t>9</w:t>
        </w:r>
      </w:hyperlink>
      <w:r w:rsidRPr="006D67DC">
        <w:rPr>
          <w:rFonts w:ascii="Arial" w:hAnsi="Arial" w:cs="Arial"/>
          <w:sz w:val="20"/>
          <w:szCs w:val="20"/>
        </w:rPr>
        <w:t xml:space="preserve">, </w:t>
      </w:r>
      <w:hyperlink w:anchor="sub_9910" w:history="1">
        <w:r w:rsidRPr="006D67DC">
          <w:rPr>
            <w:rFonts w:ascii="Arial" w:hAnsi="Arial" w:cs="Arial"/>
            <w:sz w:val="20"/>
            <w:szCs w:val="20"/>
            <w:u w:val="single"/>
          </w:rPr>
          <w:t>10</w:t>
        </w:r>
      </w:hyperlink>
      <w:r w:rsidRPr="006D67DC">
        <w:rPr>
          <w:rFonts w:ascii="Arial" w:hAnsi="Arial" w:cs="Arial"/>
          <w:sz w:val="20"/>
          <w:szCs w:val="20"/>
        </w:rPr>
        <w:t xml:space="preserve">, </w:t>
      </w:r>
      <w:hyperlink w:anchor="sub_9912" w:history="1">
        <w:r w:rsidRPr="006D67DC">
          <w:rPr>
            <w:rFonts w:ascii="Arial" w:hAnsi="Arial" w:cs="Arial"/>
            <w:sz w:val="20"/>
            <w:szCs w:val="20"/>
            <w:u w:val="single"/>
          </w:rPr>
          <w:t>12</w:t>
        </w:r>
      </w:hyperlink>
      <w:r w:rsidRPr="006D67DC">
        <w:rPr>
          <w:rFonts w:ascii="Arial" w:hAnsi="Arial" w:cs="Arial"/>
          <w:sz w:val="20"/>
          <w:szCs w:val="20"/>
        </w:rPr>
        <w:t>, но не менее 2500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3. Допускается до 01.01.91 на действующем оборудовании изготовлять </w:t>
      </w:r>
      <w:proofErr w:type="spellStart"/>
      <w:r w:rsidRPr="006D67DC">
        <w:rPr>
          <w:rFonts w:ascii="Arial" w:hAnsi="Arial" w:cs="Arial"/>
          <w:sz w:val="20"/>
          <w:szCs w:val="20"/>
        </w:rPr>
        <w:t>фальцевые</w:t>
      </w:r>
      <w:proofErr w:type="spellEnd"/>
      <w:r w:rsidRPr="006D67DC">
        <w:rPr>
          <w:rFonts w:ascii="Arial" w:hAnsi="Arial" w:cs="Arial"/>
          <w:sz w:val="20"/>
          <w:szCs w:val="20"/>
        </w:rPr>
        <w:t xml:space="preserve"> цилиндрические трубы </w:t>
      </w:r>
      <w:proofErr w:type="spellStart"/>
      <w:r w:rsidRPr="006D67DC">
        <w:rPr>
          <w:rFonts w:ascii="Arial" w:hAnsi="Arial" w:cs="Arial"/>
          <w:sz w:val="20"/>
          <w:szCs w:val="20"/>
        </w:rPr>
        <w:t>D_у</w:t>
      </w:r>
      <w:proofErr w:type="spellEnd"/>
      <w:r w:rsidRPr="006D67DC">
        <w:rPr>
          <w:rFonts w:ascii="Arial" w:hAnsi="Arial" w:cs="Arial"/>
          <w:sz w:val="20"/>
          <w:szCs w:val="20"/>
        </w:rPr>
        <w:t xml:space="preserve"> 400-2400 мм и раструбные </w:t>
      </w:r>
      <w:proofErr w:type="spellStart"/>
      <w:r w:rsidRPr="006D67DC">
        <w:rPr>
          <w:rFonts w:ascii="Arial" w:hAnsi="Arial" w:cs="Arial"/>
          <w:sz w:val="20"/>
          <w:szCs w:val="20"/>
        </w:rPr>
        <w:t>D_y</w:t>
      </w:r>
      <w:proofErr w:type="spellEnd"/>
      <w:r w:rsidRPr="006D67DC">
        <w:rPr>
          <w:rFonts w:ascii="Arial" w:hAnsi="Arial" w:cs="Arial"/>
          <w:sz w:val="20"/>
          <w:szCs w:val="20"/>
        </w:rPr>
        <w:t xml:space="preserve"> 2000 и 2400 мм, а также трубы типов ТБ, ТС, ТБП и ТСП с размерами стыковых поверхностей, отличными </w:t>
      </w:r>
      <w:proofErr w:type="gramStart"/>
      <w:r w:rsidRPr="006D67DC">
        <w:rPr>
          <w:rFonts w:ascii="Arial" w:hAnsi="Arial" w:cs="Arial"/>
          <w:sz w:val="20"/>
          <w:szCs w:val="20"/>
        </w:rPr>
        <w:t>от</w:t>
      </w:r>
      <w:proofErr w:type="gramEnd"/>
      <w:r w:rsidRPr="006D67DC">
        <w:rPr>
          <w:rFonts w:ascii="Arial" w:hAnsi="Arial" w:cs="Arial"/>
          <w:sz w:val="20"/>
          <w:szCs w:val="20"/>
        </w:rPr>
        <w:t xml:space="preserve"> указанных в </w:t>
      </w:r>
      <w:hyperlink w:anchor="sub_997" w:history="1">
        <w:r w:rsidRPr="006D67DC">
          <w:rPr>
            <w:rFonts w:ascii="Arial" w:hAnsi="Arial" w:cs="Arial"/>
            <w:sz w:val="20"/>
            <w:szCs w:val="20"/>
            <w:u w:val="single"/>
          </w:rPr>
          <w:t>табл. 7</w:t>
        </w:r>
      </w:hyperlink>
      <w:r w:rsidRPr="006D67DC">
        <w:rPr>
          <w:rFonts w:ascii="Arial" w:hAnsi="Arial" w:cs="Arial"/>
          <w:sz w:val="20"/>
          <w:szCs w:val="20"/>
        </w:rPr>
        <w:t xml:space="preserve">, </w:t>
      </w:r>
      <w:hyperlink w:anchor="sub_998" w:history="1">
        <w:r w:rsidRPr="006D67DC">
          <w:rPr>
            <w:rFonts w:ascii="Arial" w:hAnsi="Arial" w:cs="Arial"/>
            <w:sz w:val="20"/>
            <w:szCs w:val="20"/>
            <w:u w:val="single"/>
          </w:rPr>
          <w:t>8</w:t>
        </w:r>
      </w:hyperlink>
      <w:r w:rsidRPr="006D67DC">
        <w:rPr>
          <w:rFonts w:ascii="Arial" w:hAnsi="Arial" w:cs="Arial"/>
          <w:sz w:val="20"/>
          <w:szCs w:val="20"/>
        </w:rPr>
        <w:t xml:space="preserve">, </w:t>
      </w:r>
      <w:hyperlink w:anchor="sub_9910" w:history="1">
        <w:r w:rsidRPr="006D67DC">
          <w:rPr>
            <w:rFonts w:ascii="Arial" w:hAnsi="Arial" w:cs="Arial"/>
            <w:sz w:val="20"/>
            <w:szCs w:val="20"/>
            <w:u w:val="single"/>
          </w:rPr>
          <w:t>10</w:t>
        </w:r>
      </w:hyperlink>
      <w:r w:rsidRPr="006D67DC">
        <w:rPr>
          <w:rFonts w:ascii="Arial" w:hAnsi="Arial" w:cs="Arial"/>
          <w:sz w:val="20"/>
          <w:szCs w:val="20"/>
        </w:rPr>
        <w:t xml:space="preserve">, </w:t>
      </w:r>
      <w:hyperlink w:anchor="sub_9911" w:history="1">
        <w:r w:rsidRPr="006D67DC">
          <w:rPr>
            <w:rFonts w:ascii="Arial" w:hAnsi="Arial" w:cs="Arial"/>
            <w:sz w:val="20"/>
            <w:szCs w:val="20"/>
            <w:u w:val="single"/>
          </w:rPr>
          <w:t>11</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4. Трубы типов ТБ и ТБП допускается изготовлять с технологическим уклоном стыковой поверхности раструба и втулочного конца до 2°.</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5. </w:t>
      </w:r>
      <w:proofErr w:type="gramStart"/>
      <w:r w:rsidRPr="006D67DC">
        <w:rPr>
          <w:rFonts w:ascii="Arial" w:hAnsi="Arial" w:cs="Arial"/>
          <w:sz w:val="20"/>
          <w:szCs w:val="20"/>
        </w:rPr>
        <w:t xml:space="preserve">По технологическим условиям допускается изготовлять трубы с размерами раструбов l_3, l_4 отличными от указанных в </w:t>
      </w:r>
      <w:hyperlink w:anchor="sub_996" w:history="1">
        <w:r w:rsidRPr="006D67DC">
          <w:rPr>
            <w:rFonts w:ascii="Arial" w:hAnsi="Arial" w:cs="Arial"/>
            <w:sz w:val="20"/>
            <w:szCs w:val="20"/>
            <w:u w:val="single"/>
          </w:rPr>
          <w:t>табл. 6-11</w:t>
        </w:r>
      </w:hyperlink>
      <w:r w:rsidRPr="006D67DC">
        <w:rPr>
          <w:rFonts w:ascii="Arial" w:hAnsi="Arial" w:cs="Arial"/>
          <w:sz w:val="20"/>
          <w:szCs w:val="20"/>
        </w:rPr>
        <w:t>, при соблюдении минимальной толщины стенки раструба, установленной настоящим стандартом.</w:t>
      </w:r>
      <w:proofErr w:type="gramEnd"/>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2. Марки и показатели материалоемкости (расход бетона и стали) труб в зависимости от их несущей способности приведены в </w:t>
      </w:r>
      <w:hyperlink w:anchor="sub_9913" w:history="1">
        <w:r w:rsidRPr="006D67DC">
          <w:rPr>
            <w:rFonts w:ascii="Arial" w:hAnsi="Arial" w:cs="Arial"/>
            <w:sz w:val="20"/>
            <w:szCs w:val="20"/>
            <w:u w:val="single"/>
          </w:rPr>
          <w:t>табл. 13</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noProof/>
          <w:sz w:val="20"/>
          <w:szCs w:val="20"/>
        </w:rPr>
        <w:drawing>
          <wp:inline distT="0" distB="0" distL="0" distR="0" wp14:anchorId="4BD89AF3" wp14:editId="4FBD4C38">
            <wp:extent cx="4772025" cy="35814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7720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33" w:name="sub_223"/>
      <w:r w:rsidRPr="006D67DC">
        <w:rPr>
          <w:rFonts w:ascii="Arial" w:hAnsi="Arial" w:cs="Arial"/>
          <w:sz w:val="20"/>
          <w:szCs w:val="20"/>
        </w:rPr>
        <w:t>"Черт. 3. Трубы типа</w:t>
      </w:r>
      <w:proofErr w:type="gramStart"/>
      <w:r w:rsidRPr="006D67DC">
        <w:rPr>
          <w:rFonts w:ascii="Arial" w:hAnsi="Arial" w:cs="Arial"/>
          <w:sz w:val="20"/>
          <w:szCs w:val="20"/>
        </w:rPr>
        <w:t xml:space="preserve"> Т</w:t>
      </w:r>
      <w:proofErr w:type="gramEnd"/>
      <w:r w:rsidRPr="006D67DC">
        <w:rPr>
          <w:rFonts w:ascii="Arial" w:hAnsi="Arial" w:cs="Arial"/>
          <w:sz w:val="20"/>
          <w:szCs w:val="20"/>
        </w:rPr>
        <w:t>"</w:t>
      </w:r>
    </w:p>
    <w:bookmarkEnd w:id="3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34" w:name="sub_996"/>
      <w:r w:rsidRPr="006D67DC">
        <w:rPr>
          <w:rFonts w:ascii="Arial" w:hAnsi="Arial" w:cs="Arial"/>
          <w:b/>
          <w:bCs/>
          <w:sz w:val="20"/>
          <w:szCs w:val="20"/>
        </w:rPr>
        <w:t>Таблица 6</w:t>
      </w:r>
    </w:p>
    <w:bookmarkEnd w:id="3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Трубы типа</w:t>
      </w:r>
      <w:proofErr w:type="gramStart"/>
      <w:r w:rsidRPr="006D67DC">
        <w:rPr>
          <w:rFonts w:ascii="Arial" w:hAnsi="Arial" w:cs="Arial"/>
          <w:b/>
          <w:bCs/>
          <w:sz w:val="20"/>
          <w:szCs w:val="20"/>
        </w:rPr>
        <w:t xml:space="preserve"> Т</w:t>
      </w:r>
      <w:proofErr w:type="gramEnd"/>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lastRenderedPageBreak/>
        <w:drawing>
          <wp:inline distT="0" distB="0" distL="0" distR="0" wp14:anchorId="2C21E86C" wp14:editId="2BDE362D">
            <wp:extent cx="4705350" cy="35814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7053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 │Типоразмер│                                Размеры труб, мм                                 │Справоч-│</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мм  │  трубы   ├───────┬───────┬───────┬────────┬───────┬───────┬────────┬───────┬───────┬───────┤  ная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d_l  │  d_е  │  d_1  │  d_2   │   t   │   l   │  l_1   │  l_2  │  l_3  │  l_4  │ масса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│трубы, т│</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400 │  Т40.50  │  400  │  500  │  530  │   650  │   50  │       │        │       │       │   75  │  0,95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5100  │  100  │  150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500 │  Т50.50  │  500  │  620  │  650  │   790  │   60  │       │        │       │       │   85  │  1,4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600 │  Т60.50  │  600  │  720  │  750  │   890  │       │       │        │       │       │       │  1,7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800 │  Т80.50  │  800  │  960  │  990  │  1170  │   80  │ 5000  │        │       │       │  105  │  3,0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 │  Т100.50 │ 1000  │ 1200  │ 1230  │  1450  │  100  │       │  5110  │  110  │  200  │  125  │  4,8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 │  Т120.50 │ 1200  │ 1420  │ 1450  │  1690  │  110  │       │        │       │       │  135  │  6,0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1400 │  Т140.50 │ 1400  │ 1620  │ 1650  │  1890  │       │       │        │       │       │       │  7,0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 │  Т160.50 │ 1600  │ 1840  │ 1870  │  2130  │  120  │       │        │       │       │  145  │  8,7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35" w:name="sub_224"/>
      <w:r w:rsidRPr="006D67DC">
        <w:rPr>
          <w:rFonts w:ascii="Arial" w:hAnsi="Arial" w:cs="Arial"/>
          <w:sz w:val="20"/>
          <w:szCs w:val="20"/>
        </w:rPr>
        <w:t>"Черт. 4. Трубы типа ТБ"</w:t>
      </w:r>
    </w:p>
    <w:bookmarkEnd w:id="3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36" w:name="sub_997"/>
      <w:r w:rsidRPr="006D67DC">
        <w:rPr>
          <w:rFonts w:ascii="Arial" w:hAnsi="Arial" w:cs="Arial"/>
          <w:b/>
          <w:bCs/>
          <w:sz w:val="20"/>
          <w:szCs w:val="20"/>
        </w:rPr>
        <w:t>Таблица 7</w:t>
      </w:r>
    </w:p>
    <w:bookmarkEnd w:id="3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Трубы типа ТБ</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drawing>
          <wp:inline distT="0" distB="0" distL="0" distR="0" wp14:anchorId="06D12602" wp14:editId="20ABBD0C">
            <wp:extent cx="4800600" cy="35814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8006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sectPr w:rsidR="006D67DC" w:rsidRPr="006D67DC" w:rsidSect="00243D02">
          <w:pgSz w:w="16838" w:h="11906" w:orient="landscape"/>
          <w:pgMar w:top="850" w:right="1440" w:bottom="850" w:left="1440" w:header="720" w:footer="720" w:gutter="0"/>
          <w:cols w:space="720"/>
          <w:noEndnote/>
          <w:docGrid w:linePitch="299"/>
        </w:sect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 │Типоразмер│                                                  Pазмеры труб, мм                                                     │Спра-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мм  │  трубы   ├──────┬───────┬───────┬───────┬───────┬──────┬───────┬──────┬───────┬───────┬──────┬───────┬──────┬──────┬──────┬──────┤вочная│</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d_i │  d_е  │  d_1  │  d_2  │  d_3  │  t   │  t_1  │  a   │   l   │  l_1  │ l_2  │  l_3  │ l_4  │  h   │ h_1  │ h_2  │масса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│трубы,│</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т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400 │ ТБ40.50  │  400 │   500 │  531  │  684  │  522  │  50  │  76,5 │  44  │       │ 5145  │ 145  │  365  │ 102  │  92  │      │      │ 0,95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500 │ ТБ50.50  │  500 │   620 │  651  │  834  │  642  │  60  │  91,5 │      │       │       │      │  425  │      │ 107  │      │  6   │ 1,5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59  │       │       │      │       │      │      │  11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5160  │ 160  │       │ 105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600 │ ТБ60.50  │  600 │   720 │  751  │  934  │  742  │      │       │      │       │       │      │       │      │      │      │      │ 1,7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5000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800 │ ТБ80.50  │  800 │   960 │  991  │ 1210  │  982  │  80  │ 109,5 │      │       │       │      │  482  │      │ 125  │      │      │ 3,0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 │ ТБ100.50 │ 1000 │  1200 │ 1231  │ 1498  │ 1222  │ 100  │ 133,5 │      │       │       │      │  590  │      │ 149  │      │      │ 4,8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 │ ТБ120.50 │ 1200 │  1420 │ 1451  │ 1740  │ 1442  │ 110  │ 144,5 │  69  │       │ 5170  │ 170  │  634  │ 115  │ 160  │      │      │ 6,3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 │ ТБ140.50 │ 1400 │  1620 │ 1651  │ 1946  │ 1646  │      │ 147,5 │  74  │       │ 5175  │ 175  │       │      │ 163  │  13  │      │ 7,3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 │ ТБ160.50 │ 1600 │  1840 │ 1878  │ 2196  │ 1866  │ 120  │ 159   │  84  │       │ 5185  │ 185  │  654  │ 125  │ 178  │      │      │ 9,0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sectPr w:rsidR="006D67DC" w:rsidRPr="006D67DC">
          <w:pgSz w:w="23811" w:h="16838" w:orient="landscape"/>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37" w:name="sub_225"/>
      <w:r w:rsidRPr="006D67DC">
        <w:rPr>
          <w:rFonts w:ascii="Arial" w:hAnsi="Arial" w:cs="Arial"/>
          <w:sz w:val="20"/>
          <w:szCs w:val="20"/>
        </w:rPr>
        <w:lastRenderedPageBreak/>
        <w:t>"Черт. 5. Трубы типа ТС"</w:t>
      </w:r>
    </w:p>
    <w:bookmarkEnd w:id="3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38" w:name="sub_998"/>
      <w:r w:rsidRPr="006D67DC">
        <w:rPr>
          <w:rFonts w:ascii="Arial" w:hAnsi="Arial" w:cs="Arial"/>
          <w:b/>
          <w:bCs/>
          <w:sz w:val="20"/>
          <w:szCs w:val="20"/>
        </w:rPr>
        <w:t>Таблица 8</w:t>
      </w:r>
    </w:p>
    <w:bookmarkEnd w:id="3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Трубы типа ТС</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drawing>
          <wp:inline distT="0" distB="0" distL="0" distR="0">
            <wp:extent cx="5276850" cy="35814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2768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sectPr w:rsidR="006D67DC" w:rsidRPr="006D67DC">
          <w:pgSz w:w="11906" w:h="16838"/>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  Типо- │                                                       Размеры труб, мм                                                    │Спра-│</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мм │ размер ├─────┬─────┬─────┬─────┬─────┬─────┬─────┬────┬────┬─────┬─────┬─────┬─────┬─────┬─────┬─────┬─────┬─────┬─────┬─────┬─────┤ воч-│</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трубы │ d_i │ d_е │ d_1 │ d_2 │ d_3 │ d_4 │ d_5 │ d_6│  t │ t_1 │  l  │ l_1 │ l_2 │ l_3 │ l_4 │ l_5 │  h  │  а  │ r_1 │ r_2 │ r_3 │ ная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     │     │     │масса│</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     │     │     │ тру-│</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     │     │     │бы, т│</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400 │ТС40.25 │ 400 │ 500 │ 510 │ 687 │ 501 │ 477 │ 470 │ 465│ 50 │ 88,5│2500 │2650 │ 150 │ 365 │     │     │ 93,5│     │     │     │  4  │0,52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4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│ТС40.50 │     │     │     │     │     │     │     │    │    │     │5000 │5150 │     │     │     │     │     │     │     │     │     │0,95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25 │     │  15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500 │ТС50.25 │ 500 │ 620 │ 631 │ 837 │ 621 │ 596 │ 589 │ 584│    │     │2500 │2660 │     │     │     │     │     │     │     │     │     │0,78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60 │103  │     │     │     │ 425 │  70 │     │108,5│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160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│ТС50.50 │     │     │     │     │     │     │     │    │    │     │5000 │5160 │     │     │     │     │     │     │     │     │     │1,5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600 │ТС60.25 │ 600 │ 720 │ 731 │ 937 │ 721 │ 696 │ 689 │ 684│    │     │2500 │2660 │     │     │     │     │     │     │     │     │     │0,92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│ТС60.50 │     │     │     │     │     │     │     │    │    │     │5000 │5160 │     │     │     │     │     │     │  5  │     │  5  │1,7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800 │ТС80.35 │ 800 │ 960 │ 971 │1213 │ 961 │ 936 │ 929 │ 924│ 80 │121  │3500 │3660 │     │ 482 │     │     │126,5│     │     │     │     │2,2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│ТС80.50 │     │     │     │     │     │     │     │    │    │     │5000 │5160 │     │     │     │     │     │     │     │     │     │3,0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│1000 │ТС100.35│1000 │1200 │1212 │1499 │1202 │1176 │1169 │1164│100 │143,5│3500 │3670 │ 170 │ 590 │     │     │149,5│     │     │     │     │3,5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│ТС100.50│     │     │     │     │     │     │     │    │    │     │5000 │5170 │     │     │     │     │     │     │     │     │     │4,8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30 │     │  20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│1200 │ТС120.35│1200 │1420 │1433 │1742 │1422 │1397 │1390 │1385│    │154,5│3500 │3675 │ 175 │     │     │     │161  │     │     │  3  │     │4,5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634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│ТС120.50│     │     │     │     │     │     │     │    │110 │     │5000 │5175 │     │     │     │     │     │     │  6  │     │     │6,3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│1400 │ТС140.35│1400 │1620 │1633 │1948 │1621 │1597 │1591 │1577│    │157,5│3500 │3690 │     │     │  75 │     │164  │     │     │     │     │5,3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190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│ТС140.50│     │     │     │     │     │     │     │    │    │     │5000 │5190 │     │     │     │     │     │     │     │     │     │7,3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│1600 │ТС160.35│1600 │1840 │1854 │2172 │1842 │1811 │1805 │1791│120 │159  │3500 │3690 │     │ 654 │     │     │166  │     │     │     │     │6,5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│ТС160.50│     │     │     │     │     │     │     │    │    │     │5000 │5190 │     │     │     │     │     │     │     │     │     │9,0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sectPr w:rsidR="006D67DC" w:rsidRPr="006D67DC">
          <w:pgSz w:w="23811" w:h="16838" w:orient="landscape"/>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39" w:name="sub_226"/>
      <w:r w:rsidRPr="006D67DC">
        <w:rPr>
          <w:rFonts w:ascii="Arial" w:hAnsi="Arial" w:cs="Arial"/>
          <w:sz w:val="20"/>
          <w:szCs w:val="20"/>
        </w:rPr>
        <w:lastRenderedPageBreak/>
        <w:t>"Черт. 6. Трубы типа ТП"</w:t>
      </w:r>
    </w:p>
    <w:bookmarkEnd w:id="3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40" w:name="sub_999"/>
      <w:r w:rsidRPr="006D67DC">
        <w:rPr>
          <w:rFonts w:ascii="Arial" w:hAnsi="Arial" w:cs="Arial"/>
          <w:b/>
          <w:bCs/>
          <w:sz w:val="20"/>
          <w:szCs w:val="20"/>
        </w:rPr>
        <w:t>Таблица 9</w:t>
      </w:r>
    </w:p>
    <w:bookmarkEnd w:id="4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Трубы типа ТП</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drawing>
          <wp:inline distT="0" distB="0" distL="0" distR="0">
            <wp:extent cx="5010150" cy="35814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0101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sectPr w:rsidR="006D67DC" w:rsidRPr="006D67DC">
          <w:pgSz w:w="11906" w:h="16838"/>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D_у,│Типоразмер │                                              Размеры труб, мм                                               │Справочная│</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мм │   трубы   ├─────┬─────┬─────┬──────┬─────┬─────┬─────┬─────┬─────┬─────┬─────┬─────┬─────┬─────┬─────┬─────┬──────┬─────┤   масса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d_i │ d_е │ d_1 │ d_2  │  t  │  l  │ l_1 │ l_2 │ l_3 │ l_4 │ l_5 │ l_6 │  h  │ h_1 │ h_2 │  b  │ b_1  │ b_2 │ трубы, т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 ТП100.50  │1000 │1200 │1230 │ 1450 │ 100 │     │     │     │     │ 125 │     │     │1230 │ 440 │ 30  │ 800 │ 160  │ 30  │    5,5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 ТП120.50  │1200 │1420 │1450 │ 1690 │ 110 │5000 │5110 │ 110 │ 200 │ 135 │ 210 │ 120 │1450 │ 520 │     │ 960 │ 190  │     │    7,3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 ТП140.50  │1400 │1620 │1650 │ 1890 │     │     │     │     │     │     │     │     │1660 │ 650 │ 40  │1200 │ 240  │ 40  │    8,8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 ТП160.50  │1600 │1840 │1870 │ 2130 │ 120 │     │     │     │     │ 145 │     │     │1880 │ 660 │     │     │      │     │   10,5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2000│ ТП200.45  │2000 │2260 │2300 │ 2580 │ 130 │4500 │4630 │ 130 │ 220 │ 160 │ 230 │ 150 │2310 │ 730 │ 50  │1300 │ 260  │ 50  │   12,5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2400│ ТП240.30  │2400 │2700 │2740 │ 3060 │ 150 │3000 │3140 │ 140 │ 240 │ 180 │ 240 │     │2750 │ 880 │     │1600 │ 320  │     │   12,0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sectPr w:rsidR="006D67DC" w:rsidRPr="006D67DC">
          <w:pgSz w:w="23811" w:h="16838" w:orient="landscape"/>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41" w:name="sub_227"/>
      <w:r w:rsidRPr="006D67DC">
        <w:rPr>
          <w:rFonts w:ascii="Arial" w:hAnsi="Arial" w:cs="Arial"/>
          <w:sz w:val="20"/>
          <w:szCs w:val="20"/>
        </w:rPr>
        <w:lastRenderedPageBreak/>
        <w:t>"Черт. 7. Трубы типа ТБП"</w:t>
      </w:r>
    </w:p>
    <w:bookmarkEnd w:id="4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42" w:name="sub_9910"/>
      <w:r w:rsidRPr="006D67DC">
        <w:rPr>
          <w:rFonts w:ascii="Arial" w:hAnsi="Arial" w:cs="Arial"/>
          <w:b/>
          <w:bCs/>
          <w:sz w:val="20"/>
          <w:szCs w:val="20"/>
        </w:rPr>
        <w:t>Таблица 10</w:t>
      </w:r>
    </w:p>
    <w:bookmarkEnd w:id="4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Трубы типа ТБП</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drawing>
          <wp:inline distT="0" distB="0" distL="0" distR="0">
            <wp:extent cx="5095875" cy="35814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09587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sectPr w:rsidR="006D67DC" w:rsidRPr="006D67DC">
          <w:pgSz w:w="11906" w:h="16838"/>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  Типо-  │                                                    Размеры труб, мм                                                      │Спра-│</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мм │ размер  ├─────┬─────┬─────┬─────┬─────┬────┬─────┬────┬────┬─────┬─────┬────┬────┬────┬─────┬─────┬────┬─────┬────┬─────┬─────┬────┤ воч-│</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трубы  │ d_i │ d_е │ d_1 │ d_2 │ d_3 │  t │ t_1 │ а  │  l │ l_1 │ l_2 │l_3 │l_4 │l_5 │  h  │ h_1 │h_2 │ h_3 │h_4 │  b  │ b_1 │b_2 │ ная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    │     │     │    │масса│</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    │     │     │    │ тру-│</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    │     │     │    │бы, т│</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1000│ТБП100.50│1000 │1200 │1231 │1430 │1220 │100 │ 99,5│ 59 │    │5160 │ 160 │    │105 │210 │1230 │ 440 │    │ 115 │    │ 800 │ 160 │ 30 │ 5,3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30 ├─────┤ 10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1200│ТБП120.50│1200 │1420 │1451 │1670 │1440 │    │109,5│ 69 │    │5170 │ 170 │220 │115 │220 │1450 │ 520 │    │ 125 │    │ 960 │ 190 │    │ 6,8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│110 │     │    │5000│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1400│ТБП140.50│1400 │1620 │1651 │1876 │1646 │    │112,5│ 74 │    │5175 │ 175 │    │    │    │1660 │ 650 │    │ 128 │    │1200 │ 240 │ 40 │ 8,5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40 │     │ 13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1600│ТБП160.50│1600 │1840 │1878 │2116 │1866 │120 │119  │ 84 │    │5185 │ 185 │230 │125 │230 │1880 │ 660 │    │ 138 │    │     │     │    │10,0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sectPr w:rsidR="006D67DC" w:rsidRPr="006D67DC">
          <w:pgSz w:w="23811" w:h="16838" w:orient="landscape"/>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43" w:name="sub_228"/>
      <w:r w:rsidRPr="006D67DC">
        <w:rPr>
          <w:rFonts w:ascii="Arial" w:hAnsi="Arial" w:cs="Arial"/>
          <w:sz w:val="20"/>
          <w:szCs w:val="20"/>
        </w:rPr>
        <w:lastRenderedPageBreak/>
        <w:t>"Черт. 8. Трубы типа ТСП"</w:t>
      </w:r>
    </w:p>
    <w:bookmarkEnd w:id="4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44" w:name="sub_9911"/>
      <w:r w:rsidRPr="006D67DC">
        <w:rPr>
          <w:rFonts w:ascii="Arial" w:hAnsi="Arial" w:cs="Arial"/>
          <w:b/>
          <w:bCs/>
          <w:sz w:val="20"/>
          <w:szCs w:val="20"/>
        </w:rPr>
        <w:t>Таблица 11</w:t>
      </w:r>
    </w:p>
    <w:bookmarkEnd w:id="4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Трубы типа ТСП</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i/>
          <w:iCs/>
          <w:sz w:val="20"/>
          <w:szCs w:val="20"/>
        </w:rPr>
      </w:pPr>
      <w:bookmarkStart w:id="45" w:name="sub_235785000"/>
      <w:r w:rsidRPr="006D67DC">
        <w:rPr>
          <w:rFonts w:ascii="Arial" w:hAnsi="Arial" w:cs="Arial"/>
          <w:i/>
          <w:iCs/>
          <w:sz w:val="20"/>
          <w:szCs w:val="20"/>
        </w:rPr>
        <w:t xml:space="preserve">Начало таблицы. См. </w:t>
      </w:r>
      <w:hyperlink w:anchor="sub_99112" w:history="1">
        <w:r w:rsidRPr="006D67DC">
          <w:rPr>
            <w:rFonts w:ascii="Arial" w:hAnsi="Arial" w:cs="Arial"/>
            <w:i/>
            <w:iCs/>
            <w:sz w:val="20"/>
            <w:szCs w:val="20"/>
            <w:u w:val="single"/>
          </w:rPr>
          <w:t>окончание</w:t>
        </w:r>
      </w:hyperlink>
    </w:p>
    <w:bookmarkEnd w:id="45"/>
    <w:p w:rsidR="006D67DC" w:rsidRPr="006D67DC" w:rsidRDefault="006D67DC" w:rsidP="006D67DC">
      <w:pPr>
        <w:autoSpaceDE w:val="0"/>
        <w:autoSpaceDN w:val="0"/>
        <w:adjustRightInd w:val="0"/>
        <w:spacing w:after="0" w:line="240" w:lineRule="auto"/>
        <w:jc w:val="both"/>
        <w:rPr>
          <w:rFonts w:ascii="Arial" w:hAnsi="Arial" w:cs="Arial"/>
          <w:i/>
          <w:iCs/>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 │ Типоразмер  │                                   Размеры труб, мм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мм  │    трубы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d_i │ d_е  │ d_1  │ d_2  │ d_3  │ d_4  │ d_5  │ d_6  │  t  │  t_1  │  l   │ l_1 │ l_2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 │  ТСП100.35  │1000 │ 1200 │ 1212 │ 1430 │ 1202 │ 1176 │ 1169 │ 1164 │ 100 │ 109   │ 3500 │3670 │ 170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ТСП100.50  │     │      │      │      │      │      │      │      │     │       │ 5000 │5170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 │  ТСП120.35  │1200 │ 1420 │ 1433 │ 1670 │ 1422 │ 1397 │ 1390 │ 1385 │     │ 118,5 │ 3500 │3675 │ 175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110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ТСП120.50  │     │      │      │      │      │      │      │      │     │       │ 5000 │5175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 │  ТСП140.35  │1400 │ 1620 │ 1633 │ 1876 │ 1621 │ 1597 │ 1591 │ 1577 │     │ 121,5 │ 3500 │3690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190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ТСП140.50  │     │      │      │      │      │      │      │      │     │       │ 5000 │5190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 │  ТСП160.35  │1600 │ 1840 │ 1854 │ 2116 │ 1842 │ 1811 │ 1805 │ 1791 │ 120 │ 131   │ 3500 │3690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ТСП160.50  │     │      │      │      │      │      │      │      │     │       │ 5000 │5190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i/>
          <w:iCs/>
          <w:sz w:val="20"/>
          <w:szCs w:val="20"/>
        </w:rPr>
      </w:pPr>
      <w:bookmarkStart w:id="46" w:name="sub_235785900"/>
      <w:bookmarkStart w:id="47" w:name="sub_99112"/>
      <w:r w:rsidRPr="006D67DC">
        <w:rPr>
          <w:rFonts w:ascii="Arial" w:hAnsi="Arial" w:cs="Arial"/>
          <w:i/>
          <w:iCs/>
          <w:sz w:val="20"/>
          <w:szCs w:val="20"/>
        </w:rPr>
        <w:t xml:space="preserve">Окончание таблицы. См. </w:t>
      </w:r>
      <w:hyperlink w:anchor="sub_9911" w:history="1">
        <w:r w:rsidRPr="006D67DC">
          <w:rPr>
            <w:rFonts w:ascii="Arial" w:hAnsi="Arial" w:cs="Arial"/>
            <w:i/>
            <w:iCs/>
            <w:sz w:val="20"/>
            <w:szCs w:val="20"/>
            <w:u w:val="single"/>
          </w:rPr>
          <w:t>начало</w:t>
        </w:r>
      </w:hyperlink>
    </w:p>
    <w:bookmarkEnd w:id="46"/>
    <w:bookmarkEnd w:id="47"/>
    <w:p w:rsidR="006D67DC" w:rsidRPr="006D67DC" w:rsidRDefault="006D67DC" w:rsidP="006D67DC">
      <w:pPr>
        <w:autoSpaceDE w:val="0"/>
        <w:autoSpaceDN w:val="0"/>
        <w:adjustRightInd w:val="0"/>
        <w:spacing w:after="0" w:line="240" w:lineRule="auto"/>
        <w:jc w:val="both"/>
        <w:rPr>
          <w:rFonts w:ascii="Arial" w:hAnsi="Arial" w:cs="Arial"/>
          <w:i/>
          <w:iCs/>
          <w:sz w:val="20"/>
          <w:szCs w:val="20"/>
        </w:rPr>
      </w:pPr>
    </w:p>
    <w:p w:rsidR="006D67DC" w:rsidRPr="006D67DC" w:rsidRDefault="006D67DC" w:rsidP="006D67DC">
      <w:pPr>
        <w:autoSpaceDE w:val="0"/>
        <w:autoSpaceDN w:val="0"/>
        <w:adjustRightInd w:val="0"/>
        <w:spacing w:after="0" w:line="240" w:lineRule="auto"/>
        <w:jc w:val="both"/>
        <w:rPr>
          <w:rFonts w:ascii="Arial" w:hAnsi="Arial" w:cs="Arial"/>
          <w:i/>
          <w:iCs/>
          <w:sz w:val="20"/>
          <w:szCs w:val="20"/>
        </w:rPr>
      </w:pPr>
      <w:r w:rsidRPr="006D67DC">
        <w:rPr>
          <w:rFonts w:ascii="Arial" w:hAnsi="Arial" w:cs="Arial"/>
          <w:i/>
          <w:iCs/>
          <w:noProof/>
          <w:sz w:val="20"/>
          <w:szCs w:val="20"/>
        </w:rPr>
        <w:lastRenderedPageBreak/>
        <w:drawing>
          <wp:inline distT="0" distB="0" distL="0" distR="0" wp14:anchorId="45DF412B" wp14:editId="20D3F187">
            <wp:extent cx="5448300" cy="35814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54483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D_у,│Типоразмер│                                 Размеры труб, мм                                   │Сумма-│</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мм │   трубы  ├─────┬─────┬─────┬─────┬──────┬─────┬─────┬─────┬─────┬─────┬─────┬─────┬─────┬─────┤ рная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l_3 │ l_4 │ l_5 │ l_6 │  h   │ h_1 │ h_2 │ h_3 │  b  │ b_1 │ b_2 │ r_1 │ r_2 │ r_3 │масса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│трубы,│</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т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1000│ТСП100.35 │     │     │     │     │ 1230 │ 440 │     │ 115 │ 800 │ 160 │     │  5  │  2  │  5  │  4,0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70 │     │ 180 │      │     │ 30  │     │     │     │ 30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│ТСП100.50 │ 220 │     │     │     │      │     │     │     │     │     │     │     │     │     │  5,5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30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1200│ТСП120.35 │     │     │     │     │ 1450 │ 520 │     │ 125 │ 960 │ 190 │     │     │  3  │     │  5,0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│ТСП120.50 │     │     │     │     │      │     │     │     │     │     │     │  6  │     │     │  7,0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1400│ТСП140.35 │     │     │     │     │ 1660 │ 650 │     │ 128 │     │     │     │     │     │     │  6,3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75 │     │ 195 │      │     │ 40  │     │1200 │ 240 │ 40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│ТСП140.50 │     │     │     │     │      │     │     │     │     │     │     │     │     │     │  9,0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1600│ТСП160.35 │ 230 │     │     │     │ 1880 │ 660 │     │ 138 │     │     │     │     │     │     │  7,5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│ТСП160.50 │     │     │     │     │      │     │     │     │     │     │     │     │     │     │ 10,5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48" w:name="sub_229"/>
      <w:r w:rsidRPr="006D67DC">
        <w:rPr>
          <w:rFonts w:ascii="Arial" w:hAnsi="Arial" w:cs="Arial"/>
          <w:sz w:val="20"/>
          <w:szCs w:val="20"/>
        </w:rPr>
        <w:t>"Черт. 9. Трубы типа ТФП"</w:t>
      </w:r>
    </w:p>
    <w:bookmarkEnd w:id="4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49" w:name="sub_9912"/>
      <w:r w:rsidRPr="006D67DC">
        <w:rPr>
          <w:rFonts w:ascii="Arial" w:hAnsi="Arial" w:cs="Arial"/>
          <w:b/>
          <w:bCs/>
          <w:sz w:val="20"/>
          <w:szCs w:val="20"/>
        </w:rPr>
        <w:t>Таблица 12</w:t>
      </w:r>
    </w:p>
    <w:bookmarkEnd w:id="4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Трубы типа ТФП</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drawing>
          <wp:inline distT="0" distB="0" distL="0" distR="0" wp14:anchorId="7DE598E3" wp14:editId="6C273C4A">
            <wp:extent cx="3048000" cy="35814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0480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sectPr w:rsidR="006D67DC" w:rsidRPr="006D67DC" w:rsidSect="00243D02">
          <w:pgSz w:w="16838" w:h="11906" w:orient="landscape"/>
          <w:pgMar w:top="850" w:right="1440" w:bottom="850" w:left="1440" w:header="720" w:footer="720" w:gutter="0"/>
          <w:cols w:space="720"/>
          <w:noEndnote/>
          <w:docGrid w:linePitch="299"/>
        </w:sect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D_у,│Типоразмер│                                                   Размеры труб, мм                                                   │Справоч-│</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мм │   трубы  ├─────┬─────┬─────┬─────┬─────┬──────┬────┬─────┬─────┬────┬────┬─────┬─────┬────┬────┬────┬────┬─────┬─────┬─────┬────┤  ная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d_i │ d_е │ d_1 │ d_2 │ d_3 │ d_4  │ t  │  l  │ l_1 │l_2 │l_3 │  h  │ h_1 │h_2 │h_3 │h_4 │h_5 │ h_6 │  b  │ b_1 │b_2 │ масса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     │     │    │трубы, т│</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 ТФП100.50│1000 │1200 │1078 │1118 │1074 │ 1126 │100 │     │5070 │ 55 │ 80 │1230 │ 440 │ 30 │ 41 │ 39 │ 37 │ 37  │ 800 │ 160 │ 30 │   5,3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│5000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 ТФП120.50│1200 │1420 │1280 │1324 │1280 │ 1334 │110 │     │     │    │    │1450 │ 520 │    │ 48 │ 40 │ 43 │ 40  │ 960 │ 190 │    │   6,8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│5090 │ 75 │100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 ТФП140.50│1400 │1620 │1480 │1524 │1480 │ 1534 │    │     │     │    │    │1660 │ 650 │ 40 │    │    │    │     │1200 │ 240 │ 40 │   8,5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 ТФП160.50│1600 │1840 │1700 │1740 │1690 │ 1750 │120 │     │     │    │    │1880 │ 660 │    │ 50 │ 50 │ 45 │ 45  │     │     │    │  10,0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2000│ ТФП200.45│2000 │2260 │2108 │2160 │2100 │ 2170 │130 │4500 │4590 │    │    │2310 │ 730 │ 50 │    │ 54 │    │ 50  │1300 │ 260 │ 50 │  11,8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2400│ ТФП240.30│2400 │2700 │2510 │2570 │2514 │ 2590 │150 │3000 │3110 │ 95 │120 │2750 │ 880 │    │ 65 │ 55 │ 55 │ 57  │1600 │ 320 │    │  11,0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sectPr w:rsidR="006D67DC" w:rsidRPr="006D67DC">
          <w:pgSz w:w="23811" w:h="16838" w:orient="landscape"/>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50" w:name="sub_2210"/>
      <w:r w:rsidRPr="006D67DC">
        <w:rPr>
          <w:rFonts w:ascii="Arial" w:hAnsi="Arial" w:cs="Arial"/>
          <w:sz w:val="20"/>
          <w:szCs w:val="20"/>
        </w:rPr>
        <w:lastRenderedPageBreak/>
        <w:t>"Черт. 10"</w:t>
      </w:r>
    </w:p>
    <w:bookmarkEnd w:id="5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51" w:name="sub_9913"/>
      <w:r w:rsidRPr="006D67DC">
        <w:rPr>
          <w:rFonts w:ascii="Arial" w:hAnsi="Arial" w:cs="Arial"/>
          <w:b/>
          <w:bCs/>
          <w:sz w:val="20"/>
          <w:szCs w:val="20"/>
        </w:rPr>
        <w:t>Таблица 13</w:t>
      </w:r>
    </w:p>
    <w:bookmarkEnd w:id="5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Марки и показатели материалоемкости</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Марка трубы              │       Расход материалов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Бетон, м3   │   Сталь, кг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│Т40.50-2                               │     0,38      │      20,0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│Т40.50-3                               │               │      25,6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│Т50.50-2                               │     0,56      │      27,3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│Т50.50-3                               │               │      32,3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│Т60.50-2                               │     0,66      │      36,7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│Т60.50-3                               │               │      43,2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│Т80.50-2                               │     1,2       │      68,6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│Т80.50-3                               │               │      84,7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│Т100.50-2                              │     1,9       │      88,6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│Т100.50-3                              │               │     125,6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│Т120.50-1                              │     2,4       │     132,3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│Т120.50-2                              │               │     189,4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│Т120.50-3                              │               │     273,7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│Т140.50-1                              │     2,8       │     194,3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│Т140.50-2                              │               │     278,2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│Т140.50-3                              │               │     379,3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│Т160.50-1                              │     3,5       │     251,6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│Т160.50-2                              │               │     342,2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│Т160.50-3                              │               │     497,3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│ТБ40.50-2                              │     0,38      │      19,9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│ТБ40.50-3                              │               │      25,4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│ТБ50.50-2                              │     0,58      │      26,9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│ТБ50.50-3                              │               │      32,3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│ТБ60.50-2                              │     0,68      │      36,6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│ТБ60.50-3                              │               │      43,6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│ТБ80.50-2                              │     1,2       │      68,3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│ТБ80.50-3                              │               │      85,6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│ТБ100.50-2                             │     1,9       │      88,2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│ТБ100.50-3                             │               │     123,7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│ТБ120.50-1                             │     2,5       │     132,5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│ТБ120.50-2                             │               │     188,4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│ТБ120.50-3                             │               │     278,4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│ТБ140.50-1                             │     2,9       │     197,2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│ТБ140.50-2                             │               │     280,5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│ТБ140.50-3                             │               │     388,6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│ТБ160.50-1                             │     3,6       │     256,3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│ТБ160.50-2                             │               │     346,9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│ТБ160.50-3                             │               │     513,1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│ТС40.25-2                              │     0,21      │      10,4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│ТС40.25-3                              │               │      13,3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│ТС40.50-2                              │     0,38      │      19,9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│ТС40.50-3                              │               │      25,4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│ТС50.25-2                              │     0,31      │      14,2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│ТС50.25-3                              │               │      16,9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│ТС50.50-2                              │     0,58      │      26,9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│ТС50.50-3                              │               │      32,3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│ТС60.25-2                              │     0,37      │      19,1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│ТС60.25 3                              │               │      22,7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│TC60.50-2                              │     0,68      │      36,6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│ТС60.50-3                              │               │      43,6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│ТС80.35-2                              │     0,88      │      48,8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│ТС80.35-3                              │               │      61,1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│ТС80.50-2                              │     1,2       │      68,3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│ТС80.50-3                              │               │      85,6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│ТС100.35-2                             │     1,4       │      63,2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│ТС100.35-3                             │               │      88,8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│ТС100.50-2                             │     1,9       │      88,4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│ТС100.50-3                             │               │     123,9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│ТС120.35-1                             │     1,8       │     104,5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│ТС120.35-2                             │               │     144,7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│ТС120.35-3                             │               │     207,5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│ТС120.50-1                             │     2,5       │     141,5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│ТС120.50-2                             │               │     196,8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│ТС120.50-3                             │               │     286,1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│TC140.35-1                             │     2,1       │     151,5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│ТС140.35-2                             │               │     210,9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│ТС140.35-3                             │               │     286,5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│ТС140.50-1                             │     2,9       │     207,8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│ТС140.50-2                             │               │     289,4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│TC140.50-3                             │               │     396,5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│ТС160.35-1                             │     2,6       │     195,4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│ТС160.35-2                             │               │     259,3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│ТС160.35-3                             │               │     375,5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│ТС160.50-1                             │     3,6       │     269,5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│ТС160.50-2                             │               │     356,8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│ТС160.50-3                             │               │     521,2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│ТП100.50-2                             │     2,2       │      88,6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│ТП100.50-3                             │               │     125,6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│ТП120.50-1                             │     2,9       │     132,3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│ТП120.50-2                             │               │     189,4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│ТП120.50-3                             │               │     273,4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│ТП140.50-1                             │     3,5       │     194,3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│ТП140.50-2                             │               │     278,2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│ТП140.50-3                             │               │     379,3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│ТП160.50-1                             │     4,2       │     251,6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│ТП160.50-2                             │               │     342,2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│ТП160.50-3                             │               │     497,3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│ТП200.45-1                             │     5,0       │     450,9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│ТП200.45-2                             │               │     562,5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│ТП240.30-1                             │     4,8       │     456,4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│ТП240.30-2                             │               │     547,0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│ТБП100.50-2                            │     2,1       │      89,4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│ТБП100.50-3                            │               │     126,7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│ТБП120.50-1                            │     2,7       │     133,5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│ТБП120.50-2                            │               │     191,3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│ТБП120.50-3                            │               │     276,2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│ТБП140.50-1                            │     3,4       │     196,1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│ТБП140.50-2                            │               │     279,9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│ТБП140.50-3                            │               │     381,8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│ТБП160.50-1                            │     4,0       │     253,6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│ТБП160.50-2                            │               │     344,8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│ТБП160.50-3                            │               │     501,4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│ТСП100.35-2                            │     1,6       │      64,3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│ТСП100.35-3                            │               │      91,8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│ТСП100.50-2                            │     2,2       │      89,5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│ТСП100.50-3                            │               │     126,9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│ТСП120.35-1                            │     2,0       │     105,6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│ТСП120.35-2                            │               │     147,5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│ТСП120.35-3                            │               │     205,3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│ТСП120.50-1                            │     2,8       │     142,5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│ТСП120.50-2                            │               │     199,8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│ТСП120.50-3                            │               │     283,9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│ТСП140.35-1                            │     2,5       │     150,0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│ТСП140.35-2                            │               │     210,4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│ТСП140.35-3                            │               │     280,0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│ТСП140.50-1                            │     3,6       │     205,4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│ТСП140.50-2                            │               │     289,1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│ТСП140.50-3                            │               │     390,0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│ТСП160.35-1                            │     3,0       │     191,7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│ТСП160.35-2                            │               │     257,1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│ТСП160.35-3                            │               │     363,9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│ТСП160.50-1                            │     4,2       │     264,3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│ТСП160.50-2                            │               │     354,7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│ТСП160.50-3                            │               │     509,6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│ТФП100.50-2                            │     2,1       │      84,2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│ТФП100.50-3                            │               │     117,9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│ТФП120.50-1                            │     2,8       │     126,9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│ТФП120.50-2                            │               │     180,1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│ТФП120.50-3                            │               │     266,0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│ТФП140.50-1                            │     3,4       │     188,6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│ТФП140.50-2                            │               │     268,0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│ТФП140.50-3                            │               │     371,1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│ТФП160.50-1                            │     4,0       │     246,0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│ТФП160.50-2                            │               │     331,5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│ТФП160.50-3                            │               │     490,0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│ТФП200.45-1                            │     4,7       │     438,1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│ТФП200.45-2                            │               │     552,4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│ТФП240.30-1                            │     4,4       │     442,8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│ТФП240.30-2                            │               │     537,5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52" w:name="sub_2000"/>
      <w:r w:rsidRPr="006D67DC">
        <w:rPr>
          <w:rFonts w:ascii="Arial" w:hAnsi="Arial" w:cs="Arial"/>
          <w:b/>
          <w:bCs/>
          <w:sz w:val="20"/>
          <w:szCs w:val="20"/>
        </w:rPr>
        <w:t>Приложение 2</w:t>
      </w:r>
    </w:p>
    <w:bookmarkEnd w:id="52"/>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b/>
          <w:bCs/>
          <w:sz w:val="20"/>
          <w:szCs w:val="20"/>
        </w:rPr>
        <w:t>Обязательное</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Армирование труб</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 Армирование труб приведено:</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типа</w:t>
      </w:r>
      <w:proofErr w:type="gramStart"/>
      <w:r w:rsidRPr="006D67DC">
        <w:rPr>
          <w:rFonts w:ascii="Arial" w:hAnsi="Arial" w:cs="Arial"/>
          <w:sz w:val="20"/>
          <w:szCs w:val="20"/>
        </w:rPr>
        <w:t xml:space="preserve"> Т</w:t>
      </w:r>
      <w:proofErr w:type="gramEnd"/>
      <w:r w:rsidRPr="006D67DC">
        <w:rPr>
          <w:rFonts w:ascii="Arial" w:hAnsi="Arial" w:cs="Arial"/>
          <w:sz w:val="20"/>
          <w:szCs w:val="20"/>
        </w:rPr>
        <w:t xml:space="preserve"> - на </w:t>
      </w:r>
      <w:hyperlink w:anchor="sub_2211" w:history="1">
        <w:r w:rsidRPr="006D67DC">
          <w:rPr>
            <w:rFonts w:ascii="Arial" w:hAnsi="Arial" w:cs="Arial"/>
            <w:sz w:val="20"/>
            <w:szCs w:val="20"/>
            <w:u w:val="single"/>
          </w:rPr>
          <w:t>черт. 11</w:t>
        </w:r>
      </w:hyperlink>
      <w:r w:rsidRPr="006D67DC">
        <w:rPr>
          <w:rFonts w:ascii="Arial" w:hAnsi="Arial" w:cs="Arial"/>
          <w:sz w:val="20"/>
          <w:szCs w:val="20"/>
        </w:rPr>
        <w:t xml:space="preserve">, </w:t>
      </w:r>
      <w:hyperlink w:anchor="sub_2212" w:history="1">
        <w:r w:rsidRPr="006D67DC">
          <w:rPr>
            <w:rFonts w:ascii="Arial" w:hAnsi="Arial" w:cs="Arial"/>
            <w:sz w:val="20"/>
            <w:szCs w:val="20"/>
            <w:u w:val="single"/>
          </w:rPr>
          <w:t>12</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ТБ - </w:t>
      </w:r>
      <w:proofErr w:type="gramStart"/>
      <w:r w:rsidRPr="006D67DC">
        <w:rPr>
          <w:rFonts w:ascii="Arial" w:hAnsi="Arial" w:cs="Arial"/>
          <w:sz w:val="20"/>
          <w:szCs w:val="20"/>
        </w:rPr>
        <w:t>на</w:t>
      </w:r>
      <w:proofErr w:type="gramEnd"/>
      <w:r w:rsidRPr="006D67DC">
        <w:rPr>
          <w:rFonts w:ascii="Arial" w:hAnsi="Arial" w:cs="Arial"/>
          <w:sz w:val="20"/>
          <w:szCs w:val="20"/>
        </w:rPr>
        <w:t xml:space="preserve"> </w:t>
      </w:r>
      <w:hyperlink w:anchor="sub_2213" w:history="1">
        <w:r w:rsidRPr="006D67DC">
          <w:rPr>
            <w:rFonts w:ascii="Arial" w:hAnsi="Arial" w:cs="Arial"/>
            <w:sz w:val="20"/>
            <w:szCs w:val="20"/>
            <w:u w:val="single"/>
          </w:rPr>
          <w:t>черт. 13</w:t>
        </w:r>
      </w:hyperlink>
      <w:r w:rsidRPr="006D67DC">
        <w:rPr>
          <w:rFonts w:ascii="Arial" w:hAnsi="Arial" w:cs="Arial"/>
          <w:sz w:val="20"/>
          <w:szCs w:val="20"/>
        </w:rPr>
        <w:t xml:space="preserve">, </w:t>
      </w:r>
      <w:hyperlink w:anchor="sub_2214" w:history="1">
        <w:r w:rsidRPr="006D67DC">
          <w:rPr>
            <w:rFonts w:ascii="Arial" w:hAnsi="Arial" w:cs="Arial"/>
            <w:sz w:val="20"/>
            <w:szCs w:val="20"/>
            <w:u w:val="single"/>
          </w:rPr>
          <w:t>14</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ТС - </w:t>
      </w:r>
      <w:proofErr w:type="gramStart"/>
      <w:r w:rsidRPr="006D67DC">
        <w:rPr>
          <w:rFonts w:ascii="Arial" w:hAnsi="Arial" w:cs="Arial"/>
          <w:sz w:val="20"/>
          <w:szCs w:val="20"/>
        </w:rPr>
        <w:t>на</w:t>
      </w:r>
      <w:proofErr w:type="gramEnd"/>
      <w:r w:rsidRPr="006D67DC">
        <w:rPr>
          <w:rFonts w:ascii="Arial" w:hAnsi="Arial" w:cs="Arial"/>
          <w:sz w:val="20"/>
          <w:szCs w:val="20"/>
        </w:rPr>
        <w:t xml:space="preserve"> </w:t>
      </w:r>
      <w:hyperlink w:anchor="sub_2215" w:history="1">
        <w:r w:rsidRPr="006D67DC">
          <w:rPr>
            <w:rFonts w:ascii="Arial" w:hAnsi="Arial" w:cs="Arial"/>
            <w:sz w:val="20"/>
            <w:szCs w:val="20"/>
            <w:u w:val="single"/>
          </w:rPr>
          <w:t>черт. 15</w:t>
        </w:r>
      </w:hyperlink>
      <w:r w:rsidRPr="006D67DC">
        <w:rPr>
          <w:rFonts w:ascii="Arial" w:hAnsi="Arial" w:cs="Arial"/>
          <w:sz w:val="20"/>
          <w:szCs w:val="20"/>
        </w:rPr>
        <w:t xml:space="preserve">, </w:t>
      </w:r>
      <w:hyperlink w:anchor="sub_2216" w:history="1">
        <w:r w:rsidRPr="006D67DC">
          <w:rPr>
            <w:rFonts w:ascii="Arial" w:hAnsi="Arial" w:cs="Arial"/>
            <w:sz w:val="20"/>
            <w:szCs w:val="20"/>
            <w:u w:val="single"/>
          </w:rPr>
          <w:t>16</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ТП - </w:t>
      </w:r>
      <w:proofErr w:type="gramStart"/>
      <w:r w:rsidRPr="006D67DC">
        <w:rPr>
          <w:rFonts w:ascii="Arial" w:hAnsi="Arial" w:cs="Arial"/>
          <w:sz w:val="20"/>
          <w:szCs w:val="20"/>
        </w:rPr>
        <w:t>на</w:t>
      </w:r>
      <w:proofErr w:type="gramEnd"/>
      <w:r w:rsidRPr="006D67DC">
        <w:rPr>
          <w:rFonts w:ascii="Arial" w:hAnsi="Arial" w:cs="Arial"/>
          <w:sz w:val="20"/>
          <w:szCs w:val="20"/>
        </w:rPr>
        <w:t xml:space="preserve"> </w:t>
      </w:r>
      <w:hyperlink w:anchor="sub_2217" w:history="1">
        <w:r w:rsidRPr="006D67DC">
          <w:rPr>
            <w:rFonts w:ascii="Arial" w:hAnsi="Arial" w:cs="Arial"/>
            <w:sz w:val="20"/>
            <w:szCs w:val="20"/>
            <w:u w:val="single"/>
          </w:rPr>
          <w:t>черт. 17-19</w:t>
        </w:r>
      </w:hyperlink>
      <w:r w:rsidRPr="006D67DC">
        <w:rPr>
          <w:rFonts w:ascii="Arial" w:hAnsi="Arial" w:cs="Arial"/>
          <w:sz w:val="20"/>
          <w:szCs w:val="20"/>
        </w:rPr>
        <w:t xml:space="preserve">, </w:t>
      </w:r>
      <w:hyperlink w:anchor="sub_2227" w:history="1">
        <w:r w:rsidRPr="006D67DC">
          <w:rPr>
            <w:rFonts w:ascii="Arial" w:hAnsi="Arial" w:cs="Arial"/>
            <w:sz w:val="20"/>
            <w:szCs w:val="20"/>
            <w:u w:val="single"/>
          </w:rPr>
          <w:t>27</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ТБП - </w:t>
      </w:r>
      <w:proofErr w:type="gramStart"/>
      <w:r w:rsidRPr="006D67DC">
        <w:rPr>
          <w:rFonts w:ascii="Arial" w:hAnsi="Arial" w:cs="Arial"/>
          <w:sz w:val="20"/>
          <w:szCs w:val="20"/>
        </w:rPr>
        <w:t>на</w:t>
      </w:r>
      <w:proofErr w:type="gramEnd"/>
      <w:r w:rsidRPr="006D67DC">
        <w:rPr>
          <w:rFonts w:ascii="Arial" w:hAnsi="Arial" w:cs="Arial"/>
          <w:sz w:val="20"/>
          <w:szCs w:val="20"/>
        </w:rPr>
        <w:t xml:space="preserve"> </w:t>
      </w:r>
      <w:hyperlink w:anchor="sub_2220" w:history="1">
        <w:r w:rsidRPr="006D67DC">
          <w:rPr>
            <w:rFonts w:ascii="Arial" w:hAnsi="Arial" w:cs="Arial"/>
            <w:sz w:val="20"/>
            <w:szCs w:val="20"/>
            <w:u w:val="single"/>
          </w:rPr>
          <w:t>черт. 20</w:t>
        </w:r>
      </w:hyperlink>
      <w:r w:rsidRPr="006D67DC">
        <w:rPr>
          <w:rFonts w:ascii="Arial" w:hAnsi="Arial" w:cs="Arial"/>
          <w:sz w:val="20"/>
          <w:szCs w:val="20"/>
        </w:rPr>
        <w:t xml:space="preserve">, </w:t>
      </w:r>
      <w:hyperlink w:anchor="sub_2221" w:history="1">
        <w:r w:rsidRPr="006D67DC">
          <w:rPr>
            <w:rFonts w:ascii="Arial" w:hAnsi="Arial" w:cs="Arial"/>
            <w:sz w:val="20"/>
            <w:szCs w:val="20"/>
            <w:u w:val="single"/>
          </w:rPr>
          <w:t>21</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ТСП - </w:t>
      </w:r>
      <w:proofErr w:type="gramStart"/>
      <w:r w:rsidRPr="006D67DC">
        <w:rPr>
          <w:rFonts w:ascii="Arial" w:hAnsi="Arial" w:cs="Arial"/>
          <w:sz w:val="20"/>
          <w:szCs w:val="20"/>
        </w:rPr>
        <w:t>на</w:t>
      </w:r>
      <w:proofErr w:type="gramEnd"/>
      <w:r w:rsidRPr="006D67DC">
        <w:rPr>
          <w:rFonts w:ascii="Arial" w:hAnsi="Arial" w:cs="Arial"/>
          <w:sz w:val="20"/>
          <w:szCs w:val="20"/>
        </w:rPr>
        <w:t xml:space="preserve"> </w:t>
      </w:r>
      <w:hyperlink w:anchor="sub_2222" w:history="1">
        <w:r w:rsidRPr="006D67DC">
          <w:rPr>
            <w:rFonts w:ascii="Arial" w:hAnsi="Arial" w:cs="Arial"/>
            <w:sz w:val="20"/>
            <w:szCs w:val="20"/>
            <w:u w:val="single"/>
          </w:rPr>
          <w:t>черт. 22</w:t>
        </w:r>
      </w:hyperlink>
      <w:r w:rsidRPr="006D67DC">
        <w:rPr>
          <w:rFonts w:ascii="Arial" w:hAnsi="Arial" w:cs="Arial"/>
          <w:sz w:val="20"/>
          <w:szCs w:val="20"/>
        </w:rPr>
        <w:t xml:space="preserve">, </w:t>
      </w:r>
      <w:hyperlink w:anchor="sub_2223" w:history="1">
        <w:r w:rsidRPr="006D67DC">
          <w:rPr>
            <w:rFonts w:ascii="Arial" w:hAnsi="Arial" w:cs="Arial"/>
            <w:sz w:val="20"/>
            <w:szCs w:val="20"/>
            <w:u w:val="single"/>
          </w:rPr>
          <w:t>23</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ТФП - </w:t>
      </w:r>
      <w:proofErr w:type="gramStart"/>
      <w:r w:rsidRPr="006D67DC">
        <w:rPr>
          <w:rFonts w:ascii="Arial" w:hAnsi="Arial" w:cs="Arial"/>
          <w:sz w:val="20"/>
          <w:szCs w:val="20"/>
        </w:rPr>
        <w:t>на</w:t>
      </w:r>
      <w:proofErr w:type="gramEnd"/>
      <w:r w:rsidRPr="006D67DC">
        <w:rPr>
          <w:rFonts w:ascii="Arial" w:hAnsi="Arial" w:cs="Arial"/>
          <w:sz w:val="20"/>
          <w:szCs w:val="20"/>
        </w:rPr>
        <w:t xml:space="preserve"> </w:t>
      </w:r>
      <w:hyperlink w:anchor="sub_2224" w:history="1">
        <w:r w:rsidRPr="006D67DC">
          <w:rPr>
            <w:rFonts w:ascii="Arial" w:hAnsi="Arial" w:cs="Arial"/>
            <w:sz w:val="20"/>
            <w:szCs w:val="20"/>
            <w:u w:val="single"/>
          </w:rPr>
          <w:t>черт. 24-27</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b/>
          <w:bCs/>
          <w:sz w:val="20"/>
          <w:szCs w:val="20"/>
        </w:rPr>
        <w:t>Примечания:</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 При формовании труб в вертикальном положении допускается опирать цилиндрические арматурные каркасы на поддон форм.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2. Для раструбных труб допускается раздельное армирование раструба и цилиндрической части трубы, при этом цилиндрический каркас должен устанавливаться на всю длину трубы.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3. В трубах типов ТС и ТСП с двойными каркасами допускается армирование втулочной части выполнять </w:t>
      </w:r>
      <w:proofErr w:type="gramStart"/>
      <w:r w:rsidRPr="006D67DC">
        <w:rPr>
          <w:rFonts w:ascii="Arial" w:hAnsi="Arial" w:cs="Arial"/>
          <w:sz w:val="20"/>
          <w:szCs w:val="20"/>
        </w:rPr>
        <w:t>по</w:t>
      </w:r>
      <w:proofErr w:type="gramEnd"/>
      <w:r w:rsidRPr="006D67DC">
        <w:rPr>
          <w:rFonts w:ascii="Arial" w:hAnsi="Arial" w:cs="Arial"/>
          <w:sz w:val="20"/>
          <w:szCs w:val="20"/>
        </w:rPr>
        <w:t xml:space="preserve"> </w:t>
      </w:r>
      <w:hyperlink w:anchor="sub_2228" w:history="1">
        <w:r w:rsidRPr="006D67DC">
          <w:rPr>
            <w:rFonts w:ascii="Arial" w:hAnsi="Arial" w:cs="Arial"/>
            <w:sz w:val="20"/>
            <w:szCs w:val="20"/>
            <w:u w:val="single"/>
          </w:rPr>
          <w:t>черт. 28</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4. Допускается при соответствующем технико-экономическом обосновании армирование труб </w:t>
      </w:r>
      <w:proofErr w:type="spellStart"/>
      <w:r w:rsidRPr="006D67DC">
        <w:rPr>
          <w:rFonts w:ascii="Arial" w:hAnsi="Arial" w:cs="Arial"/>
          <w:sz w:val="20"/>
          <w:szCs w:val="20"/>
        </w:rPr>
        <w:t>D_y</w:t>
      </w:r>
      <w:proofErr w:type="spellEnd"/>
      <w:r w:rsidRPr="006D67DC">
        <w:rPr>
          <w:rFonts w:ascii="Arial" w:hAnsi="Arial" w:cs="Arial"/>
          <w:sz w:val="20"/>
          <w:szCs w:val="20"/>
        </w:rPr>
        <w:t xml:space="preserve"> 1200 мм по другим, утвержденным в установленном порядке рабочим чертежам, которое обеспечивает выполнение требований настоящего стандарта по </w:t>
      </w:r>
      <w:proofErr w:type="spellStart"/>
      <w:r w:rsidRPr="006D67DC">
        <w:rPr>
          <w:rFonts w:ascii="Arial" w:hAnsi="Arial" w:cs="Arial"/>
          <w:sz w:val="20"/>
          <w:szCs w:val="20"/>
        </w:rPr>
        <w:t>трещиностойкости</w:t>
      </w:r>
      <w:proofErr w:type="spellEnd"/>
      <w:r w:rsidRPr="006D67DC">
        <w:rPr>
          <w:rFonts w:ascii="Arial" w:hAnsi="Arial" w:cs="Arial"/>
          <w:sz w:val="20"/>
          <w:szCs w:val="20"/>
        </w:rPr>
        <w:t>, прочности и водонепроницаемости труб без увеличения материалоемкости, в том числе расхода стали.</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2. Спецификация арматурных изделий и расход стали на одну трубу диаметром условного прохода до 1000 мм </w:t>
      </w:r>
      <w:proofErr w:type="spellStart"/>
      <w:r w:rsidRPr="006D67DC">
        <w:rPr>
          <w:rFonts w:ascii="Arial" w:hAnsi="Arial" w:cs="Arial"/>
          <w:sz w:val="20"/>
          <w:szCs w:val="20"/>
        </w:rPr>
        <w:t>включ</w:t>
      </w:r>
      <w:proofErr w:type="spellEnd"/>
      <w:r w:rsidRPr="006D67DC">
        <w:rPr>
          <w:rFonts w:ascii="Arial" w:hAnsi="Arial" w:cs="Arial"/>
          <w:sz w:val="20"/>
          <w:szCs w:val="20"/>
        </w:rPr>
        <w:t xml:space="preserve">. приведены в </w:t>
      </w:r>
      <w:hyperlink w:anchor="sub_9914" w:history="1">
        <w:r w:rsidRPr="006D67DC">
          <w:rPr>
            <w:rFonts w:ascii="Arial" w:hAnsi="Arial" w:cs="Arial"/>
            <w:sz w:val="20"/>
            <w:szCs w:val="20"/>
            <w:u w:val="single"/>
          </w:rPr>
          <w:t>табл. 14</w:t>
        </w:r>
      </w:hyperlink>
      <w:r w:rsidRPr="006D67DC">
        <w:rPr>
          <w:rFonts w:ascii="Arial" w:hAnsi="Arial" w:cs="Arial"/>
          <w:sz w:val="20"/>
          <w:szCs w:val="20"/>
        </w:rPr>
        <w:t xml:space="preserve">, а диаметром условного прохода 1200 и более - в </w:t>
      </w:r>
      <w:hyperlink w:anchor="sub_9915" w:history="1">
        <w:r w:rsidRPr="006D67DC">
          <w:rPr>
            <w:rFonts w:ascii="Arial" w:hAnsi="Arial" w:cs="Arial"/>
            <w:sz w:val="20"/>
            <w:szCs w:val="20"/>
            <w:u w:val="single"/>
          </w:rPr>
          <w:t>табл. 15</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3. Форма и размеры арматурных каркасов приведены </w:t>
      </w:r>
      <w:proofErr w:type="gramStart"/>
      <w:r w:rsidRPr="006D67DC">
        <w:rPr>
          <w:rFonts w:ascii="Arial" w:hAnsi="Arial" w:cs="Arial"/>
          <w:sz w:val="20"/>
          <w:szCs w:val="20"/>
        </w:rPr>
        <w:t>на</w:t>
      </w:r>
      <w:proofErr w:type="gramEnd"/>
      <w:r w:rsidRPr="006D67DC">
        <w:rPr>
          <w:rFonts w:ascii="Arial" w:hAnsi="Arial" w:cs="Arial"/>
          <w:sz w:val="20"/>
          <w:szCs w:val="20"/>
        </w:rPr>
        <w:t xml:space="preserve"> </w:t>
      </w:r>
      <w:hyperlink w:anchor="sub_2229" w:history="1">
        <w:proofErr w:type="gramStart"/>
        <w:r w:rsidRPr="006D67DC">
          <w:rPr>
            <w:rFonts w:ascii="Arial" w:hAnsi="Arial" w:cs="Arial"/>
            <w:sz w:val="20"/>
            <w:szCs w:val="20"/>
            <w:u w:val="single"/>
          </w:rPr>
          <w:t>черт</w:t>
        </w:r>
        <w:proofErr w:type="gramEnd"/>
        <w:r w:rsidRPr="006D67DC">
          <w:rPr>
            <w:rFonts w:ascii="Arial" w:hAnsi="Arial" w:cs="Arial"/>
            <w:sz w:val="20"/>
            <w:szCs w:val="20"/>
            <w:u w:val="single"/>
          </w:rPr>
          <w:t>. 29-37</w:t>
        </w:r>
      </w:hyperlink>
      <w:r w:rsidRPr="006D67DC">
        <w:rPr>
          <w:rFonts w:ascii="Arial" w:hAnsi="Arial" w:cs="Arial"/>
          <w:sz w:val="20"/>
          <w:szCs w:val="20"/>
        </w:rPr>
        <w:t xml:space="preserve"> и в </w:t>
      </w:r>
      <w:hyperlink w:anchor="sub_9916" w:history="1">
        <w:r w:rsidRPr="006D67DC">
          <w:rPr>
            <w:rFonts w:ascii="Arial" w:hAnsi="Arial" w:cs="Arial"/>
            <w:sz w:val="20"/>
            <w:szCs w:val="20"/>
            <w:u w:val="single"/>
          </w:rPr>
          <w:t>табл. 16</w:t>
        </w:r>
      </w:hyperlink>
      <w:r w:rsidRPr="006D67DC">
        <w:rPr>
          <w:rFonts w:ascii="Arial" w:hAnsi="Arial" w:cs="Arial"/>
          <w:sz w:val="20"/>
          <w:szCs w:val="20"/>
        </w:rPr>
        <w:t xml:space="preserve">, </w:t>
      </w:r>
      <w:hyperlink w:anchor="sub_9917" w:history="1">
        <w:r w:rsidRPr="006D67DC">
          <w:rPr>
            <w:rFonts w:ascii="Arial" w:hAnsi="Arial" w:cs="Arial"/>
            <w:sz w:val="20"/>
            <w:szCs w:val="20"/>
            <w:u w:val="single"/>
          </w:rPr>
          <w:t>17</w:t>
        </w:r>
      </w:hyperlink>
      <w:r w:rsidRPr="006D67DC">
        <w:rPr>
          <w:rFonts w:ascii="Arial" w:hAnsi="Arial" w:cs="Arial"/>
          <w:sz w:val="20"/>
          <w:szCs w:val="20"/>
        </w:rPr>
        <w:t xml:space="preserve">. Спецификация и расход стали на арматурные изделия приведены в </w:t>
      </w:r>
      <w:hyperlink w:anchor="sub_9918" w:history="1">
        <w:r w:rsidRPr="006D67DC">
          <w:rPr>
            <w:rFonts w:ascii="Arial" w:hAnsi="Arial" w:cs="Arial"/>
            <w:sz w:val="20"/>
            <w:szCs w:val="20"/>
            <w:u w:val="single"/>
          </w:rPr>
          <w:t>табл. 18</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b/>
          <w:bCs/>
          <w:sz w:val="20"/>
          <w:szCs w:val="20"/>
        </w:rPr>
        <w:t>Примечания:</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1. Допускается изготовление </w:t>
      </w:r>
      <w:proofErr w:type="spellStart"/>
      <w:r w:rsidRPr="006D67DC">
        <w:rPr>
          <w:rFonts w:ascii="Arial" w:hAnsi="Arial" w:cs="Arial"/>
          <w:sz w:val="20"/>
          <w:szCs w:val="20"/>
        </w:rPr>
        <w:t>двухзаходной</w:t>
      </w:r>
      <w:proofErr w:type="spellEnd"/>
      <w:r w:rsidRPr="006D67DC">
        <w:rPr>
          <w:rFonts w:ascii="Arial" w:hAnsi="Arial" w:cs="Arial"/>
          <w:sz w:val="20"/>
          <w:szCs w:val="20"/>
        </w:rPr>
        <w:t xml:space="preserve"> спирали при условии обеспечения замкнутого витка на концах каркаса.</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2. Допускается по согласованию с институтом "</w:t>
      </w:r>
      <w:proofErr w:type="spellStart"/>
      <w:r w:rsidRPr="006D67DC">
        <w:rPr>
          <w:rFonts w:ascii="Arial" w:hAnsi="Arial" w:cs="Arial"/>
          <w:sz w:val="20"/>
          <w:szCs w:val="20"/>
        </w:rPr>
        <w:t>Мосинжпроект</w:t>
      </w:r>
      <w:proofErr w:type="spellEnd"/>
      <w:r w:rsidRPr="006D67DC">
        <w:rPr>
          <w:rFonts w:ascii="Arial" w:hAnsi="Arial" w:cs="Arial"/>
          <w:sz w:val="20"/>
          <w:szCs w:val="20"/>
        </w:rPr>
        <w:t xml:space="preserve">" </w:t>
      </w:r>
      <w:proofErr w:type="spellStart"/>
      <w:r w:rsidRPr="006D67DC">
        <w:rPr>
          <w:rFonts w:ascii="Arial" w:hAnsi="Arial" w:cs="Arial"/>
          <w:sz w:val="20"/>
          <w:szCs w:val="20"/>
        </w:rPr>
        <w:t>Главмосархитектуры</w:t>
      </w:r>
      <w:proofErr w:type="spellEnd"/>
      <w:r w:rsidRPr="006D67DC">
        <w:rPr>
          <w:rFonts w:ascii="Arial" w:hAnsi="Arial" w:cs="Arial"/>
          <w:sz w:val="20"/>
          <w:szCs w:val="20"/>
        </w:rPr>
        <w:t xml:space="preserve"> Мосгорисполкома изменение арматуры каркасов труб при условии сохранения формы, диаметра и длины каркаса и без увеличения расхода стали.</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4. Каркасы К</w:t>
      </w:r>
      <w:proofErr w:type="gramStart"/>
      <w:r w:rsidRPr="006D67DC">
        <w:rPr>
          <w:rFonts w:ascii="Arial" w:hAnsi="Arial" w:cs="Arial"/>
          <w:sz w:val="20"/>
          <w:szCs w:val="20"/>
        </w:rPr>
        <w:t>4</w:t>
      </w:r>
      <w:proofErr w:type="gramEnd"/>
      <w:r w:rsidRPr="006D67DC">
        <w:rPr>
          <w:rFonts w:ascii="Arial" w:hAnsi="Arial" w:cs="Arial"/>
          <w:sz w:val="20"/>
          <w:szCs w:val="20"/>
        </w:rPr>
        <w:t xml:space="preserve"> и К5, устанавливаемые в лотке и шелыге труб </w:t>
      </w:r>
      <w:proofErr w:type="spellStart"/>
      <w:r w:rsidRPr="006D67DC">
        <w:rPr>
          <w:rFonts w:ascii="Arial" w:hAnsi="Arial" w:cs="Arial"/>
          <w:sz w:val="20"/>
          <w:szCs w:val="20"/>
        </w:rPr>
        <w:t>D_у</w:t>
      </w:r>
      <w:proofErr w:type="spellEnd"/>
      <w:r w:rsidRPr="006D67DC">
        <w:rPr>
          <w:rFonts w:ascii="Arial" w:hAnsi="Arial" w:cs="Arial"/>
          <w:sz w:val="20"/>
          <w:szCs w:val="20"/>
        </w:rPr>
        <w:t xml:space="preserve"> 2000 и 2400 мм, должны быть равномерно распределены по длине трубы.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5. Для обеспечения проектной толщины защитного слоя бетона до арматуры к каркасу следует прикреплять пластмассовые или бетонные фиксаторы.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Фиксаторы следует устанавливать по периметру каркаса на расстоянии 500-600 мм, но не менее 4 шт. под углом 90° друг к другу, а по длине - не реже чем через 1000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Допускается применение фиксаторов из отходов арматурной стали.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6. Изготовление арматурных изделий следует производить контактной точечной сваркой в соответствии с требованиями ГОСТ 14098-85.</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7. Спиральную и продольную арматуру цилиндрических каркасов следует сваривать между собой в каждом пересечении или через одно пересечение при обязательном шахматном расположении сварных соединений.</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8. Фиксаторы Ф1-ФЗ, предназначенные для соединения арматурных цилиндрических каркасов между собой, следует устанавливать по периметру каркасов через два шага продольных стержней, а по длине:</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в 6 рядов  -     для     труб     полезной      длиной    4,5 и 5 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в 5 рядов         "       "          "            "       3,5 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в 4 ряда          "       "          "            "       3 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Допускается применение других фиксаторов, обеспечивающих взаимную фиксацию каркасов без увеличения расхода стали.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9. По требованию потребителя в трубах устанавливают два закладных изделия марки М</w:t>
      </w:r>
      <w:proofErr w:type="gramStart"/>
      <w:r w:rsidRPr="006D67DC">
        <w:rPr>
          <w:rFonts w:ascii="Arial" w:hAnsi="Arial" w:cs="Arial"/>
          <w:sz w:val="20"/>
          <w:szCs w:val="20"/>
        </w:rPr>
        <w:t>1</w:t>
      </w:r>
      <w:proofErr w:type="gramEnd"/>
      <w:r w:rsidRPr="006D67DC">
        <w:rPr>
          <w:rFonts w:ascii="Arial" w:hAnsi="Arial" w:cs="Arial"/>
          <w:sz w:val="20"/>
          <w:szCs w:val="20"/>
        </w:rPr>
        <w:t xml:space="preserve">, предназначенных для защиты трубопроводов от </w:t>
      </w:r>
      <w:proofErr w:type="spellStart"/>
      <w:r w:rsidRPr="006D67DC">
        <w:rPr>
          <w:rFonts w:ascii="Arial" w:hAnsi="Arial" w:cs="Arial"/>
          <w:sz w:val="20"/>
          <w:szCs w:val="20"/>
        </w:rPr>
        <w:t>электрокоррозии</w:t>
      </w:r>
      <w:proofErr w:type="spellEnd"/>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Конструкция закладного изделия и его положение в трубе приведены </w:t>
      </w:r>
      <w:proofErr w:type="gramStart"/>
      <w:r w:rsidRPr="006D67DC">
        <w:rPr>
          <w:rFonts w:ascii="Arial" w:hAnsi="Arial" w:cs="Arial"/>
          <w:sz w:val="20"/>
          <w:szCs w:val="20"/>
        </w:rPr>
        <w:t>на</w:t>
      </w:r>
      <w:proofErr w:type="gramEnd"/>
      <w:r w:rsidRPr="006D67DC">
        <w:rPr>
          <w:rFonts w:ascii="Arial" w:hAnsi="Arial" w:cs="Arial"/>
          <w:sz w:val="20"/>
          <w:szCs w:val="20"/>
        </w:rPr>
        <w:t xml:space="preserve"> </w:t>
      </w:r>
      <w:hyperlink w:anchor="sub_2238" w:history="1">
        <w:proofErr w:type="gramStart"/>
        <w:r w:rsidRPr="006D67DC">
          <w:rPr>
            <w:rFonts w:ascii="Arial" w:hAnsi="Arial" w:cs="Arial"/>
            <w:sz w:val="20"/>
            <w:szCs w:val="20"/>
            <w:u w:val="single"/>
          </w:rPr>
          <w:t>черт</w:t>
        </w:r>
        <w:proofErr w:type="gramEnd"/>
        <w:r w:rsidRPr="006D67DC">
          <w:rPr>
            <w:rFonts w:ascii="Arial" w:hAnsi="Arial" w:cs="Arial"/>
            <w:sz w:val="20"/>
            <w:szCs w:val="20"/>
            <w:u w:val="single"/>
          </w:rPr>
          <w:t>. 38</w:t>
        </w:r>
      </w:hyperlink>
      <w:r w:rsidRPr="006D67DC">
        <w:rPr>
          <w:rFonts w:ascii="Arial" w:hAnsi="Arial" w:cs="Arial"/>
          <w:sz w:val="20"/>
          <w:szCs w:val="20"/>
        </w:rPr>
        <w:t>. При этом закладные изделия должны располагаться по одной образующей наружной поверхности трубы, а в трубах с подошвой эта образующая должна быть в верхней части трубы.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Спецификация и расход стали на одно закладное изделие M1 приведены в </w:t>
      </w:r>
      <w:hyperlink w:anchor="sub_9919" w:history="1">
        <w:r w:rsidRPr="006D67DC">
          <w:rPr>
            <w:rFonts w:ascii="Arial" w:hAnsi="Arial" w:cs="Arial"/>
            <w:sz w:val="20"/>
            <w:szCs w:val="20"/>
            <w:u w:val="single"/>
          </w:rPr>
          <w:t>табл. 19</w:t>
        </w:r>
      </w:hyperlink>
      <w:r w:rsidRPr="006D67DC">
        <w:rPr>
          <w:rFonts w:ascii="Arial" w:hAnsi="Arial" w:cs="Arial"/>
          <w:sz w:val="20"/>
          <w:szCs w:val="20"/>
        </w:rPr>
        <w:t xml:space="preserve">. При изготовлении труб с этими закладными изделиями общий расход стали на одну трубу, указанный в </w:t>
      </w:r>
      <w:hyperlink w:anchor="sub_9913" w:history="1">
        <w:r w:rsidRPr="006D67DC">
          <w:rPr>
            <w:rFonts w:ascii="Arial" w:hAnsi="Arial" w:cs="Arial"/>
            <w:sz w:val="20"/>
            <w:szCs w:val="20"/>
            <w:u w:val="single"/>
          </w:rPr>
          <w:t>табл. 13</w:t>
        </w:r>
      </w:hyperlink>
      <w:r w:rsidRPr="006D67DC">
        <w:rPr>
          <w:rFonts w:ascii="Arial" w:hAnsi="Arial" w:cs="Arial"/>
          <w:sz w:val="20"/>
          <w:szCs w:val="20"/>
        </w:rPr>
        <w:t>, должен быть увеличен на 0,3 кг.</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10. </w:t>
      </w:r>
      <w:proofErr w:type="gramStart"/>
      <w:r w:rsidRPr="006D67DC">
        <w:rPr>
          <w:rFonts w:ascii="Arial" w:hAnsi="Arial" w:cs="Arial"/>
          <w:sz w:val="20"/>
          <w:szCs w:val="20"/>
        </w:rPr>
        <w:t xml:space="preserve">На наружной и внутренней поверхностях труб </w:t>
      </w:r>
      <w:proofErr w:type="spellStart"/>
      <w:r w:rsidRPr="006D67DC">
        <w:rPr>
          <w:rFonts w:ascii="Arial" w:hAnsi="Arial" w:cs="Arial"/>
          <w:sz w:val="20"/>
          <w:szCs w:val="20"/>
        </w:rPr>
        <w:t>D_у</w:t>
      </w:r>
      <w:proofErr w:type="spellEnd"/>
      <w:r w:rsidRPr="006D67DC">
        <w:rPr>
          <w:rFonts w:ascii="Arial" w:hAnsi="Arial" w:cs="Arial"/>
          <w:sz w:val="20"/>
          <w:szCs w:val="20"/>
        </w:rPr>
        <w:t xml:space="preserve"> 2000 и 2400 мм без подошвы (см. </w:t>
      </w:r>
      <w:hyperlink w:anchor="sub_1001" w:history="1">
        <w:r w:rsidRPr="006D67DC">
          <w:rPr>
            <w:rFonts w:ascii="Arial" w:hAnsi="Arial" w:cs="Arial"/>
            <w:sz w:val="20"/>
            <w:szCs w:val="20"/>
            <w:u w:val="single"/>
          </w:rPr>
          <w:t>п. 1 приложения 1</w:t>
        </w:r>
      </w:hyperlink>
      <w:r w:rsidRPr="006D67DC">
        <w:rPr>
          <w:rFonts w:ascii="Arial" w:hAnsi="Arial" w:cs="Arial"/>
          <w:sz w:val="20"/>
          <w:szCs w:val="20"/>
        </w:rPr>
        <w:t>) вдоль образующих цилиндрической части труб, проходящих посередине зон установки каркасов поперечного армирования, должны быть нанесены несмываемой краской фиксирующие полосы с надписями "лоток" и на диаметрально противоположной стороне - "шелыга".</w:t>
      </w:r>
      <w:proofErr w:type="gramEnd"/>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noProof/>
          <w:sz w:val="20"/>
          <w:szCs w:val="20"/>
        </w:rPr>
        <w:lastRenderedPageBreak/>
        <w:drawing>
          <wp:inline distT="0" distB="0" distL="0" distR="0" wp14:anchorId="7F91F26B" wp14:editId="1D0DDEEC">
            <wp:extent cx="5372100" cy="35814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53721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53" w:name="sub_2211"/>
      <w:r w:rsidRPr="006D67DC">
        <w:rPr>
          <w:rFonts w:ascii="Arial" w:hAnsi="Arial" w:cs="Arial"/>
          <w:sz w:val="20"/>
          <w:szCs w:val="20"/>
        </w:rPr>
        <w:t>"Черт. 11. Армирование труб типа</w:t>
      </w:r>
      <w:proofErr w:type="gramStart"/>
      <w:r w:rsidRPr="006D67DC">
        <w:rPr>
          <w:rFonts w:ascii="Arial" w:hAnsi="Arial" w:cs="Arial"/>
          <w:sz w:val="20"/>
          <w:szCs w:val="20"/>
        </w:rPr>
        <w:t xml:space="preserve"> Т</w:t>
      </w:r>
      <w:proofErr w:type="gramEnd"/>
      <w:r w:rsidRPr="006D67DC">
        <w:rPr>
          <w:rFonts w:ascii="Arial" w:hAnsi="Arial" w:cs="Arial"/>
          <w:sz w:val="20"/>
          <w:szCs w:val="20"/>
        </w:rPr>
        <w:t xml:space="preserve"> </w:t>
      </w:r>
      <w:proofErr w:type="spellStart"/>
      <w:r w:rsidRPr="006D67DC">
        <w:rPr>
          <w:rFonts w:ascii="Arial" w:hAnsi="Arial" w:cs="Arial"/>
          <w:sz w:val="20"/>
          <w:szCs w:val="20"/>
        </w:rPr>
        <w:t>D_у</w:t>
      </w:r>
      <w:proofErr w:type="spellEnd"/>
      <w:r w:rsidRPr="006D67DC">
        <w:rPr>
          <w:rFonts w:ascii="Arial" w:hAnsi="Arial" w:cs="Arial"/>
          <w:sz w:val="20"/>
          <w:szCs w:val="20"/>
        </w:rPr>
        <w:t xml:space="preserve"> = 400-1000 мм"</w:t>
      </w:r>
    </w:p>
    <w:bookmarkEnd w:id="53"/>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14:anchorId="382DB483" wp14:editId="4C72E8F2">
            <wp:extent cx="4800600" cy="35814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48006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54" w:name="sub_2212"/>
      <w:r w:rsidRPr="006D67DC">
        <w:rPr>
          <w:rFonts w:ascii="Arial" w:hAnsi="Arial" w:cs="Arial"/>
          <w:sz w:val="20"/>
          <w:szCs w:val="20"/>
        </w:rPr>
        <w:t>"Черт. 12. Армирование труб типа</w:t>
      </w:r>
      <w:proofErr w:type="gramStart"/>
      <w:r w:rsidRPr="006D67DC">
        <w:rPr>
          <w:rFonts w:ascii="Arial" w:hAnsi="Arial" w:cs="Arial"/>
          <w:sz w:val="20"/>
          <w:szCs w:val="20"/>
        </w:rPr>
        <w:t xml:space="preserve"> Т</w:t>
      </w:r>
      <w:proofErr w:type="gramEnd"/>
      <w:r w:rsidRPr="006D67DC">
        <w:rPr>
          <w:rFonts w:ascii="Arial" w:hAnsi="Arial" w:cs="Arial"/>
          <w:sz w:val="20"/>
          <w:szCs w:val="20"/>
        </w:rPr>
        <w:t xml:space="preserve"> </w:t>
      </w:r>
      <w:proofErr w:type="spellStart"/>
      <w:r w:rsidRPr="006D67DC">
        <w:rPr>
          <w:rFonts w:ascii="Arial" w:hAnsi="Arial" w:cs="Arial"/>
          <w:sz w:val="20"/>
          <w:szCs w:val="20"/>
        </w:rPr>
        <w:t>D_у</w:t>
      </w:r>
      <w:proofErr w:type="spellEnd"/>
      <w:r w:rsidRPr="006D67DC">
        <w:rPr>
          <w:rFonts w:ascii="Arial" w:hAnsi="Arial" w:cs="Arial"/>
          <w:sz w:val="20"/>
          <w:szCs w:val="20"/>
        </w:rPr>
        <w:t xml:space="preserve"> = 1200-1600 мм"</w:t>
      </w:r>
    </w:p>
    <w:bookmarkEnd w:id="54"/>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14:anchorId="6F5F6035" wp14:editId="38FAB85B">
            <wp:extent cx="5553075" cy="35814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55307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55" w:name="sub_2213"/>
      <w:r w:rsidRPr="006D67DC">
        <w:rPr>
          <w:rFonts w:ascii="Arial" w:hAnsi="Arial" w:cs="Arial"/>
          <w:sz w:val="20"/>
          <w:szCs w:val="20"/>
        </w:rPr>
        <w:t xml:space="preserve">"Черт. 13. Армирование труб типа ТБ </w:t>
      </w:r>
      <w:proofErr w:type="spellStart"/>
      <w:r w:rsidRPr="006D67DC">
        <w:rPr>
          <w:rFonts w:ascii="Arial" w:hAnsi="Arial" w:cs="Arial"/>
          <w:sz w:val="20"/>
          <w:szCs w:val="20"/>
        </w:rPr>
        <w:t>D_у</w:t>
      </w:r>
      <w:proofErr w:type="spellEnd"/>
      <w:r w:rsidRPr="006D67DC">
        <w:rPr>
          <w:rFonts w:ascii="Arial" w:hAnsi="Arial" w:cs="Arial"/>
          <w:sz w:val="20"/>
          <w:szCs w:val="20"/>
        </w:rPr>
        <w:t xml:space="preserve"> = 400-1000 мм"</w:t>
      </w:r>
    </w:p>
    <w:bookmarkEnd w:id="55"/>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14:anchorId="057F5281" wp14:editId="008CD15F">
            <wp:extent cx="5314950" cy="35814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3149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56" w:name="sub_2214"/>
      <w:r w:rsidRPr="006D67DC">
        <w:rPr>
          <w:rFonts w:ascii="Arial" w:hAnsi="Arial" w:cs="Arial"/>
          <w:sz w:val="20"/>
          <w:szCs w:val="20"/>
        </w:rPr>
        <w:t xml:space="preserve">"Черт. 14. Армирование труб типа ТБ </w:t>
      </w:r>
      <w:proofErr w:type="spellStart"/>
      <w:r w:rsidRPr="006D67DC">
        <w:rPr>
          <w:rFonts w:ascii="Arial" w:hAnsi="Arial" w:cs="Arial"/>
          <w:sz w:val="20"/>
          <w:szCs w:val="20"/>
        </w:rPr>
        <w:t>D_у</w:t>
      </w:r>
      <w:proofErr w:type="spellEnd"/>
      <w:r w:rsidRPr="006D67DC">
        <w:rPr>
          <w:rFonts w:ascii="Arial" w:hAnsi="Arial" w:cs="Arial"/>
          <w:sz w:val="20"/>
          <w:szCs w:val="20"/>
        </w:rPr>
        <w:t xml:space="preserve"> = 1200-1600 мм"</w:t>
      </w:r>
    </w:p>
    <w:bookmarkEnd w:id="56"/>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14:anchorId="3548C6F6" wp14:editId="44058D9B">
            <wp:extent cx="5695950" cy="35814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6959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57" w:name="sub_2215"/>
      <w:r w:rsidRPr="006D67DC">
        <w:rPr>
          <w:rFonts w:ascii="Arial" w:hAnsi="Arial" w:cs="Arial"/>
          <w:sz w:val="20"/>
          <w:szCs w:val="20"/>
        </w:rPr>
        <w:t xml:space="preserve">"Черт. 15. Армирование труб типа ТС </w:t>
      </w:r>
      <w:proofErr w:type="spellStart"/>
      <w:r w:rsidRPr="006D67DC">
        <w:rPr>
          <w:rFonts w:ascii="Arial" w:hAnsi="Arial" w:cs="Arial"/>
          <w:sz w:val="20"/>
          <w:szCs w:val="20"/>
        </w:rPr>
        <w:t>D_у</w:t>
      </w:r>
      <w:proofErr w:type="spellEnd"/>
      <w:r w:rsidRPr="006D67DC">
        <w:rPr>
          <w:rFonts w:ascii="Arial" w:hAnsi="Arial" w:cs="Arial"/>
          <w:sz w:val="20"/>
          <w:szCs w:val="20"/>
        </w:rPr>
        <w:t xml:space="preserve"> = 400-1000 мм"</w:t>
      </w:r>
    </w:p>
    <w:bookmarkEnd w:id="57"/>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14:anchorId="2416482B" wp14:editId="05DB551E">
            <wp:extent cx="5086350" cy="35814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50863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58" w:name="sub_2216"/>
      <w:r w:rsidRPr="006D67DC">
        <w:rPr>
          <w:rFonts w:ascii="Arial" w:hAnsi="Arial" w:cs="Arial"/>
          <w:sz w:val="20"/>
          <w:szCs w:val="20"/>
        </w:rPr>
        <w:t xml:space="preserve">"Черт. 16. Армирование труб типа ТС </w:t>
      </w:r>
      <w:proofErr w:type="spellStart"/>
      <w:r w:rsidRPr="006D67DC">
        <w:rPr>
          <w:rFonts w:ascii="Arial" w:hAnsi="Arial" w:cs="Arial"/>
          <w:sz w:val="20"/>
          <w:szCs w:val="20"/>
        </w:rPr>
        <w:t>D_у</w:t>
      </w:r>
      <w:proofErr w:type="spellEnd"/>
      <w:r w:rsidRPr="006D67DC">
        <w:rPr>
          <w:rFonts w:ascii="Arial" w:hAnsi="Arial" w:cs="Arial"/>
          <w:sz w:val="20"/>
          <w:szCs w:val="20"/>
        </w:rPr>
        <w:t xml:space="preserve"> = 1200-1600 мм"</w:t>
      </w:r>
    </w:p>
    <w:bookmarkEnd w:id="58"/>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14:anchorId="4A5D1BEA" wp14:editId="7104CCCD">
            <wp:extent cx="4610100" cy="35814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46101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59" w:name="sub_2217"/>
      <w:r w:rsidRPr="006D67DC">
        <w:rPr>
          <w:rFonts w:ascii="Arial" w:hAnsi="Arial" w:cs="Arial"/>
          <w:sz w:val="20"/>
          <w:szCs w:val="20"/>
        </w:rPr>
        <w:t xml:space="preserve">"Черт. 17. Армирование труб типа ТП </w:t>
      </w:r>
      <w:proofErr w:type="spellStart"/>
      <w:r w:rsidRPr="006D67DC">
        <w:rPr>
          <w:rFonts w:ascii="Arial" w:hAnsi="Arial" w:cs="Arial"/>
          <w:sz w:val="20"/>
          <w:szCs w:val="20"/>
        </w:rPr>
        <w:t>D_у</w:t>
      </w:r>
      <w:proofErr w:type="spellEnd"/>
      <w:r w:rsidRPr="006D67DC">
        <w:rPr>
          <w:rFonts w:ascii="Arial" w:hAnsi="Arial" w:cs="Arial"/>
          <w:sz w:val="20"/>
          <w:szCs w:val="20"/>
        </w:rPr>
        <w:t xml:space="preserve"> = 1000 мм"</w:t>
      </w:r>
    </w:p>
    <w:bookmarkEnd w:id="59"/>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14:anchorId="6031CAC8" wp14:editId="713D53AA">
            <wp:extent cx="4972050" cy="35814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49720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0" w:name="sub_2218"/>
      <w:r w:rsidRPr="006D67DC">
        <w:rPr>
          <w:rFonts w:ascii="Arial" w:hAnsi="Arial" w:cs="Arial"/>
          <w:sz w:val="20"/>
          <w:szCs w:val="20"/>
        </w:rPr>
        <w:t xml:space="preserve">"Черт. 18. Армирование труб типа ТП </w:t>
      </w:r>
      <w:proofErr w:type="spellStart"/>
      <w:r w:rsidRPr="006D67DC">
        <w:rPr>
          <w:rFonts w:ascii="Arial" w:hAnsi="Arial" w:cs="Arial"/>
          <w:sz w:val="20"/>
          <w:szCs w:val="20"/>
        </w:rPr>
        <w:t>D_у</w:t>
      </w:r>
      <w:proofErr w:type="spellEnd"/>
      <w:r w:rsidRPr="006D67DC">
        <w:rPr>
          <w:rFonts w:ascii="Arial" w:hAnsi="Arial" w:cs="Arial"/>
          <w:sz w:val="20"/>
          <w:szCs w:val="20"/>
        </w:rPr>
        <w:t xml:space="preserve"> = 1200-1600 мм"</w:t>
      </w:r>
    </w:p>
    <w:bookmarkEnd w:id="60"/>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14:anchorId="58BF8802" wp14:editId="46D19A41">
            <wp:extent cx="4419600" cy="35814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44196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1" w:name="sub_2219"/>
      <w:r w:rsidRPr="006D67DC">
        <w:rPr>
          <w:rFonts w:ascii="Arial" w:hAnsi="Arial" w:cs="Arial"/>
          <w:sz w:val="20"/>
          <w:szCs w:val="20"/>
        </w:rPr>
        <w:t xml:space="preserve">"Черт. 19. Армирование труб типа ТП </w:t>
      </w:r>
      <w:proofErr w:type="spellStart"/>
      <w:r w:rsidRPr="006D67DC">
        <w:rPr>
          <w:rFonts w:ascii="Arial" w:hAnsi="Arial" w:cs="Arial"/>
          <w:sz w:val="20"/>
          <w:szCs w:val="20"/>
        </w:rPr>
        <w:t>D_у</w:t>
      </w:r>
      <w:proofErr w:type="spellEnd"/>
      <w:r w:rsidRPr="006D67DC">
        <w:rPr>
          <w:rFonts w:ascii="Arial" w:hAnsi="Arial" w:cs="Arial"/>
          <w:sz w:val="20"/>
          <w:szCs w:val="20"/>
        </w:rPr>
        <w:t xml:space="preserve"> = 2000-2400 мм"</w:t>
      </w:r>
    </w:p>
    <w:bookmarkEnd w:id="61"/>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14:anchorId="72178E2C" wp14:editId="0CB610AB">
            <wp:extent cx="4924425" cy="35814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49244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2" w:name="sub_2220"/>
      <w:r w:rsidRPr="006D67DC">
        <w:rPr>
          <w:rFonts w:ascii="Arial" w:hAnsi="Arial" w:cs="Arial"/>
          <w:sz w:val="20"/>
          <w:szCs w:val="20"/>
        </w:rPr>
        <w:t xml:space="preserve">"Черт. 20. Армирование труб типа ТБП </w:t>
      </w:r>
      <w:proofErr w:type="spellStart"/>
      <w:r w:rsidRPr="006D67DC">
        <w:rPr>
          <w:rFonts w:ascii="Arial" w:hAnsi="Arial" w:cs="Arial"/>
          <w:sz w:val="20"/>
          <w:szCs w:val="20"/>
        </w:rPr>
        <w:t>D_у</w:t>
      </w:r>
      <w:proofErr w:type="spellEnd"/>
      <w:r w:rsidRPr="006D67DC">
        <w:rPr>
          <w:rFonts w:ascii="Arial" w:hAnsi="Arial" w:cs="Arial"/>
          <w:sz w:val="20"/>
          <w:szCs w:val="20"/>
        </w:rPr>
        <w:t xml:space="preserve"> = 1000 мм"</w:t>
      </w:r>
    </w:p>
    <w:bookmarkEnd w:id="62"/>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14:anchorId="3FAA2C24" wp14:editId="7E6C2782">
            <wp:extent cx="5238750" cy="35814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52387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3" w:name="sub_2221"/>
      <w:r w:rsidRPr="006D67DC">
        <w:rPr>
          <w:rFonts w:ascii="Arial" w:hAnsi="Arial" w:cs="Arial"/>
          <w:sz w:val="20"/>
          <w:szCs w:val="20"/>
        </w:rPr>
        <w:t xml:space="preserve">"Черт. 21. Армирование труб типа ТБП </w:t>
      </w:r>
      <w:proofErr w:type="spellStart"/>
      <w:r w:rsidRPr="006D67DC">
        <w:rPr>
          <w:rFonts w:ascii="Arial" w:hAnsi="Arial" w:cs="Arial"/>
          <w:sz w:val="20"/>
          <w:szCs w:val="20"/>
        </w:rPr>
        <w:t>D_у</w:t>
      </w:r>
      <w:proofErr w:type="spellEnd"/>
      <w:r w:rsidRPr="006D67DC">
        <w:rPr>
          <w:rFonts w:ascii="Arial" w:hAnsi="Arial" w:cs="Arial"/>
          <w:sz w:val="20"/>
          <w:szCs w:val="20"/>
        </w:rPr>
        <w:t xml:space="preserve"> = 1200-1600 мм"</w:t>
      </w:r>
    </w:p>
    <w:bookmarkEnd w:id="63"/>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14:anchorId="16349C8B" wp14:editId="7B662CC7">
            <wp:extent cx="4714875" cy="358140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471487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4" w:name="sub_2222"/>
      <w:r w:rsidRPr="006D67DC">
        <w:rPr>
          <w:rFonts w:ascii="Arial" w:hAnsi="Arial" w:cs="Arial"/>
          <w:sz w:val="20"/>
          <w:szCs w:val="20"/>
        </w:rPr>
        <w:t xml:space="preserve">"Черт. 22. Армирование труб типа ТСП </w:t>
      </w:r>
      <w:proofErr w:type="spellStart"/>
      <w:r w:rsidRPr="006D67DC">
        <w:rPr>
          <w:rFonts w:ascii="Arial" w:hAnsi="Arial" w:cs="Arial"/>
          <w:sz w:val="20"/>
          <w:szCs w:val="20"/>
        </w:rPr>
        <w:t>D_у</w:t>
      </w:r>
      <w:proofErr w:type="spellEnd"/>
      <w:r w:rsidRPr="006D67DC">
        <w:rPr>
          <w:rFonts w:ascii="Arial" w:hAnsi="Arial" w:cs="Arial"/>
          <w:sz w:val="20"/>
          <w:szCs w:val="20"/>
        </w:rPr>
        <w:t xml:space="preserve"> = 1000 мм"</w:t>
      </w:r>
    </w:p>
    <w:bookmarkEnd w:id="64"/>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14:anchorId="19D0B58C" wp14:editId="76D17B05">
            <wp:extent cx="4838700" cy="35814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48387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5" w:name="sub_2223"/>
      <w:r w:rsidRPr="006D67DC">
        <w:rPr>
          <w:rFonts w:ascii="Arial" w:hAnsi="Arial" w:cs="Arial"/>
          <w:sz w:val="20"/>
          <w:szCs w:val="20"/>
        </w:rPr>
        <w:t xml:space="preserve">"Черт. 23. Армирование труб типа ТСП </w:t>
      </w:r>
      <w:proofErr w:type="spellStart"/>
      <w:r w:rsidRPr="006D67DC">
        <w:rPr>
          <w:rFonts w:ascii="Arial" w:hAnsi="Arial" w:cs="Arial"/>
          <w:sz w:val="20"/>
          <w:szCs w:val="20"/>
        </w:rPr>
        <w:t>D_у</w:t>
      </w:r>
      <w:proofErr w:type="spellEnd"/>
      <w:r w:rsidRPr="006D67DC">
        <w:rPr>
          <w:rFonts w:ascii="Arial" w:hAnsi="Arial" w:cs="Arial"/>
          <w:sz w:val="20"/>
          <w:szCs w:val="20"/>
        </w:rPr>
        <w:t xml:space="preserve"> = 1200-1600 мм"</w:t>
      </w:r>
    </w:p>
    <w:bookmarkEnd w:id="65"/>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14:anchorId="5D6973BD" wp14:editId="3189FC7E">
            <wp:extent cx="4552950" cy="35814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45529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6" w:name="sub_2224"/>
      <w:r w:rsidRPr="006D67DC">
        <w:rPr>
          <w:rFonts w:ascii="Arial" w:hAnsi="Arial" w:cs="Arial"/>
          <w:sz w:val="20"/>
          <w:szCs w:val="20"/>
        </w:rPr>
        <w:t xml:space="preserve">"Черт. 24. Армирование труб типа ТФП </w:t>
      </w:r>
      <w:proofErr w:type="spellStart"/>
      <w:r w:rsidRPr="006D67DC">
        <w:rPr>
          <w:rFonts w:ascii="Arial" w:hAnsi="Arial" w:cs="Arial"/>
          <w:sz w:val="20"/>
          <w:szCs w:val="20"/>
        </w:rPr>
        <w:t>D_у</w:t>
      </w:r>
      <w:proofErr w:type="spellEnd"/>
      <w:r w:rsidRPr="006D67DC">
        <w:rPr>
          <w:rFonts w:ascii="Arial" w:hAnsi="Arial" w:cs="Arial"/>
          <w:sz w:val="20"/>
          <w:szCs w:val="20"/>
        </w:rPr>
        <w:t xml:space="preserve"> = 1000 мм"</w:t>
      </w:r>
    </w:p>
    <w:bookmarkEnd w:id="66"/>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14:anchorId="15A837A8" wp14:editId="716BDF40">
            <wp:extent cx="4333875" cy="358140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433387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7" w:name="sub_2225"/>
      <w:r w:rsidRPr="006D67DC">
        <w:rPr>
          <w:rFonts w:ascii="Arial" w:hAnsi="Arial" w:cs="Arial"/>
          <w:sz w:val="20"/>
          <w:szCs w:val="20"/>
        </w:rPr>
        <w:t xml:space="preserve">"Черт. 25. Армирование труб типа ТФП </w:t>
      </w:r>
      <w:proofErr w:type="spellStart"/>
      <w:r w:rsidRPr="006D67DC">
        <w:rPr>
          <w:rFonts w:ascii="Arial" w:hAnsi="Arial" w:cs="Arial"/>
          <w:sz w:val="20"/>
          <w:szCs w:val="20"/>
        </w:rPr>
        <w:t>D_у</w:t>
      </w:r>
      <w:proofErr w:type="spellEnd"/>
      <w:r w:rsidRPr="006D67DC">
        <w:rPr>
          <w:rFonts w:ascii="Arial" w:hAnsi="Arial" w:cs="Arial"/>
          <w:sz w:val="20"/>
          <w:szCs w:val="20"/>
        </w:rPr>
        <w:t xml:space="preserve"> = 1200-1600 мм"</w:t>
      </w:r>
    </w:p>
    <w:bookmarkEnd w:id="67"/>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14:anchorId="5260956E" wp14:editId="5E518E7A">
            <wp:extent cx="4657725" cy="358140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46577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8" w:name="sub_2226"/>
      <w:r w:rsidRPr="006D67DC">
        <w:rPr>
          <w:rFonts w:ascii="Arial" w:hAnsi="Arial" w:cs="Arial"/>
          <w:sz w:val="20"/>
          <w:szCs w:val="20"/>
        </w:rPr>
        <w:t xml:space="preserve">"Черт. 26. Армирование труб типа ТФП </w:t>
      </w:r>
      <w:proofErr w:type="spellStart"/>
      <w:r w:rsidRPr="006D67DC">
        <w:rPr>
          <w:rFonts w:ascii="Arial" w:hAnsi="Arial" w:cs="Arial"/>
          <w:sz w:val="20"/>
          <w:szCs w:val="20"/>
        </w:rPr>
        <w:t>D_у</w:t>
      </w:r>
      <w:proofErr w:type="spellEnd"/>
      <w:r w:rsidRPr="006D67DC">
        <w:rPr>
          <w:rFonts w:ascii="Arial" w:hAnsi="Arial" w:cs="Arial"/>
          <w:sz w:val="20"/>
          <w:szCs w:val="20"/>
        </w:rPr>
        <w:t xml:space="preserve"> = 2000-2400 мм"</w:t>
      </w:r>
    </w:p>
    <w:bookmarkEnd w:id="68"/>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14:anchorId="79D3BF46" wp14:editId="4B5DE248">
            <wp:extent cx="4191000" cy="35814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41910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9" w:name="sub_2227"/>
      <w:r w:rsidRPr="006D67DC">
        <w:rPr>
          <w:rFonts w:ascii="Arial" w:hAnsi="Arial" w:cs="Arial"/>
          <w:sz w:val="20"/>
          <w:szCs w:val="20"/>
        </w:rPr>
        <w:t>"Черт. 27"</w:t>
      </w:r>
    </w:p>
    <w:bookmarkEnd w:id="69"/>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14:anchorId="6BBEB5C0" wp14:editId="0E4F7F8A">
            <wp:extent cx="3105150" cy="35814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31051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70" w:name="sub_2228"/>
      <w:r w:rsidRPr="006D67DC">
        <w:rPr>
          <w:rFonts w:ascii="Arial" w:hAnsi="Arial" w:cs="Arial"/>
          <w:sz w:val="20"/>
          <w:szCs w:val="20"/>
        </w:rPr>
        <w:t>"Черт. 28. Вариант армирования труб типов ТС и ТСП"</w:t>
      </w:r>
    </w:p>
    <w:bookmarkEnd w:id="7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71" w:name="sub_9914"/>
      <w:r w:rsidRPr="006D67DC">
        <w:rPr>
          <w:rFonts w:ascii="Arial" w:hAnsi="Arial" w:cs="Arial"/>
          <w:b/>
          <w:bCs/>
          <w:sz w:val="20"/>
          <w:szCs w:val="20"/>
        </w:rPr>
        <w:t>Таблица 14</w:t>
      </w:r>
    </w:p>
    <w:bookmarkEnd w:id="7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Спецификация арматурных изделий и расход стали (</w:t>
      </w:r>
      <w:proofErr w:type="gramStart"/>
      <w:r w:rsidRPr="006D67DC">
        <w:rPr>
          <w:rFonts w:ascii="Arial" w:hAnsi="Arial" w:cs="Arial"/>
          <w:b/>
          <w:bCs/>
          <w:sz w:val="20"/>
          <w:szCs w:val="20"/>
        </w:rPr>
        <w:t>кг</w:t>
      </w:r>
      <w:proofErr w:type="gramEnd"/>
      <w:r w:rsidRPr="006D67DC">
        <w:rPr>
          <w:rFonts w:ascii="Arial" w:hAnsi="Arial" w:cs="Arial"/>
          <w:b/>
          <w:bCs/>
          <w:sz w:val="20"/>
          <w:szCs w:val="20"/>
        </w:rPr>
        <w:t xml:space="preserve">) на одну трубу </w:t>
      </w:r>
      <w:proofErr w:type="spellStart"/>
      <w:r w:rsidRPr="006D67DC">
        <w:rPr>
          <w:rFonts w:ascii="Arial" w:hAnsi="Arial" w:cs="Arial"/>
          <w:b/>
          <w:bCs/>
          <w:sz w:val="20"/>
          <w:szCs w:val="20"/>
        </w:rPr>
        <w:t>D_у</w:t>
      </w:r>
      <w:proofErr w:type="spellEnd"/>
      <w:r w:rsidRPr="006D67DC">
        <w:rPr>
          <w:rFonts w:ascii="Arial" w:hAnsi="Arial" w:cs="Arial"/>
          <w:b/>
          <w:bCs/>
          <w:sz w:val="20"/>
          <w:szCs w:val="20"/>
        </w:rPr>
        <w:t xml:space="preserve"> до 1000 мм </w:t>
      </w:r>
      <w:proofErr w:type="spellStart"/>
      <w:r w:rsidRPr="006D67DC">
        <w:rPr>
          <w:rFonts w:ascii="Arial" w:hAnsi="Arial" w:cs="Arial"/>
          <w:b/>
          <w:bCs/>
          <w:sz w:val="20"/>
          <w:szCs w:val="20"/>
        </w:rPr>
        <w:t>включ</w:t>
      </w:r>
      <w:proofErr w:type="spellEnd"/>
      <w:r w:rsidRPr="006D67DC">
        <w:rPr>
          <w:rFonts w:ascii="Arial" w:hAnsi="Arial" w:cs="Arial"/>
          <w:b/>
          <w:bCs/>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Марка трубы  │    Каркас     │                       Изделия арматурные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Марка │Количе-│                     Арматура класса                     │ Всего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ство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А-III        │     А-I      │        Bp-I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ГОСТ 5781              │     ГОСТ 6727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D6  │  D8  │ Итого │  D6   │Итого │  D4  │  D5  │Итого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│Т40.50-2       │  КП1  │   1   │  -   │  -   │   -   │ 10,2  │ 10,2 │ 9,8  │  -   │  9,8 │  20,0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│Т40.50-3       │  КП2  │   1   │  -   │  -   │   -   │ 10,2  │ 10,2 │  -   │ 15,4 │ 15,4 │  25,6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│Т50.50-2       │  КП3  │   1   │  -   │  -   │   -   │ 10,3  │ 10,3 │  -   │ 17,0 │ 17,0 │  27,3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│Т50.50-3       │  КП4  │   1   │  -   │  -   │   -   │ 10,3  │ 10,3 │  -   │ 22,0 │ 22,0 │  32,3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│Т60.50-2       │  КП5  │   1   │  -   │  -   │   -   │ 12,5  │ 12,5 │  -   │ 24,2 │ 24,2 │  36,7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│Т60.50-3       │  КП6  │   1   │  -   │  -   │   -   │ 12,5  │ 12,5 │  -   │ 30,7 │ 30,7 │  43,2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│Т80.50-2       │  КП7  │   1   │ 53,7 │  -   │ 53,7  │ 14,9  │ 14,9 │  -   │  -   │  -   │  68,6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│Т80.50-3       │  КП8  │   1   │ 69,8 │  -   │ 69,8  │ 14,9  │ 14,9 │  -   │  -   │  -   │  84,7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│Т100.50-2      │  КП9  │   1   │ 66,8 │  -   │ 66,8  │ 21,8  │ 21,8 │  -   │  -   │  -   │  88,6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│T100.50-3      │ КП10  │   1   │  -   │103,8 │103,8  │ 21,8  │ 21,8 │  -   │  -   │  -   │ 125,6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│ТБ40.50-2      │ КП59  │   1   │  -   │  -   │   -   │ 10,3  │ 10,3 │ 9,6  │  -   │  9,6 │  19,9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│ТБ40.50-3      │ КП60  │   1   │  -   │  -   │   -   │ 10,3  │ 10,3 │  -   │ 15,1 │ 15,1 │  25,4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│ТБ50.50-2      │ КП63  │   1   │  -   │  -   │   -   │ 10,3  │ 10,3 │  -   │ 16,6 │ 16,6 │  26,9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│ТБ50.50-3      │ КП64  │   1   │  -   │  -   │   -   │ 10,3  │ 10,3 │  -   │ 22,0 │ 22,0 │  32,3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│ТБ60.50-2      │ КП67  │   1   │  -   │  -   │   -   │ 12,6  │ 12,6 │  -   │ 24,0 │ 24,0 │  36,6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│ТБ60.50-3      │ КП68  │   1   │  -   │  -   │   -   │ 12,6  │ 12,6 │  -   │ 31,0 │ 31,0 │  43,6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│ТБ80.50-2      │ КП71  │   1   │ 53,4 │  -   │ 53,4  │ 14,9  │ 14,9 │  -   │  -   │  -   │  68,3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│ТБ80.50-3      │ КП72  │   1   │ 70,7 │  -   │ 70,7  │ 14,9  │ 14,9 │  -   │  -   │  -   │  85,6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│ТБ100.50-2     │ КП75  │   1   │ 66,4 │  -   │ 66,4  │ 21,8  │ 21,8 │  -   │  -   │  -   │  88,2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│ТБ100.50-3     │ КП76  │   1   │  -   │101,9 │101,9  │ 21,8  │ 21,8 │  -   │  -   │  -   │ 123,7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│TC40.25-2      │ КП57  │   1   │  -   │  -   │   -   │  5,3  │  5,3 │ 5,1  │  -   │  5,1 │  10,4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│TC40.25-3      │ КП58  │   1   │  -   │  -   │   -   │  5,3  │  5,3 │  -   │  8,0 │  8,0 │  13,3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│TC40.50-2      │ КП59  │   1   │  -   │  -   │   -   │ 10,3  │ 10,3 │ 9,6  │  -   │  9,6 │  19,9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│TC40.50-3      │ КП60  │   1   │  -   │  -   │   -   │ 10,3  │ 10,3 │  -   │ 15,1 │ 15,1 │  25,4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│TC50.25-2      │ КП61  │   1   │  -   │  -   │   -   │  5,3  │  5,3 │  -   │  8,9 │  8,9 │  14,2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│TC50.25-3      │ КП62  │   1   │  -   │  -   │   -   │  5,3  │  5,3 │  -   │ 11,6 │ 11,6 │  16,9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│TC50.50-2      │ КП63  │   1   │  -   │  -   │   -   │ 10,3  │ 10,3 │  -   │ 16,6 │ 16,6 │  26,9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│TC50.50-3      │ КП64  │   1   │  -   │  -   │   -   │ 10,3  │ 10,3 │  -   │ 22,0 │ 22,0 │  32,3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│TC60.25-2      │ КП65  │   1   │  -   │  -   │   -   │  6,5  │  6,5 │  -   │ 12,6 │ 12,6 │  19,1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│TC60.25-3      │ КП66  │   1   │  -   │  -   │   -   │  6,5  │  6,5 │  -   │ 16,2 │ 16,2 │  22,7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│TC60.50-2      │ КП67  │   1   │  -   │  -   │   -   │ 12,6  │ 12,6 │  -   │ 24,0 │ 24,0 │  36,6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│TC60.50-3      │ КП68  │   1   │  -   │  -   │   -   │ 12,6  │ 12,6 │  -   │ 31,0 │ 31,0 │  43,6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│ТС80.35-2      │ КП69  │   1   │ 38,2 │  -   │ 38,2  │ 10,6  │ 10,6 │  -   │  -   │  -   │  48,8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│TC80.35-3      │ КП70  │   1   │ 50,5 │  -   │ 50,5  │ 10,6  │ 10,6 │  -   │  -   │  -   │  61,1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│TC80.50-2      │ КП71  │   1   │ 53,4 │  -   │ 53,4  │ 14,9  │ 14,9 │  -   │  -   │  -   │  68,3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│TC80.50-3      │ КП72  │   1   │ 70,7 │  -   │ 70,7  │ 14,9  │ 14,9 │  -   │  -   │  -   │  85,6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│TC100.35-2     │ КП73  │   1   │ 47,7 │  -   │ 47,7  │ 15,5  │ 15,5 │  -   │  -   │  -   │  63,2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│TC100.35-3     │ КП74  │   1   │  -   │ 73,3 │ 73,3  │ 15,5  │ 15,5 │  -   │  -   │  -   │  88,8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│TC100.50-2     │ КП77  │   1   │ 66,6 │  -   │ 66,6  │ 21,8  │ 21,8 │  -   │  -   │  -   │  88,4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│TC100.50-3     │ КП78  │   1   │  -   │102,1 │102,1  │ 21,8  │ 21,8 │  -   │  -   │  -   │ 123,9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│ТП100.50-2     │  КП9  │   1   │ 66,8 │  -   │ 66,8  │ 21,8  │ 21,8 │  -   │  -   │  -   │  88,6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│ТП100.50-3     │ КП10  │   1   │  -   │103,8 │103,8  │ 21,8  │ 21,8 │  -   │  -   │  -   │ 125,6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│ТБП100.50-2    │ КП24  │   1   │ 67,4 │  -   │ 67,4  │ 22,0  │ 22,0 │  -   │  -   │  -   │  89,4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│ТБП100.50-3    │ КП25  │   1   │  -   │104,7 │104,7  │ 22,0  │ 22,0 │  -   │  -   │  -   │ 126,7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│ТСП100.35-2    │ КП35  │   1   │ 48,6 │  -   │ 48,6  │ 15,7  │ 15,7 │  -   │  -   │  -   │  64,3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│ТСП100.35-3    │ КП36  │   1   │  -   │ 76,1 │ 76,1  │ 15,7  │ 15,7 │  -   │  -   │  -   │  91,8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│ТСП100.50-2    │ КП37  │   1   │ 67,5 │  -   │ 67,5  │ 22,0  │ 22,0 │  -   │  -   │  -   │  89,5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│ТСП100.50-3    │ КП38  │   1   │  -   │104,9 │104,9  │ 22,0  │ 22,0 │  -   │  -   │  -   │ 126,9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│ТФП100.50-2    │ КП146 │   1   │ 63,2 │  -   │ 63,2  │ 21,0  │ 21,0 │  -   │  -   │  -   │  84,2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│ТФП100.50-3    │ КП147 │   1   │  -   │ 96,9 │ 96,9  │ 21,0  │ 21,0 │  -   │  -   │  -   │ 117,9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72" w:name="sub_9915"/>
      <w:r w:rsidRPr="006D67DC">
        <w:rPr>
          <w:rFonts w:ascii="Arial" w:hAnsi="Arial" w:cs="Arial"/>
          <w:b/>
          <w:bCs/>
          <w:sz w:val="20"/>
          <w:szCs w:val="20"/>
        </w:rPr>
        <w:t>Таблица 15</w:t>
      </w:r>
    </w:p>
    <w:bookmarkEnd w:id="7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Спецификация арматурных изделий и расход стали (</w:t>
      </w:r>
      <w:proofErr w:type="gramStart"/>
      <w:r w:rsidRPr="006D67DC">
        <w:rPr>
          <w:rFonts w:ascii="Arial" w:hAnsi="Arial" w:cs="Arial"/>
          <w:b/>
          <w:bCs/>
          <w:sz w:val="20"/>
          <w:szCs w:val="20"/>
        </w:rPr>
        <w:t>кг</w:t>
      </w:r>
      <w:proofErr w:type="gramEnd"/>
      <w:r w:rsidRPr="006D67DC">
        <w:rPr>
          <w:rFonts w:ascii="Arial" w:hAnsi="Arial" w:cs="Arial"/>
          <w:b/>
          <w:bCs/>
          <w:sz w:val="20"/>
          <w:szCs w:val="20"/>
        </w:rPr>
        <w:t xml:space="preserve">) на одну трубу </w:t>
      </w:r>
      <w:proofErr w:type="spellStart"/>
      <w:r w:rsidRPr="006D67DC">
        <w:rPr>
          <w:rFonts w:ascii="Arial" w:hAnsi="Arial" w:cs="Arial"/>
          <w:b/>
          <w:bCs/>
          <w:sz w:val="20"/>
          <w:szCs w:val="20"/>
        </w:rPr>
        <w:t>D_y</w:t>
      </w:r>
      <w:proofErr w:type="spellEnd"/>
      <w:r w:rsidRPr="006D67DC">
        <w:rPr>
          <w:rFonts w:ascii="Arial" w:hAnsi="Arial" w:cs="Arial"/>
          <w:b/>
          <w:bCs/>
          <w:sz w:val="20"/>
          <w:szCs w:val="20"/>
        </w:rPr>
        <w:t xml:space="preserve"> 1200 мм и более</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drawing>
          <wp:inline distT="0" distB="0" distL="0" distR="0" wp14:anchorId="1ADC7D1E" wp14:editId="17B8B347">
            <wp:extent cx="3990975" cy="358140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399097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sectPr w:rsidR="006D67DC" w:rsidRPr="006D67DC" w:rsidSect="00243D02">
          <w:pgSz w:w="16838" w:h="11906" w:orient="landscape"/>
          <w:pgMar w:top="850" w:right="1440" w:bottom="850" w:left="1440" w:header="720" w:footer="720" w:gutter="0"/>
          <w:cols w:space="720"/>
          <w:noEndnote/>
          <w:docGrid w:linePitch="299"/>
        </w:sect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Марка трубы │       Основной каркас        │         Каркас          │  Фиксатор  │                      Изделия арматурные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наружный   │  внутренний   │ втулочной  │поперечного │            │                   Арматура класса                    │Всего│</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части    │армирования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Марка  │Коли-│ Марка  │Коли- │            │            │            │        А-III        │        A-I        │    Вр-I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│чест-│        │чество├─────┬──────┼─────┬──────┼──────┬─────┼─────────────────────┴───────────────────┼────────────┤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во  │        │      │Марка│Коли- │Марка│Коли- │Марка │Коли-│                ГОСТ 5781                │  ГОСТ 6727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│чество│     │чество│      │чест-├──────┬───────┬──────┬──────┬─────┬──────┼──────┬─────┤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во  │  D6  │  D8   │Итого │  D6  │ D8  │Итого │  D5  │Итого│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│Т120.50-1    │  КП11  │  1  │ КП127  │  1   │  -  │  -   │  -  │  -   │  Ф1  │ 60  │ 87,0 │   -   │ 87,0 │ 42,9 │  -  │ 42,9 │ 2,4  │ 2,4 │132,3│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│Т120.50-2    │  КП12  │  1  │ КП128  │  1   │  -  │  -   │  -  │  -   │  Ф1  │ 60  │  -   │ 144,1 │144,1 │ 42,9 │  -  │ 42,9 │ 2,4  │ 2,4 │189,4│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│Т120.50-3    │  КП13  │  1  │ КП129  │  1   │  -  │  -   │  -  │  -   │  Ф1  │ 60  │  -   │ 228,4 │228,4 │ 42,9 │  -  │ 42,9 │ 2,4  │ 2,4 │273,7│</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│T140.50-1    │  КП14  │  1  │ КП133  │  1   │  -  │  -   │  -  │  -   │  Ф1  │ 72  │139,5 │   -   │139,5 │ 51,9 │  -  │ 51,9 │ 2,9  │ 2,9 │194,3│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│Т140.50-2    │  КП15  │  1  │ КП134  │  1   │  -  │  -   │  -  │  -   │  Ф1  │ 72  │  -   │ 223,4 │223,4 │ 51,9 │  -  │ 51,9 │ 2,9  │ 2,9 │278,2│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│Т140.50-3    │  КП16  │  1  │ КП135  │  1   │  -  │  -   │  -  │  -   │  Ф1  │ 72  │  -   │ 324,5 │324,5 │ 51,9 │  -  │ 51,9 │ 2,9  │ 2,9 │379,3│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│T160-50-1    │  КП17  │  1  │ КП139  │  1   │  -  │  -   │  -  │  -   │  Ф2  │ 78  │192,1 │   -   │192,1 │ 56,4 │  -  │ 56,4 │ 3,1  │ 3,1 │251,6│</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│Т160.50-2    │  КП18  │  1  │ КП140  │  1   │  -  │  -   │  -  │  -   │  Ф2  │ 78  │  -   │ 282,7 │282,7 │ 56,4 │  -  │ 56,4 │ 3,1  │ 3,1 │342,2│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│Т160.50-3    │  КП19  │  1  │ КП141  │  1   │  -  │  -   │  -  │  -   │  Ф2  │ 78  │  -   │ 437,8 │437,8 │ 56,4 │  -  │ 56,4 │ 3,1  │ 3,1 │497,3│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│TБ120.50-1   │  КП82  │  1  │ КП109  │  1   │  -  │  -   │  -  │  -   │  Ф1  │ 60  │ 86,5 │   -   │ 86,5 │ 43,6 │  -  │ 43,6 │ 2,4  │ 2,4 │132,5│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│ТБ120.50-2   │  КП83  │  1  │ КП110  │  1   │  -  │  -   │  -  │  -   │  Ф1  │ 60  │  -   │ 142,4 │142,4 │ 43,6 │  -  │ 43,6 │ 2,4  │ 2,4 │188,4│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│ТБ120.50-3   │  КП84  │  1  │ КП111  │  1   │  -  │  -   │  -  │  -   │  Ф1  │ 60  │  -   │ 232,4 │232,4 │ 43,6 │  -  │ 43,6 │ 2,4  │ 2,4 │278,4│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│ТБ140.50-1   │  КП91  │  1  │ КП115  │  1   │  -  │  -   │  -  │  -   │  Ф1  │ 72  │141,3 │   -   │141,3 │ 53,0 │  -  │ 53,0 │ 2,9  │ 2,9 │197,2│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│ТБ140.50-2   │  КП92  │  1  │ КП116  │  1   │  -  │  -   │  -  │  -   │  Ф1  │ 72  │  -   │ 224,6 │224,6 │ 53,0 │  -  │ 53,0 │ 2,9  │ 2,9 │280,5│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│ТБ140.50-3   │  КП93  │  1  │ КП117  │  1   │  -  │  -   │  -  │  -   │  Ф1  │ 72  │  -   │ 332,7 │332,7 │ 53,0 │  -  │ 53,0 │ 2,9  │ 2,9 │388,6│</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│ТБ160.50-1   │ КП100  │  1  │ КП121  │  1   │  -  │  -   │  -  │  -   │  Ф2  │ 78  │195,6 │   -   │195,6 │ 57,6 │  -  │ 57,6 │ 3,1  │ 3,1 │256,3│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│ТБ160.50-2   │ КП101  │  1  │ КП122  │  1   │  -  │  -   │  -  │  -   │  Ф2  │ 78  │  -   │ 286,2 │286,2 │ 57,6 │  -  │ 57,6 │ 3,1  │ 3,1 │346,9│</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│ТБ160.50-3   │ КП102  │  1  │ КП123  │  1   │  -  │  -   │  -  │  -   │  Ф2  │ 78  │  -   │ 452,4 │452,4 │ 57,6 │  -  │ 57,6 │ 3,1  │ 3,1 │513,1│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│ТС120.35-1   │  КП79  │  1  │ КП106  │  1   │ К1  │  1   │  -  │  -   │  Ф1  │ 50  │ 61,7 │   8,8 │ 70,5 │ 32,0 │  -  │ 32,0 │ 2,0  │ 2,0 │104,5│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│ТС120.35-2   │  КП80  │  1  │ КП107  │  1   │ К1  │  1   │  -  │  -   │  Ф1  │ 50  │  -   │ 110,7 │110,7 │ 32,0 │  -  │ 32,0 │ 2,0  │ 2,0 │144,7│</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│TC120.35-3   │  КП81  │  1  │ КП108  │  1   │ К1  │  1   │  -  │  -   │  Ф1  │ 50  │  -   │ 173,5 │173,5 │ 32,0 │  -  │ 32,0 │ 2,0  │ 2,0 │207,5│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│ТС120.50-1   │  КП85  │  1  │ КП109  │  1   │ К1  │  1   │  -  │  -   │  Ф1  │ 60  │ 85,7 │   8,8 │ 94,5 │ 44,6 │  -  │ 44,6 │ 2,4  │ 2,4 │141,5│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│ТС120.50-2   │  КП86  │  1  │ КП110  │  1   │ К1  │  1   │  -  │  -   │  Ф1  │ 60  │  -   │ 149,8 │149,8 │ 44,6 │  -  │ 44,6 │ 2,4  │ 2,4 │196,8│</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│ТС120.50-3   │  КП87  │  1  │ КП111  │  1   │ К1  │  1   │  -  │  -   │  Ф1  │ 60  │  -   │ 239,1 │239,1 │ 44,6 │  -  │ 44,6 │ 2,4  │ 2,4 │286,1│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│ТС140.35-1   │  КП88  │  1  │ КП112  │  1   │ К2  │  1   │  -  │  -   │  Ф1  │ 60  │100,3 │  10,0 │110,3 │ 38,8 │  -  │ 38,8 │ 2,4  │ 2,4 │151,5│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│ТС140.35-2   │  КП89  │  1  │ КП113  │  1   │ К2  │  1   │  -  │  -   │  Ф1  │ 60  │  -   │ 169,7 │169,7 │ 38,8 │  -  │ 38,8 │ 2,4  │ 2,4 │210,9│</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│ТС140.35-3   │  КП90  │  1  │ КП114  │  1   │ К2  │  1   │  -  │  -   │  Ф1  │ 60  │  -   │ 245,3 │245,3 │ 38,8 │  -  │ 38,8 │ 2,4  │ 2,4 │286,5│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│ТС140.50-1   │  КП94  │  1  │ КП115  │  1   │ К2  │  1   │  -  │  -   │  Ф1  │ 72  │140,8 │  10,0 │150,8 │ 54,1 │  -  │ 54,1 │ 2,9  │ 2,9 │207,8│</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│ТС140.50-2   │  КП95  │  1  │ КП116  │  1   │ К2  │  1   │  -  │  -   │  Ф1  │ 72  │  -   │ 232,4 │232,4 │ 54,1 │  -  │ 54,1 │ 2,9  │ 2,9 │289,4│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│ТС140.50-3   │  КП96  │  1  │ КП117  │  1   │ К2  │  1   │  -  │  -   │  Ф1  │ 72  │  -   │ 339,5 │339,5 │ 54,1 │  -  │ 54,1 │ 2,9  │ 2,9 │396,5│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│ТС160.35-1   │  КП97  │  1  │ КП118  │  1   │ К3  │  1   │  -  │  -   │  Ф2  │ 65  │139,1 │  11,4 │150,5 │ 42,3 │  -  │ 42,3 │ 2,6  │ 2,6 │195,4│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│ТС160.35-2   │  КП96  │  1  │ КП119  │  1   │ К3  │  1   │  -  │  -   │  Ф2  │ 65  │  -   │ 214,4 │214,4 │ 42,3 │  -  │ 42,3 │ 2,6  │ 2,6 │259,3│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│ТС160.35-3   │  КП98  │  1  │ КП120  │  1   │ К3  │  1   │  -  │  -   │  Ф2  │ 65  │  -   │ 330,6 │330,6 │ 42,3 │  -  │ 42,3 │ 2,6  │ 2,6 │375,5│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│ТС160.50-1   │ КП103  │  1  │ КП121  │  1   │ К3  │  1   │  -  │  -   │  Ф2  │ 78  │196,1 │  11,4 │207,5 │ 58,9 │  -  │ 58,9 │ 3,1  │ 3,1 │269,5│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│TC160.50-2   │ КП104  │  1  │ КП122  │  1   │ К3  │  1   │  -  │  -   │  Ф2  │ 78  │  -   │ 294,8 │294,8 │ 58,9 │  -  │ 58,9 │ 3,1  │ 3,1 │356,8│</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│ТС160.50-3   │ КП105  │  1  │ КП123  │  1   │ К3  │  1   │  -  │  -   │  Ф2  │ 78  │  -   │ 459,2 │459,2 │ 58,9 │  -  │ 58,9 │ 3,1  │ 3,1 │521,2│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│ТП120.50-1   │  КП11  │  1  │ КП127  │  1   │  -  │  -   │  -  │  -   │  Ф1  │ 60  │ 87,0 │   -   │ 87,0 │ 42,9 │  -  │ 42,9 │ 2,4  │ 2,4 │132,3│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│ТП120.50-2   │  КП12  │  1  │ КП128  │  1   │  -  │  -   │  -  │  -   │  Ф1  │ 60  │  -   │ 144,1 │144,1 │ 42,9 │  -  │ 42,9 │ 2,4  │ 2,4 │189,4│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│ТП120.50-3   │  КП13  │  1  │ КП129  │  1   │  -  │  -   │  -  │  -   │  Ф1  │ 60  │  -   │ 228,4 │228,4 │ 42,9 │  -  │ 42,9 │ 2,4  │ 2,4 │273,4│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 140.50-1  │  КП14  │  1  │ КП133  │  1   │  -  │  -   │  -  │  -   │  Ф1  │ 72  │139,5 │   -   │139,5 │ 51,9 │  -  │ 51,9 │ 2,9  │ 2,9 │194,3│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│ТП140.50-2   │  КП15  │  1  │ КП134  │  1   │  -  │  -   │  -  │  -   │  Ф1  │ 72  │  -   │ 223,4 │223,4 │ 51,9 │  -  │ 51,9 │ 2,9  │ 2,9 │278,2│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│ТП140.50-3   │  КП16  │  1  │ КП135  │  1   │  -  │  -   │  -  │  -   │  Ф1  │ 72  │  -   │ 324,5 │324,5 │ 51,9 │  -  │ 51,9 │ 2,9  │ 2,9 │379,3│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│ТП160.50-1   │  КП17  │  1  │ КП139  │  1   │  -  │  -   │  -  │  -   │  Ф2  │ 78  │192,1 │   -   │192,1 │ 56,4 │  -  │ 56,4 │ 3,1  │ 3,1 │251,6│</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│ТП160.50-2   │  КП18  │  1  │ КП140  │  1   │  -  │  -   │  -  │  -   │  Ф2  │ 78  │  -   │ 282,7 │282,7 │ 56,4 │  -  │ 56,4 │ 3,1  │ 3,1 │342,2│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│ТП160.50-3   │  КП19  │  1  │ КП141  │  1   │  -  │  -   │  -  │  -   │  Ф2  │ 78  │  -   │ 437,8 │437,8 │ 56,4 │     │ 56,4 │ 3,1  │ 3,1 │497,3│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│ТП200.45-1   │  КП20  │  1  │ КП142  │  1   │  -  │  -   │ К4  │  40  │  Ф2  │ 96  │  -   │ 336,3 │336,3 │ 72,8 │38,0 │110,8 │ 3,8  │ 3,8 │450,9│</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│ТП200.45-2   │  КП21  │  1  │ КП143  │  1   │  -  │  -   │ К4  │  40  │  Ф2  │ 96  │  -   │ 447,9 │447,9 │ 72,8 │38,0 │110,8 │ 3,8  │ 3,8 │562,5│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│ТП240.30-1   │  КП22  │  1  │ КП144  │  1   │  -  │  -   │ К5  │  28  │  Ф3  │ 76  │  -   │ 363,3 │363,3 │ 57,7 │31,6 │ 89,3 │ 3,8  │ 3,8 │456,4│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│ТП240.30-2   │  КП23  │  1  │ КП145  │  1   │  -  │  -   │ К5  │  28  │  Ф3  │ 76  │  -   │ 453,9 │453,9 │ 57,7 │31,6 │ 89,3 │ 3,8  │ 3,8 │547,0│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│ТБП120.50-1  │  КП26  │  1  │ КП127  │  1   │  -  │  -   │  -  │  -   │  Ф1  │ 60  │ 88,0 │   -   │ 88,0 │ 43,1 │  -  │ 43,1 │ 2,4  │ 2,4 │133,5│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│ТБП120.50-2  │  КП27  │  1  │ КП128  │  1   │  -  │  -   │  -  │  -   │  Ф1  │ 60  │  -   │ 145,8 │145,8 │ 43,1 │  -  │ 43,1 │ 2,4  │ 2,4 │191,3│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│ТБП120.50-3  │  КП28  │  1  │ КП129  │  1   │  -  │  -   │  -  │  -   │  Ф1  │ 60  │  -   │ 230,7 │230,7 │ 43,1 │  -  │ 43,1 │ 2,4  │ 2,4 │276,2│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│ТБП140.50-1  │  КП29  │  1  │ КП133  │  1   │  -  │  -   │  -  │  -   │  Ф1  │ 72  │141,0 │   -   │141,0 │ 52,2 │  -  │ 52,2 │ 2,9  │ 2,9 │196,1│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│ТБП140.50-2  │  КП30  │  1  │ КП134  │  1   │  -  │  -   │  -  │  -   │  Ф1  │ 72  │  -   │ 224,8 │224,8 │ 52,2 │  -  │ 52,2 │ 2,9  │ 2,9 │279,9│</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│ТБП140.50-3  │  КП31  │  1  │ КП135  │  1   │  -  │  -   │  -  │  -   │  Ф1  │ 72  │      │ 326,7 │326,7 │ 52,2 │  -  │ 52,2 │ 2,9  │ 2,9 │381,8│</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│ТБП160.50-1  │  КП32  │  1  │ КП139  │  1   │  -  │  -   │  -  │  -   │  Ф2  │ 78  │193,7 │   -   │193,7 │ 56,8 │  -  │ 56,8 │ 3,1  │ 3,1 │253,6│</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│ТБП160.50-2  │  КП33  │  1  │ КП140  │  1   │  -  │  -   │  -  │  -   │  Ф2  │ 78  │  -   │ 284,9 │284,9 │ 56,8 │  -  │ 56,8 │ 3,1  │ 3,1 │344,8│</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│ТБП160.50-3  │  КП34  │  1  │ КП141  │  1   │  -  │  -   │  -  │  -   │  Ф2  │ 78  │  -   │ 441,5 │441,5 │ 56,8 │  -  │ 56,8 │ 3,1  │ 3,1 │501,4│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│ТСП120.35-1  │  КП39  │  1  │ КП124  │  1   │ К1  │  1   │  -  │  -   │  Ф1  │ 50  │ 63,4 │   8,8 │ 72,2 │ 31,4 │  -  │ 31,4 │ 2,0  │ 2,0 │105,6│</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│ТСП120.35-2  │  КП40  │  1  │ КП125  │  1   │ К1  │  1   │  -  │  -   │  Ф1  │ 50  │  -   │ 114,1 │114,1 │ 31,4 │  -  │ 31,4 │ 2,0  │ 2,0 │147,5│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│ТСП120.35-3  │  КП41  │  1  │ КП126  │  1   │ К1  │  1   │  -  │  -   │  Ф1  │ 50  │  -   │ 171,9 │171,9 │ 31,4 │  -  │ 31,4 │ 2,0  │ 2,0 │205,3│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│ТСП120.50-1  │  КП42  │  1  │ КП127  │  1   │ К1  │  1   │  -  │  -   │  Ф1  │ 60  │ 87,2 │   8,8 │ 96,0 │ 44,1 │  -  │ 44,1 │ 2,4  │ 2,4 │142,5│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│ТСП120.50-2  │  КП43  │  1  │ КП128  │  1   │ К1  │  1   │  -  │  -   │  Ф1  │ 60  │  -   │ 153,3 │153,3 │ 44,1 │  -  │ 44,1 │ 2,4  │ 2,4 │199,8│</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│ГСП120.50-3  │  КП44  │  1  │ КП129  │  1   │ К1  │  1   │  -  │  -   │  Ф1  │ 60  │  -   │ 237,4 │237,4 │ 44,1 │  -  │ 44,1 │ 2,4  │ 2,4 │283,9│</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│ТСП140.35-1  │  КП45  │  1  │ КП130  │  1   │ К2  │  1   │  -  │  -   │  Ф1  │ 60  │ 99,6 │  10,0 │109,6 │ 38,0 │  -  │ 38,0 │ 2,4  │ 2,4 │150,0│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│ТСП140.35-2  │  КП46  │  1  │ КП131  │  1   │ К2  │  1   │  -  │  -   │  Ф1  │ 60  │  -   │ 170,0 │170,0 │ 38,0 │  -  │ 38,0 │ 2,4  │ 2,4 │210,4│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│ТСП140.35-3  │  КП47  │  1  │ КП132  │  1   │ К2  │  1   │  -  │  -   │  Ф1  │ 60  │  -   │ 239,6 │239,6 │ 38,0 │  -  │ 38,0 │ 2,4  │ 2,4 │280,0│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│ТСП140.50-1  │  КП48  │  1  │ КП133  │  1   │ К2  │  1   │  -  │  -   │  Ф1  │ 72  │139,2 │  10,0 │149,2 │ 53,3 │  -  │ 53,3 │ 2,9  │ 2,9 │205,4│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│ТСП140.50-2  │  КП49  │  1  │ КП134  │  1   │ К2  │  1   │  -  │  -   │  Ф1  │ 72  │  -   │ 232,9 │232,9 │ 53,3 │  -  │ 53,3 │ 2,9  │ 2,9 │289,1│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│ТСП140.50-3  │  КП50  │  1  │ КП135  │  1   │ К2  │  1   │  -  │  -   │  Ф1  │ 72  │  -   │ 333,8 │333,8 │ 53,3 │  -  │ 53,3 │ 2,9  │ 2,9 │390,0│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│ТСП160.35-1  │  КП51  │  1  │ КП136  │  1   │ К3  │  1   │  -  │  -   │  Ф2  │ 65  │136,3 │  11,4 │147,7 │ 41,4 │  -  │ 41,4 │ 2,6  │ 2,6 │191,7│</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│ТСП160.35-2  │  КП52  │  1  │ КП137  │  1   │ К3  │  1   │  -  │  -   │  Ф2  │ 65  │  -   │ 213,1 │213,1 │ 41,4 │  -  │ 41,4 │ 2,6  │ 2,6 │257,1│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│ТСП160.35-3  │  КП53  │  1  │ КП138  │  1   │ К3  │  1   │  -  │  -   │  Ф2  │ 65  │  -   │ 319,9 │319,9 │ 41,4 │  -  │ 41,4 │ 2,6  │ 2,6 │363,9│</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│ТСП160.50-1  │  КП54  │  1  │ КП139  │  1   │ К3  │  1   │  -  │  -   │  Ф2  │ 78  │191,8 │  11,4 │203,2 │ 58,0 │  -  │ 58,0 │ 3,1  │ 3,1 │264,3│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│ТСП160.50-2  │  КП55  │  1  │ КП140  │  1   │ К3  │  1   │  -  │  -   │  Ф2  │ 78  │  -   │ 293,6 │293,6 │ 58,0 │  -  │ 58,0 │ 3,1  │ 3,1 │354,7│</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│ТСП160.50-3  │  КП56  │  1  │ КП141  │  1   │ К3  │  1   │  -  │  -   │  Ф2  │ 78  │      │ 448,5 │448,5 │ 58,0 │  -  │ 58,0 │ 3,1  │ 3,1 │509,6│</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│ТФП120.50-1  │ КП148  │  1  │ КП161  │  1   │  -  │  -   │  -  │  -   │  Ф1  │ 60  │ 82,4 │   -   │ 82,4 │ 42,1 │  -  │ 42,1 │ 2,4  │ 2,4 │126,9│</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│ТФП120.50-2  │ КП149  │  1  │ КП162  │  1   │  -  │  -   │  -  │  -   │  Ф1  │ 60  │  -   │ 135,6 │135,6 │ 42,1 │  -  │ 42,1 │ 2,4  │ 2,4 │180,1│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│ТФП120.50-3  │ КП150  │  1  │ КП163  │  1   │  -  │  -   │  -  │  -   │  Ф1  │ 60  │  -   │ 221,5 │221,5 │ 42,1 │  -  │ 42,1 │ 2,4  │ 2,4 │266,0│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│ТФП140.50-1  │ КП151  │  1  │ КП164  │  1   │  -  │  -   │  -  │  -   │  Ф1  │ 72  │134,6 │   -   │134,6 │ 51,1 │  -  │ 51,1 │ 2,9  │ 2,9 │188,6│</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│ТФП140.50-2  │ КП152  │  1  │ КП165  │  1   │  -  │  -   │  -  │  -   │  Ф1  │ 72  │  -   │ 214,0 │214,0 │ 51,1 │  -  │ 51,1 │ 2,9  │ 2,9 │268,0│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│ТФП140.50-3  │ КП153  │  1  │ КП166  │  1   │  -  │  -   │  -  │  -   │  Ф1  │ 72  │  -   │ 317,1 │317,1 │ 51,1 │  -  │ 51,1 │ 2,9  │ 2,9 │371,1│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│ТФП160.50-1  │ КП154  │  1  │ КП167  │  1   │  -  │  -   │  -  │  -   │  Ф2  │ 78  │187,4 │   -   │187,4 │ 55,5 │  -  │ 55,5 │ 3,1  │ 3,1 │246,0│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│ТФП160.50-2  │ КП155  │  1  │ КП168  │  1   │  -  │  -   │  -  │  -   │  Ф2  │ 78  │  -   │ 272,9 │272,9 │ 55,5 │  -  │ 55,5 │ 3,1  │ 3,1 │331,5│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│ТФП160.50-3  │ КП156  │  1  │ КП169  │  1   │  -  │  -   │  -  │  -   │  Ф2  │ 78  │  -   │ 431,4 │431,4 │ 55,5 │  -  │ 55,5 │ 3,1  │ 3,1 │490,0│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│ТФП200.45-1  │ КП157  │  1  │ КП170  │  1   │  -  │  -   │ К4  │  40  │  Ф2  │ 96  │  -   │ 324,8 │324,8 │ 71,5 │38,0 │109,5 │ 3,8  │ 3,8 │438,1│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│ТФП200.45-2  │ КП158  │  1  │ КП171  │  1   │  -  │  -   │ К4  │  40  │  Ф2  │ 96  │  -   │ 439,1 │439,1 │ 71,5 │38,0 │109,5 │ 3,8  │ 3,8 │552,4│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│ТФП240.30-1  │ КП159  │  1  │ КП172  │  1   │  -  │  -   │ К5  │  28  │  Ф3  │ 76  │  -   │ 351,5 │351,5 │ 55,9 │31,6 │ 87,5 │ 3,8  │ 3,8 │442,8│</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│ТФП240.30-2  │ КП160  │  1  │ КП173  │  1   │  -  │  -   │ К5  │  28  │  Ф3  │ 76  │  -   │ 446,2 │446,2 │ 55,9 │31,6 │ 87,5 │ 3,8  │ 3,8 │537,5│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sectPr w:rsidR="006D67DC" w:rsidRPr="006D67DC">
          <w:pgSz w:w="23811" w:h="16838" w:orient="landscape"/>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73" w:name="sub_2229"/>
      <w:r w:rsidRPr="006D67DC">
        <w:rPr>
          <w:rFonts w:ascii="Arial" w:hAnsi="Arial" w:cs="Arial"/>
          <w:sz w:val="20"/>
          <w:szCs w:val="20"/>
        </w:rPr>
        <w:lastRenderedPageBreak/>
        <w:t>"Черт. 29. Каркасы КП1-КП23"</w:t>
      </w:r>
    </w:p>
    <w:bookmarkEnd w:id="73"/>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14:anchorId="188252E3" wp14:editId="5AB2877C">
            <wp:extent cx="3743325" cy="358140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a:stretch>
                      <a:fillRect/>
                    </a:stretch>
                  </pic:blipFill>
                  <pic:spPr bwMode="auto">
                    <a:xfrm>
                      <a:off x="0" y="0"/>
                      <a:ext cx="37433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74" w:name="sub_2230"/>
      <w:r w:rsidRPr="006D67DC">
        <w:rPr>
          <w:rFonts w:ascii="Arial" w:hAnsi="Arial" w:cs="Arial"/>
          <w:sz w:val="20"/>
          <w:szCs w:val="20"/>
        </w:rPr>
        <w:t>"Черт. 30. Каркасы КП24-КП56"</w:t>
      </w:r>
    </w:p>
    <w:bookmarkEnd w:id="74"/>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14:anchorId="0E0482A8" wp14:editId="5E151C01">
            <wp:extent cx="3933825" cy="35814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39338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75" w:name="sub_2231"/>
      <w:r w:rsidRPr="006D67DC">
        <w:rPr>
          <w:rFonts w:ascii="Arial" w:hAnsi="Arial" w:cs="Arial"/>
          <w:sz w:val="20"/>
          <w:szCs w:val="20"/>
        </w:rPr>
        <w:t>"Черт. 31. Каркасы КП57-КП78"</w:t>
      </w:r>
    </w:p>
    <w:bookmarkEnd w:id="75"/>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14:anchorId="6AE03C4F" wp14:editId="37769CC2">
            <wp:extent cx="4343400" cy="35814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43434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76" w:name="sub_2232"/>
      <w:r w:rsidRPr="006D67DC">
        <w:rPr>
          <w:rFonts w:ascii="Arial" w:hAnsi="Arial" w:cs="Arial"/>
          <w:sz w:val="20"/>
          <w:szCs w:val="20"/>
        </w:rPr>
        <w:t>"Черт. 32. Каркасы КП79-КП105"</w:t>
      </w:r>
    </w:p>
    <w:bookmarkEnd w:id="76"/>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14:anchorId="5C689445" wp14:editId="330CF415">
            <wp:extent cx="5248275" cy="3581400"/>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524827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77" w:name="sub_2233"/>
      <w:r w:rsidRPr="006D67DC">
        <w:rPr>
          <w:rFonts w:ascii="Arial" w:hAnsi="Arial" w:cs="Arial"/>
          <w:sz w:val="20"/>
          <w:szCs w:val="20"/>
        </w:rPr>
        <w:t>"Черт. 33. Каркасы КП106-КП123"</w:t>
      </w:r>
    </w:p>
    <w:bookmarkEnd w:id="77"/>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14:anchorId="12FC9B61" wp14:editId="7FE1923B">
            <wp:extent cx="3895725" cy="358140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38957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78" w:name="sub_2234"/>
      <w:r w:rsidRPr="006D67DC">
        <w:rPr>
          <w:rFonts w:ascii="Arial" w:hAnsi="Arial" w:cs="Arial"/>
          <w:sz w:val="20"/>
          <w:szCs w:val="20"/>
        </w:rPr>
        <w:t>"Черт. 34. Каркасы КП124-КП145"</w:t>
      </w:r>
    </w:p>
    <w:bookmarkEnd w:id="78"/>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14:anchorId="0BB3D1E8" wp14:editId="0C885720">
            <wp:extent cx="4781550" cy="35814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47815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79" w:name="sub_2235"/>
      <w:r w:rsidRPr="006D67DC">
        <w:rPr>
          <w:rFonts w:ascii="Arial" w:hAnsi="Arial" w:cs="Arial"/>
          <w:sz w:val="20"/>
          <w:szCs w:val="20"/>
        </w:rPr>
        <w:t>"Черт. 35. Каркасы КП146-КП173"</w:t>
      </w:r>
    </w:p>
    <w:bookmarkEnd w:id="7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80" w:name="sub_9916"/>
      <w:r w:rsidRPr="006D67DC">
        <w:rPr>
          <w:rFonts w:ascii="Arial" w:hAnsi="Arial" w:cs="Arial"/>
          <w:b/>
          <w:bCs/>
          <w:sz w:val="20"/>
          <w:szCs w:val="20"/>
        </w:rPr>
        <w:t>Таблица 16</w:t>
      </w:r>
    </w:p>
    <w:bookmarkEnd w:id="8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Размеры арматурных каркасов КП1-КП173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 xml:space="preserve">Размеры, </w:t>
      </w:r>
      <w:proofErr w:type="gramStart"/>
      <w:r w:rsidRPr="006D67DC">
        <w:rPr>
          <w:rFonts w:ascii="Arial" w:hAnsi="Arial" w:cs="Arial"/>
          <w:b/>
          <w:bCs/>
          <w:sz w:val="20"/>
          <w:szCs w:val="20"/>
        </w:rPr>
        <w:t>мм</w:t>
      </w:r>
      <w:proofErr w:type="gramEnd"/>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lastRenderedPageBreak/>
        <w:drawing>
          <wp:inline distT="0" distB="0" distL="0" distR="0" wp14:anchorId="65830FAF" wp14:editId="6FFD9B17">
            <wp:extent cx="5229225" cy="358140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srcRect/>
                    <a:stretch>
                      <a:fillRect/>
                    </a:stretch>
                  </pic:blipFill>
                  <pic:spPr bwMode="auto">
                    <a:xfrm>
                      <a:off x="0" y="0"/>
                      <a:ext cx="52292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Марка  │ d_1  │ d_2  │ d_3  │  d_4  │  m   │  b   │ b_1  │  b_2  │  l   │ Число шагов │ альфа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│каркаса │      │      │      │       │      │      │      │       │      │  спиральной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арматуры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n   │ n_1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   │  430 │  440 │  580 │  590  │  70  │  90  │  15  │  50   │      │      │  69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40°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   │      │  441 │      │  591  │      │      │      │       │ 5095 │  2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   │  540 │  551 │  710 │  791  │  80  │ 100  │  35  │  75   │      │      │  60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   │      │      │      │       │  60  │      │      │  65   │      │      │  80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   │  640 │  651 │  810 │  821  │  65  │  95  │  30  │  63   │      │      │  74  │  32°44'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   │      │      │      │       │  50  │      │  40  │  65   │      │      │  96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   │  858 │  870 │ 1068 │ 1080  │  60  │ 120  │  40  │  70   │      │      │  79  │  27°42'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   │      │      │      │       │  45  │      │  10  │  33   │      │      │ 106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5105 │  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   │ 1068 │ 1080 │ 1318 │ 1330  │  60  │ 135  │  25  │  55   │      │      │  79  │    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  │      │ 1082 │      │ 1332  │  70  │      │  75  │ 110   │      │      │  67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  │      │ 1370 │      │ 1640  │ 115  │      │  30  │  88   │      │      │  41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1358 ├──────┤ 1628 ├───────┼──────┤ 155  ├──────┼───────┤      │      ├──────┤  18°57'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  │      │ 1372 │      │ 1642  │ 125  │      │ 120  │  183  │      │      │  37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  │      │      │      │       │  75  │      │  20  │  57   │      │      │  63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  │      │ 1570 │      │ 1840  │  80  │      │  25  │  65   │      │      │  59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1558 ├──────┤ 1828 ├───────┼──────┤ 155  ├──────┼───────┤      │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  │      │ 1572 │      │ 1842  │  90  │      │  65  │ 110   │ 5105 │      │  52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  │      │      │      │       │  60  │      │      │  95   │      │  3   │  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КП17  │      │ 1790 │      │ 2080  │  65  │      │  55  │  88   │      │      │  72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1778 ├──────┤ 2068 ├───────┼──────┤ 165  ├──────┼───────┤      │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КП18  │      │ 1792 │      │ 2082  │  80  │      │  15  │  55   │      │      │  59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КП19  │      │      │      │       │  50  │      │  35  │  60   │      │      │  94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КП20  │ 2194 │ 2208 │ 2514 │ 2528  │  75  │ 185  │  35  │  73   │ 4625 │      │  56  │  11°37'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КП21  │      │      │      │       │  55  │      │  -   │  28   │      │      │  77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КП22  │ 2634 │ 2648 │ 2994 │ 3008  │  55  │ 190  │  -   │  28   │ 3135 │  4   │  49  │   9°44'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КП23  │      │      │      │       │  43  │      │  29  │  51   │      │      │  62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КП24  │ 1068 │ 1080 │ 1298 │ 1310  │  60  │ 135  │  15  │  45   │ 5155 │      │  80  │    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КП25  │      │ 1082 │      │ 1312  │  70  │      │  55  │  90   │      │      │  68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КП26  │      │ 1370 │      │ 1620  │ 115  │      │ 100  │ 158   │      │      │  41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1358 ├──────┤ 1608 ├───────┼──────┤ 145  ├──────┼───────┤ 5165 │      ├──────┤  18°57'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КП27  │      │ 1372 │      │ 1622  │ 125  │      │  65  │ 128   │      │      │  38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КП28  │      │      │      │       │  75  │      │  15  │  53   │      │      │  64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КП29  │      │ 1570 │      │ 1826  │  80  │      │  15  │  55   │      │      │  60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1558 ├──────┤ 1814 ├───────┼──────┤ 150  ├──────┼───────┤ 5170 │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КП30  │      │ 1572 │      │ 1828  │  90  │      │  45  │  90   │      │      │  53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КП31  │      │      │      │       │  60  │      │  15  │  45   │      │  3   │  80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КП32  │      │ 1790 │      │ 2066  │  65  │      │  10  │  43   │      │      │  74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1778 │      │ 2054 │       │      │ 155  │      │       │ 5180 │      │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КП33  │      │ 1792 │      │ 2068  │  80  │      │  20  │  60   │      │      │  60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КП34  │      │      │      │       │  50  │      │      │  45   │      │      │  96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КП35  │      │ 1080 │      │ 1310  │  60  │      │  25  │  55   │ 3665 │      │  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1068 │      │ 1298 │       │      │ 135  │      │       │      │      │      │    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КП36  │      │ 1082 │      │ 1312  │  70  │      │  35  │  70   │      │      │  47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КП37  │      │ 1080 │      │ 1310  │  60  │      │  25  │  55   │ 5165 │      │  80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КП38  │      │ 1082 │      │ 1312  │  70  │      │  65  │ 100   │      │      │  68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КП39  │      │ 1370 │      │ 1620  │ 115  │      │  -   │  58   │      │      │  28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3570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КП40  │ 1358 │ 1372 │ 1608 │ 1622  │ 125  │ 145  │  95  │ 158   │      │      │  25  │  18°57'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КП41  │      │      │      │       │  75  │      │  70  │ 108   │      │      │  42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КП42  │      │ 1370 │      │ 1620  │ 115  │      │ 120  │ 178   │      │      │  40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5070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КП43  │      │ 1372 │      │ 1622  │ 125  │      │  95  │ 158   │      │      │  37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КП44  │      │      │      │       │  75  │      │  70  │ 108   │      │      │  62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КП45  │      │ 1570 │      │ 1826  │  80  │      │  25  │  65   │      │      │  40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3580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КП46  │      │ 1572 │      │ 1828  │  90  │      │  75  │ 120   │      │      │  35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1558 │      │ 1814 │       ├──────┤ 150  ├──────┼───────┤      │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КП47  │      │      │      │       │  60  │      │  45  │  75   │      │      │  53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КП48  │      │ 1570 │      │ 1826  │  80  │      │  85  │ 125   │      │      │  58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КП49  │      │ 1572 │      │ 1828  │  90  │      │  45  │  90   │ 5080 │      │  52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КП50  │      │      │      │       │  60  │      │      │  75   │      │      │  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КП51  │      │ 1790 │      │ 2066  │  65  │      │  35  │  88   │      │      │  49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1778 ├──────┤ 2054 ├───────┼──────┤ 155  ├──────┼───────┤ 3580 │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КП52  │      │ 1792 │      │ 2068  │  80  │      │  20  │  60   │      │      │  40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КП53  │      │      │      │       │  50  │      │      │  45   │      │      │  64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КП54  │ 1778 │ 1790 │ 2054 │ 2066  │  65  │      │  40  │  73   │      │      │  72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155  ├──────┼───────┤ 5080 │  3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КП55  │      │ 1792 │      │ 2068  │  80  │      │  -   │  40   │      │      │  59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КП56  │ 430  │      │ 622  │       │  50  │      │  20  │  45   │      │      │  94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КП57  │      │ 440  │      │  614  │      │      │  47  │  85   │ 2637 │      │  36  │    40°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70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КП58  │      │ 441  │      │  615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КП59  │      │ 440  │      │  614  │      │      │  25  │       │ 5135 │      │  72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60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КП60  │      │ 441  │      │  615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КП61  │      │      │      │       │  80  │      │  20  │       │ 2650 │      │  32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540  │ 551  │ 762  │  755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КП62  │      │      │      │       │  60  │      │  -   │  30   │      │      │  43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КП63  │      │      │      │       │  80  │      │  40  │  80   │ 5150 │      │  63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КП64  │      │      │      │       │  60  │      │      │  70   │      │      │  84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КП65  │      │      │      │       │  65  │      │  45  │  78   │ 2650 │      │  39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640  │ 651  │ 862  │  855  ├──────┤      ├──────┼───────┤      │      ├──────┤  32°44'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КП66  │      │      │      │       │  50  │  -   │  30  │  55   │      │      │  51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КП67  │      │      │      │       │  65  │      │  10  │  43   │ 5150 │      │  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КП68  │      │      │      │       │  50  │      │  30  │  55   │      │      │ 101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КП69  │ 858  │ 870  │ 1108 │ 1102  │  60  │      │  40  │  70   │ 3650 │      │  59  │  27°42'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КП70  │      │      │      │       │  45  │      │  25  │  48   │      │      │  79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КП71  │      │      │      │       │  60  │      │  40  │  70   │ 5150 │      │  84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КП72  │      │      │      │       │  45  │      │      │  63   │      │      │ 112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КП73  │      │ 1080 │      │ 1366  │  60  │      │  50  │  80   │ 3660 │      │  59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КП74  │ 1068 │ 1082 │ 1374 │ 1368  │  70  │      │  20  │  55   │      │      │  51  │    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КП75  │      │ 1080 │      │ 1366  │  60  │      │  40  │  70   │ 5150 │      │  84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КП76  │      │ 1082 │      │ 1368  │  70  │      │  40  │  75   │      │      │  72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КП77  │      │ 1080 │      │ 1366  │  60  │      │  50  │  58   │ 5160 │      │  84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КП78  │      │ 1082 │      │ 1368  │  70  │      │      │  85   │      │      │  72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КП79  │      │ 1370 │      │ 1680  │ 115  │      │  42  │ 100   │      │      │  30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3562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КП80  │      │ 1372 │      │ 1682  │ 125  │      │ 117  │ 180   │      │      │  27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КП81  │ 1358 │      │ 1686 │       │  75  │      │  42  │  80   │      │      │  46  │  18°57'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КП82  │      │ 1370 │      │ 1680  │ 115  │      │  30  │  88   │ 5160 │      │  44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КП83  │      │ 1372 │      │ 1682  │ 125  │      │  90  │ 153   │      │      │  40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КП84  │      │      │      │       │  75  │      │  65  │ 103   │      │      │  67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КП85  │      │ 1370 │      │ 1680  │ 115  │      │  47  │ 105   │ 5062 │      │  43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КП86  │      │ 1372 │      │ 1682  │ 125  │      │ 117  │ 180   │      │      │  39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КП87  │      │      │      │       │  75  │      │  42  │  80   │      │      │  66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КП88  │      │ 1570 │      │ 1880  │  80  │      │  62  │ 102   │      │      │  43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3567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КП89  │ 1558 │ 1572 │ 1886 │ 1882  │  90  │      │  82  │ 197   │      │      │  38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КП90  │      │      │      │       │  60  │      │  22  │  52   │      │      │  58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КП91  │      │ 1570 │      │ 1880  │  80  │      │      │ 105   │      │      │  63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65  ├───────┤ 5165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КП92  │      │ 1572 │      │ 1882  │  90  │      │      │ 110   │      │      │  56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КП93  │      │      │      │       │  60  │      │      │  95   │      │      │  84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КП94  │      │ 1570 │      │ 1880  │  80  │      │  42  │  82   │      │      │  62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1558 ├──────┤      ├───────┼──────┤      ├──────┼───────┤ 5067 │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КП95  │      │ 1572 │      │ 1882  │  90  │      │  52  │  97   │      │      │  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КП96  │      │      │      │       │  60  │      │  22  │  52   │      │      │  83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КП97  │      │ 1790 │ 2116 │ 2110  │  65  │      │  57  │  90   │      │      │  53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3572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КП98  │      │ 1792 │      │ 2112  │  80  │      │  62  │ 102   │      │      │  43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КП99  │ 1778 │      │      │       │  50  │      │  52  │  77   │      │      │  69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КП100  │      │ 1790 │      │ 2110  │  65  │      │  35  │  68   │      │      │  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5175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КП101  │      │ 1792 │      │ 2112  │  80  │      │  65  │ 105   │      │      │  63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КП102  │      │      │      │       │  50  │      │  55  │  80   │      │      │ 101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КП103  │      │ 1790 │      │ 2110  │  65  │      │  35  │  68   │      │      │  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5072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КП104  │      │ 1792 │      │ 2112  │  80  │  -   │  42  │  82   │      │      │  62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КП105  │      │      │      │       │  50  │      │  52  │  77   │      │      │  99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КП106  │      │ 1262 │      │ 1572  │ 115  │      │  27  │  85   │      │      │  31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3662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КП107  │ 1250 │ 1264 │ 1578 │ 1574  │ 125  │      │  92  │ 155   │      │      │  28  │  18°57'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КП108  │      │      │      │       │  75  │      │  67  │ 105   │      │      │  47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КП109  │      │ 1262 │      │ 1572  │ 115  │      │  30  │  88   │ 5160 │      │  44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КП110  │      │ 1264 │      │ 1574  │ 125  │      │  90  │ 153   │      │      │  40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КП111  │      │      │      │       │  75  │      │  65  │ 103   │      │      │  67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КП112  │      │ 1462 │      │ 1772  │  80  │      │  87  │ 127   │      │      │  44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3672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КП113  │ 1450 │ 1464 │ 1778 │ 1774  │  90  │      │  97  │ 142   │      │      │  39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КП114  │      │      │      │       │  60  │      │  67  │  97   │      │      │  59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КП115  │      │ 1462 │      │ 1772  │  80  │      │      │ 105   │      │      │  63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65  ├───────┤ 5165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КП116  │      │ 1464 │      │ 1774  │  90  │      │      │ 110   │      │      │  56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КП117  │      │      │      │       │  60  │      │      │  95   │      │      │  84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КП118  │      │ 1662 │      │ 1982  │  65  │      │  32  │  65   │      │      │  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3677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КП119  │ 1650 │ 1664 │ 1988 │ 1984  │  80  │      │  87  │  127  │      │      │  44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КП120  │      │      │      │       │  50  │      │  57  │  82   │      │      │  71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КП121  │      │ 1662 │      │ 1982  │  65  │      │  35  │  68   │ 5175 │      │  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КП122  │      │ 1664 │      │ 1984  │  80  │      │  65  │ 105   │      │      │  63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КП123  │      │      │      │       │  50  │      │  55  │  80   │      │      │ 101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КП124  │      │ 1262 │      │       │ 115  │      │  90  │ 148   │      │      │  29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3495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КП125  │ 1250 │ 1264 │      │       │ 125  │      │  50  │ 113   │      │      │  27  │  18°57'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КП126  │      │      │  -   │   -   │  75  │      │      │  88   │      │      │  45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КП127  │      │ 1262 │      │       │ 115  │      │  95  │ 153   │ 4995 │      │  42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КП128  │      │ 1264 │      │       │ 125  │      │  50  │ 113   │      │      │  39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КП129  │      │      │      │       │  75  │      │      │  88   │      │      │  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КП130  │      │ 1462 │      │       │  80  │      │  65  │ 105   │      │      │  42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3495 │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КП131  │ 1450 │ 1464 │      │       │  90  │      │  95  │ 140   │      │      │  37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КП132  │      │      │      │       │  60  │      │  65  │  95   │      │      │  56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КП133  │      │ 1462 │      │       │  80  │      │  45  │  85   │ 4995 │      │  61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КП134  │      │ 1464 │      │       │  90  │      │  65  │ 110   │      │      │  54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КП135  │      │      │      │       │  60  │      │      │  95   │      │      │  81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КП136  │      │ 1662 │      │       │  65  │      │  45  │  78   │      │      │  52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3495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КП137  │ 1650 │ 1664 │      │       │  80  │      │      │ 105   │      │      │  42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КП138  │      │      │      │       │  50  │      │  25  │  50   │      │      │  68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КП139  │      │ 1662 │      │       │  65  │      │  50  │  83   │      │      │  75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4995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КП140  │      │ 1664 │      │       │  80  │      │  45  │  85   │      │      │  61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КП141  │      │      │      │       │  50  │      │  25  │  50   │      │      │  98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КП142  │ 2066 │ 2080 │      │       │  75  │      │  -   │  38   │ 4495 │      │  59  │  11°37'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КП143  │      │      │      │       │  55  │      │  25  │  53   │      │      │  80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КП144  │ 2466 │ 2480 │      │       │      │      │  65  │  93   │ 2995 │      │  52  │   9°44'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КП145  │      │      │  -   │   -   │  43  │  -   │  -   │  22   │      │  -   │  68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КП146  │ 1068 │ 1080 │      │       │  60  │      │  55  │  85   │ 4985 │      │  81  │    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КП147  │      │ 1082 │      │       │  70  │      │  15  │  50   │      │      │  70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КП148  │      │ 1370 │      │       │ 115  │      │ 110  │ 168   │      │      │  42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1358 ├──────┤      │       ├──────┤      ├──────┼───────┤      │      ├──────┤  18°57'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КП149  │      │ 1372 │      │       │ 125  │      │  65  │ 190   │      │      │  39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КП150  │      │      │      │       │  75  │      │      │ 103   │ 5010 │      │  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КП151  │ 1558 │ 1570 │      │       │  80  │      │  60  │ 100   │      │      │  61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КП152  │      │ 1572 │      │       │  90  │      │  80  │ 125   │      │      │  54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КП153  │      │      │      │       │  60  │      │  20  │  50   │      │      │  82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КП154  │      │ 1790 │      │       │  65  │      │  -   │  33   │      │      │  76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1778 ├──────┤      │       ├──────┤      ├──────┼───────┤      │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КП155  │      │ 1792 │      │       │  80  │      │  60  │ 100   │      │      │  61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КП156  │      │      │      │       │  50  │      │  40  │  65   │      │      │  98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КП157  │ 2194 │ 2208 │      │       │  75  │      │  15  │  53   │ 4510 │      │  59  │  11°37'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КП158  │      │      │      │       │  55  │      │  40  │  67   │      │      │  80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КП159  │ 2634 │ 2648 │      │       │      │      │  25  │  53   │ 3010 │      │  53  │   9°44'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КП160  │      │      │      │       │  43  │      │  16  │  37   │      │      │  68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КП161  │      │ 1262 │      │       │ 115  │      │  90  │ 148   │      │      │  42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1250 ├──────┤      │       ├──────┤      ├──────┼───────┤      │      ├──────┤  18°57'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КП162  │      │ 1264 │      │       │ 125  │      │  45  │ 107   │      │      │  39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КП163  │      │      │      │       │  75  │      │      │  82   │ 4990 │      │  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КП164  │ 1450 │ 1462 │      │       │  80  │      │  40  │  80   │      │      │  61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КП165  │      │ 1464 │      │       │  90  │      │  60  │ 105   │      │      │  54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КП166  │      │      │      │       │  60  │      │  -   │  30   │      │      │  82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КП167  │ 1650 │ 1662 │      │       │  65  │      │  45  │  78   │      │      │  75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КП168  │      │ 1664 │      │       │  80  │      │  40  │  80   │      │      │  61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КП169  │      │      │      │       │  50  │      │  20  │  45   │      │      │  98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КП170  │ 2066 │ 2080 │      │       │  75  │      │  65  │ 103   │ 4485 │      │  58  │  11°37'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КП171  │      │      │      │       │  55  │      │  15  │  42   │      │      │  80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КП172  │ 2466 │ 2480 │      │       │      │      │  -   │  28   │ 2985 │      │  53  │   9°44'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КП173  │      │      │      │       │  43  │      │  34  │  55   │      │      │  67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81" w:name="sub_2236"/>
      <w:r w:rsidRPr="006D67DC">
        <w:rPr>
          <w:rFonts w:ascii="Arial" w:hAnsi="Arial" w:cs="Arial"/>
          <w:sz w:val="20"/>
          <w:szCs w:val="20"/>
        </w:rPr>
        <w:t>"Черт. 36. Каркасы К1-К3"</w:t>
      </w:r>
    </w:p>
    <w:bookmarkEnd w:id="8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82" w:name="sub_9917"/>
      <w:r w:rsidRPr="006D67DC">
        <w:rPr>
          <w:rFonts w:ascii="Arial" w:hAnsi="Arial" w:cs="Arial"/>
          <w:b/>
          <w:bCs/>
          <w:sz w:val="20"/>
          <w:szCs w:val="20"/>
        </w:rPr>
        <w:t>Таблица 17</w:t>
      </w:r>
    </w:p>
    <w:bookmarkEnd w:id="82"/>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noProof/>
          <w:sz w:val="20"/>
          <w:szCs w:val="20"/>
        </w:rPr>
        <w:lastRenderedPageBreak/>
        <w:drawing>
          <wp:inline distT="0" distB="0" distL="0" distR="0" wp14:anchorId="6F33BE7C" wp14:editId="2F1F8213">
            <wp:extent cx="6743700" cy="35814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67437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Марка каркаса   │       с        │       l       │   Число шагов n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К1        │       25       │     4450      │        22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К2        │       40       │     5080      │        25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К3        │       85       │     5770      │        28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83" w:name="sub_2237"/>
      <w:r w:rsidRPr="006D67DC">
        <w:rPr>
          <w:rFonts w:ascii="Arial" w:hAnsi="Arial" w:cs="Arial"/>
          <w:sz w:val="20"/>
          <w:szCs w:val="20"/>
        </w:rPr>
        <w:t>"Черт. 37. Каркасы К</w:t>
      </w:r>
      <w:proofErr w:type="gramStart"/>
      <w:r w:rsidRPr="006D67DC">
        <w:rPr>
          <w:rFonts w:ascii="Arial" w:hAnsi="Arial" w:cs="Arial"/>
          <w:sz w:val="20"/>
          <w:szCs w:val="20"/>
        </w:rPr>
        <w:t>4</w:t>
      </w:r>
      <w:proofErr w:type="gramEnd"/>
      <w:r w:rsidRPr="006D67DC">
        <w:rPr>
          <w:rFonts w:ascii="Arial" w:hAnsi="Arial" w:cs="Arial"/>
          <w:sz w:val="20"/>
          <w:szCs w:val="20"/>
        </w:rPr>
        <w:t>, К5"</w:t>
      </w:r>
    </w:p>
    <w:bookmarkEnd w:id="8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84" w:name="sub_9918"/>
      <w:r w:rsidRPr="006D67DC">
        <w:rPr>
          <w:rFonts w:ascii="Arial" w:hAnsi="Arial" w:cs="Arial"/>
          <w:b/>
          <w:bCs/>
          <w:sz w:val="20"/>
          <w:szCs w:val="20"/>
        </w:rPr>
        <w:t>Таблица 18</w:t>
      </w:r>
    </w:p>
    <w:bookmarkEnd w:id="8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Спецификация и расход стали на одно арматурное изделие</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│Марка │Пози-│Эскиз стержня (размеры в мм)│ Диа-  │ Длина,│Количе-│ Общая │     Расход стали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│изде- │ ция │                            │ метр, │  мм   │ ство  │длина,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лия  │     │                            │  мм   │       │       │   м   │ Диа-  │ Масса │ Масса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метр, │ пози- │изделия,│</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мм   │ции, кг│   кг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85" w:name="sub_99181"/>
      <w:r w:rsidRPr="006D67DC">
        <w:rPr>
          <w:rFonts w:ascii="Courier New" w:hAnsi="Courier New" w:cs="Courier New"/>
          <w:noProof/>
          <w:sz w:val="20"/>
          <w:szCs w:val="20"/>
        </w:rPr>
        <w:t>│ КП1  │  1  │--------------------------- │ 4ВрI  │106600 │   1   │ 106,7 │ 4BpI  │  9,8  │  20,0  │</w:t>
      </w:r>
    </w:p>
    <w:bookmarkEnd w:id="8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86" w:name="sub_235842408"/>
      <w:bookmarkStart w:id="87" w:name="sub_181"/>
      <w:r w:rsidRPr="006D67DC">
        <w:rPr>
          <w:rFonts w:ascii="Courier New" w:hAnsi="Courier New" w:cs="Courier New"/>
          <w:noProof/>
          <w:sz w:val="20"/>
          <w:szCs w:val="20"/>
        </w:rPr>
        <w:t>│      │  2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5126 │   9   │  46,1 │  6AI  │ 10,2  │        │</w:t>
      </w:r>
    </w:p>
    <w:bookmarkEnd w:id="86"/>
    <w:bookmarkEnd w:id="8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88" w:name="sub_99182"/>
      <w:r w:rsidRPr="006D67DC">
        <w:rPr>
          <w:rFonts w:ascii="Courier New" w:hAnsi="Courier New" w:cs="Courier New"/>
          <w:noProof/>
          <w:sz w:val="20"/>
          <w:szCs w:val="20"/>
        </w:rPr>
        <w:t>│ КП2  │  3  │--------------------------- │ 5ВрI  │106900 │   1   │ 106,9 │ 5ВрI  │ 15,4  │  25,6  │</w:t>
      </w:r>
    </w:p>
    <w:bookmarkEnd w:id="8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2  │          См. </w:t>
      </w:r>
      <w:hyperlink w:anchor="sub_99181" w:history="1">
        <w:r w:rsidRPr="006D67DC">
          <w:rPr>
            <w:rFonts w:ascii="Courier New" w:hAnsi="Courier New" w:cs="Courier New"/>
            <w:noProof/>
            <w:sz w:val="20"/>
            <w:szCs w:val="20"/>
            <w:u w:val="single"/>
          </w:rPr>
          <w:t>КП1</w:t>
        </w:r>
      </w:hyperlink>
      <w:r w:rsidRPr="006D67DC">
        <w:rPr>
          <w:rFonts w:ascii="Courier New" w:hAnsi="Courier New" w:cs="Courier New"/>
          <w:noProof/>
          <w:sz w:val="20"/>
          <w:szCs w:val="20"/>
        </w:rPr>
        <w:t xml:space="preserve">           │  6AI  │  5126 │   9   │  46,1 │  6AI  │ 10,2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89" w:name="sub_99183"/>
      <w:r w:rsidRPr="006D67DC">
        <w:rPr>
          <w:rFonts w:ascii="Courier New" w:hAnsi="Courier New" w:cs="Courier New"/>
          <w:noProof/>
          <w:sz w:val="20"/>
          <w:szCs w:val="20"/>
        </w:rPr>
        <w:t>│ КП3  │  4  │--------------------------- │ 5ВрI  │118140 │   1   │ 118,1 │ 5ВрI  │ 17,0  │  27,3  │</w:t>
      </w:r>
    </w:p>
    <w:bookmarkEnd w:id="8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90" w:name="sub_235843844"/>
      <w:bookmarkStart w:id="91" w:name="sub_182"/>
      <w:r w:rsidRPr="006D67DC">
        <w:rPr>
          <w:rFonts w:ascii="Courier New" w:hAnsi="Courier New" w:cs="Courier New"/>
          <w:noProof/>
          <w:sz w:val="20"/>
          <w:szCs w:val="20"/>
        </w:rPr>
        <w:t>│      │  5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5131 │   9   │  46,2 │  6AI  │ 10,3  │        │</w:t>
      </w:r>
    </w:p>
    <w:bookmarkEnd w:id="90"/>
    <w:bookmarkEnd w:id="9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92" w:name="sub_99184"/>
      <w:r w:rsidRPr="006D67DC">
        <w:rPr>
          <w:rFonts w:ascii="Courier New" w:hAnsi="Courier New" w:cs="Courier New"/>
          <w:noProof/>
          <w:sz w:val="20"/>
          <w:szCs w:val="20"/>
        </w:rPr>
        <w:t>│ КП4  │  6  │--------------------------- │ 5ВрI  │153010 │   1   │ 153,0 │ 5ВрI  │ 22,0  │  32,3  │</w:t>
      </w:r>
    </w:p>
    <w:bookmarkEnd w:id="9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5  │          См. </w:t>
      </w:r>
      <w:hyperlink w:anchor="sub_99183" w:history="1">
        <w:r w:rsidRPr="006D67DC">
          <w:rPr>
            <w:rFonts w:ascii="Courier New" w:hAnsi="Courier New" w:cs="Courier New"/>
            <w:noProof/>
            <w:sz w:val="20"/>
            <w:szCs w:val="20"/>
            <w:u w:val="single"/>
          </w:rPr>
          <w:t>КП3</w:t>
        </w:r>
      </w:hyperlink>
      <w:r w:rsidRPr="006D67DC">
        <w:rPr>
          <w:rFonts w:ascii="Courier New" w:hAnsi="Courier New" w:cs="Courier New"/>
          <w:noProof/>
          <w:sz w:val="20"/>
          <w:szCs w:val="20"/>
        </w:rPr>
        <w:t xml:space="preserve">           │  6AI  │  5131 │   9   │  46,2 │  6AI  │ 10,3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93" w:name="sub_99185"/>
      <w:r w:rsidRPr="006D67DC">
        <w:rPr>
          <w:rFonts w:ascii="Courier New" w:hAnsi="Courier New" w:cs="Courier New"/>
          <w:noProof/>
          <w:sz w:val="20"/>
          <w:szCs w:val="20"/>
        </w:rPr>
        <w:t>│ КП5  │  7  │--------------------------- │ 5ВрI  │167850 │   1   │ 167,8 │ 5ВрI  │ 24,2  │  36,7  │</w:t>
      </w:r>
    </w:p>
    <w:bookmarkEnd w:id="9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5  │          См. </w:t>
      </w:r>
      <w:hyperlink w:anchor="sub_99183" w:history="1">
        <w:r w:rsidRPr="006D67DC">
          <w:rPr>
            <w:rFonts w:ascii="Courier New" w:hAnsi="Courier New" w:cs="Courier New"/>
            <w:noProof/>
            <w:sz w:val="20"/>
            <w:szCs w:val="20"/>
            <w:u w:val="single"/>
          </w:rPr>
          <w:t>КП3</w:t>
        </w:r>
      </w:hyperlink>
      <w:r w:rsidRPr="006D67DC">
        <w:rPr>
          <w:rFonts w:ascii="Courier New" w:hAnsi="Courier New" w:cs="Courier New"/>
          <w:noProof/>
          <w:sz w:val="20"/>
          <w:szCs w:val="20"/>
        </w:rPr>
        <w:t xml:space="preserve">           │  6AI  │  5131 │  11   │  56,4 │  6AI  │ 12,5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94" w:name="sub_99186"/>
      <w:r w:rsidRPr="006D67DC">
        <w:rPr>
          <w:rFonts w:ascii="Courier New" w:hAnsi="Courier New" w:cs="Courier New"/>
          <w:noProof/>
          <w:sz w:val="20"/>
          <w:szCs w:val="20"/>
        </w:rPr>
        <w:t>│ КП6  │  8  │--------------------------- │ 5ВрI  │213540 │   1   │ 213,5 │ 5ВрI  │ 30,7  │  43,2  │</w:t>
      </w:r>
    </w:p>
    <w:bookmarkEnd w:id="9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5  │          См. </w:t>
      </w:r>
      <w:hyperlink w:anchor="sub_99183" w:history="1">
        <w:r w:rsidRPr="006D67DC">
          <w:rPr>
            <w:rFonts w:ascii="Courier New" w:hAnsi="Courier New" w:cs="Courier New"/>
            <w:noProof/>
            <w:sz w:val="20"/>
            <w:szCs w:val="20"/>
            <w:u w:val="single"/>
          </w:rPr>
          <w:t>КП3</w:t>
        </w:r>
      </w:hyperlink>
      <w:r w:rsidRPr="006D67DC">
        <w:rPr>
          <w:rFonts w:ascii="Courier New" w:hAnsi="Courier New" w:cs="Courier New"/>
          <w:noProof/>
          <w:sz w:val="20"/>
          <w:szCs w:val="20"/>
        </w:rPr>
        <w:t xml:space="preserve">           │  6AI  │  5131 │  11   │  56,4 │  6AI  │ 12,5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95" w:name="sub_99187"/>
      <w:r w:rsidRPr="006D67DC">
        <w:rPr>
          <w:rFonts w:ascii="Courier New" w:hAnsi="Courier New" w:cs="Courier New"/>
          <w:noProof/>
          <w:sz w:val="20"/>
          <w:szCs w:val="20"/>
        </w:rPr>
        <w:t>│ КП7  │  9  │--------------------------- │ 6AIII │241710 │   1   │ 241,7 │ 6AIII │ 53,7  │  68,7  │</w:t>
      </w:r>
    </w:p>
    <w:bookmarkEnd w:id="9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96" w:name="sub_235845872"/>
      <w:bookmarkStart w:id="97" w:name="sub_183"/>
      <w:r w:rsidRPr="006D67DC">
        <w:rPr>
          <w:rFonts w:ascii="Courier New" w:hAnsi="Courier New" w:cs="Courier New"/>
          <w:noProof/>
          <w:sz w:val="20"/>
          <w:szCs w:val="20"/>
        </w:rPr>
        <w:t>│      │ 10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5148  │  13   │  66,9 │  6AI  │ 14,9  │        │</w:t>
      </w:r>
    </w:p>
    <w:bookmarkEnd w:id="96"/>
    <w:bookmarkEnd w:id="9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98" w:name="sub_99188"/>
      <w:r w:rsidRPr="006D67DC">
        <w:rPr>
          <w:rFonts w:ascii="Courier New" w:hAnsi="Courier New" w:cs="Courier New"/>
          <w:noProof/>
          <w:sz w:val="20"/>
          <w:szCs w:val="20"/>
        </w:rPr>
        <w:t>│ КП8  │ 11  │--------------------------- │ 6AIII │314290 │   1   │ 314,3 │ 6AIII │ 68,8  │  84,7  │</w:t>
      </w:r>
    </w:p>
    <w:bookmarkEnd w:id="9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10  │          См. </w:t>
      </w:r>
      <w:hyperlink w:anchor="sub_99187" w:history="1">
        <w:r w:rsidRPr="006D67DC">
          <w:rPr>
            <w:rFonts w:ascii="Courier New" w:hAnsi="Courier New" w:cs="Courier New"/>
            <w:noProof/>
            <w:sz w:val="20"/>
            <w:szCs w:val="20"/>
            <w:u w:val="single"/>
          </w:rPr>
          <w:t>КП7</w:t>
        </w:r>
      </w:hyperlink>
      <w:r w:rsidRPr="006D67DC">
        <w:rPr>
          <w:rFonts w:ascii="Courier New" w:hAnsi="Courier New" w:cs="Courier New"/>
          <w:noProof/>
          <w:sz w:val="20"/>
          <w:szCs w:val="20"/>
        </w:rPr>
        <w:t xml:space="preserve">           │  6AI  │  5148 │  13   │  66,9 │  6AI  │ 14,9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99" w:name="sub_99189"/>
      <w:r w:rsidRPr="006D67DC">
        <w:rPr>
          <w:rFonts w:ascii="Courier New" w:hAnsi="Courier New" w:cs="Courier New"/>
          <w:noProof/>
          <w:sz w:val="20"/>
          <w:szCs w:val="20"/>
        </w:rPr>
        <w:t>│ КП9  │ 12  │--------------------------- │ 6AIII │300930 │   1   │ 300,9 │ 6AIII │ 66,8  │  88,6  │</w:t>
      </w:r>
    </w:p>
    <w:bookmarkEnd w:id="9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00" w:name="sub_235847260"/>
      <w:bookmarkStart w:id="101" w:name="sub_184"/>
      <w:r w:rsidRPr="006D67DC">
        <w:rPr>
          <w:rFonts w:ascii="Courier New" w:hAnsi="Courier New" w:cs="Courier New"/>
          <w:noProof/>
          <w:sz w:val="20"/>
          <w:szCs w:val="20"/>
        </w:rPr>
        <w:t>│      │ 13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5157 │  19   │  98,0 │  6AI  │ 21,8  │        │</w:t>
      </w:r>
    </w:p>
    <w:bookmarkEnd w:id="100"/>
    <w:bookmarkEnd w:id="10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4"</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02" w:name="sub_991810"/>
      <w:r w:rsidRPr="006D67DC">
        <w:rPr>
          <w:rFonts w:ascii="Courier New" w:hAnsi="Courier New" w:cs="Courier New"/>
          <w:noProof/>
          <w:sz w:val="20"/>
          <w:szCs w:val="20"/>
        </w:rPr>
        <w:t>│ КП10 │ 14  │--------------------------- │ 8AIII │263870 │   1   │ 262,9 │ 8AIII │103,8  │ 125,6  │</w:t>
      </w:r>
    </w:p>
    <w:bookmarkEnd w:id="10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13  │          См. </w:t>
      </w:r>
      <w:hyperlink w:anchor="sub_99189" w:history="1">
        <w:r w:rsidRPr="006D67DC">
          <w:rPr>
            <w:rFonts w:ascii="Courier New" w:hAnsi="Courier New" w:cs="Courier New"/>
            <w:noProof/>
            <w:sz w:val="20"/>
            <w:szCs w:val="20"/>
            <w:u w:val="single"/>
          </w:rPr>
          <w:t>КП9</w:t>
        </w:r>
      </w:hyperlink>
      <w:r w:rsidRPr="006D67DC">
        <w:rPr>
          <w:rFonts w:ascii="Courier New" w:hAnsi="Courier New" w:cs="Courier New"/>
          <w:noProof/>
          <w:sz w:val="20"/>
          <w:szCs w:val="20"/>
        </w:rPr>
        <w:t xml:space="preserve">           │  6AI  │ 5157  │  19   │  98,0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03" w:name="sub_991811"/>
      <w:r w:rsidRPr="006D67DC">
        <w:rPr>
          <w:rFonts w:ascii="Courier New" w:hAnsi="Courier New" w:cs="Courier New"/>
          <w:noProof/>
          <w:sz w:val="20"/>
          <w:szCs w:val="20"/>
        </w:rPr>
        <w:t>│ КП11 │ 15  │--------------------------- │ 6AIII │214320 │   1   │ 214,3 │ 6AIII │ 47,6  │  69,4  │</w:t>
      </w:r>
    </w:p>
    <w:bookmarkEnd w:id="10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04" w:name="sub_235848648"/>
      <w:bookmarkStart w:id="105" w:name="sub_185"/>
      <w:r w:rsidRPr="006D67DC">
        <w:rPr>
          <w:rFonts w:ascii="Courier New" w:hAnsi="Courier New" w:cs="Courier New"/>
          <w:noProof/>
          <w:sz w:val="20"/>
          <w:szCs w:val="20"/>
        </w:rPr>
        <w:t>│      │ 16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5161 │  19   │  98,1 │  6AI  │ 21,8  │        │</w:t>
      </w:r>
    </w:p>
    <w:bookmarkEnd w:id="104"/>
    <w:bookmarkEnd w:id="10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5"</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06" w:name="sub_991812"/>
      <w:r w:rsidRPr="006D67DC">
        <w:rPr>
          <w:rFonts w:ascii="Courier New" w:hAnsi="Courier New" w:cs="Courier New"/>
          <w:noProof/>
          <w:sz w:val="20"/>
          <w:szCs w:val="20"/>
        </w:rPr>
        <w:t>│ КП12 │ 17  │--------------------------- │ 8AIII │200385 │   1   │ 200,4 │ 8AIII │ 79,2  │ 101,0  │</w:t>
      </w:r>
    </w:p>
    <w:bookmarkEnd w:id="10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16  │          См. </w:t>
      </w:r>
      <w:hyperlink w:anchor="sub_991811" w:history="1">
        <w:r w:rsidRPr="006D67DC">
          <w:rPr>
            <w:rFonts w:ascii="Courier New" w:hAnsi="Courier New" w:cs="Courier New"/>
            <w:noProof/>
            <w:sz w:val="20"/>
            <w:szCs w:val="20"/>
            <w:u w:val="single"/>
          </w:rPr>
          <w:t>КП11</w:t>
        </w:r>
      </w:hyperlink>
      <w:r w:rsidRPr="006D67DC">
        <w:rPr>
          <w:rFonts w:ascii="Courier New" w:hAnsi="Courier New" w:cs="Courier New"/>
          <w:noProof/>
          <w:sz w:val="20"/>
          <w:szCs w:val="20"/>
        </w:rPr>
        <w:t xml:space="preserve">          │  6AI  │  5161 │  19   │ 98,1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07" w:name="sub_991813"/>
      <w:r w:rsidRPr="006D67DC">
        <w:rPr>
          <w:rFonts w:ascii="Courier New" w:hAnsi="Courier New" w:cs="Courier New"/>
          <w:noProof/>
          <w:sz w:val="20"/>
          <w:szCs w:val="20"/>
        </w:rPr>
        <w:t>│ КП13 │ 18  │--------------------------- │ 8AIII │309455 │   1   │ 309,5 │ 8AIII │ 122,3 │ 144,1  │</w:t>
      </w:r>
    </w:p>
    <w:bookmarkEnd w:id="10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16  │          См. </w:t>
      </w:r>
      <w:hyperlink w:anchor="sub_991811" w:history="1">
        <w:r w:rsidRPr="006D67DC">
          <w:rPr>
            <w:rFonts w:ascii="Courier New" w:hAnsi="Courier New" w:cs="Courier New"/>
            <w:noProof/>
            <w:sz w:val="20"/>
            <w:szCs w:val="20"/>
            <w:u w:val="single"/>
          </w:rPr>
          <w:t>КП11</w:t>
        </w:r>
      </w:hyperlink>
      <w:r w:rsidRPr="006D67DC">
        <w:rPr>
          <w:rFonts w:ascii="Courier New" w:hAnsi="Courier New" w:cs="Courier New"/>
          <w:noProof/>
          <w:sz w:val="20"/>
          <w:szCs w:val="20"/>
        </w:rPr>
        <w:t xml:space="preserve">          │  6AI  │  5161 │  19   │  98,1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08" w:name="sub_991814"/>
      <w:r w:rsidRPr="006D67DC">
        <w:rPr>
          <w:rFonts w:ascii="Courier New" w:hAnsi="Courier New" w:cs="Courier New"/>
          <w:noProof/>
          <w:sz w:val="20"/>
          <w:szCs w:val="20"/>
        </w:rPr>
        <w:t>│ КП14 │ 19  │--------------------------- │ 6AIII │336660 │   1   │ 336,7 │ 6AIII │ 74,7  │ 101,1  │</w:t>
      </w:r>
    </w:p>
    <w:bookmarkEnd w:id="10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16  │          См. </w:t>
      </w:r>
      <w:hyperlink w:anchor="sub_991811" w:history="1">
        <w:r w:rsidRPr="006D67DC">
          <w:rPr>
            <w:rFonts w:ascii="Courier New" w:hAnsi="Courier New" w:cs="Courier New"/>
            <w:noProof/>
            <w:sz w:val="20"/>
            <w:szCs w:val="20"/>
            <w:u w:val="single"/>
          </w:rPr>
          <w:t>КП11</w:t>
        </w:r>
      </w:hyperlink>
      <w:r w:rsidRPr="006D67DC">
        <w:rPr>
          <w:rFonts w:ascii="Courier New" w:hAnsi="Courier New" w:cs="Courier New"/>
          <w:noProof/>
          <w:sz w:val="20"/>
          <w:szCs w:val="20"/>
        </w:rPr>
        <w:t xml:space="preserve">          │  6AI  │  5161 │  23   │ 118,7 │  6AI  │ 26,4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09" w:name="sub_991815"/>
      <w:r w:rsidRPr="006D67DC">
        <w:rPr>
          <w:rFonts w:ascii="Courier New" w:hAnsi="Courier New" w:cs="Courier New"/>
          <w:noProof/>
          <w:sz w:val="20"/>
          <w:szCs w:val="20"/>
        </w:rPr>
        <w:t>│ КП15 │ 20  │--------------------------- │ 8AIII │304505 │   1   │ 304,5 │ 8AIII │120,3  │ 146,7  │</w:t>
      </w:r>
    </w:p>
    <w:bookmarkEnd w:id="10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16  │          См. </w:t>
      </w:r>
      <w:hyperlink w:anchor="sub_991811" w:history="1">
        <w:r w:rsidRPr="006D67DC">
          <w:rPr>
            <w:rFonts w:ascii="Courier New" w:hAnsi="Courier New" w:cs="Courier New"/>
            <w:noProof/>
            <w:sz w:val="20"/>
            <w:szCs w:val="20"/>
            <w:u w:val="single"/>
          </w:rPr>
          <w:t>КП11</w:t>
        </w:r>
      </w:hyperlink>
      <w:r w:rsidRPr="006D67DC">
        <w:rPr>
          <w:rFonts w:ascii="Courier New" w:hAnsi="Courier New" w:cs="Courier New"/>
          <w:noProof/>
          <w:sz w:val="20"/>
          <w:szCs w:val="20"/>
        </w:rPr>
        <w:t xml:space="preserve">          │  6AI  │  5161 │  23   │ 118,7 │  6AI  │ 26,4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10" w:name="sub_991816"/>
      <w:r w:rsidRPr="006D67DC">
        <w:rPr>
          <w:rFonts w:ascii="Courier New" w:hAnsi="Courier New" w:cs="Courier New"/>
          <w:noProof/>
          <w:sz w:val="20"/>
          <w:szCs w:val="20"/>
        </w:rPr>
        <w:t>│ КП16 │ 21  │--------------------------- │ 8AIII │434770 │   1   │ 434,8 │ 8AIII │171,7  │ 198,1  │</w:t>
      </w:r>
    </w:p>
    <w:bookmarkEnd w:id="11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16  │          См. </w:t>
      </w:r>
      <w:hyperlink w:anchor="sub_991811" w:history="1">
        <w:r w:rsidRPr="006D67DC">
          <w:rPr>
            <w:rFonts w:ascii="Courier New" w:hAnsi="Courier New" w:cs="Courier New"/>
            <w:noProof/>
            <w:sz w:val="20"/>
            <w:szCs w:val="20"/>
            <w:u w:val="single"/>
          </w:rPr>
          <w:t>КП11</w:t>
        </w:r>
      </w:hyperlink>
      <w:r w:rsidRPr="006D67DC">
        <w:rPr>
          <w:rFonts w:ascii="Courier New" w:hAnsi="Courier New" w:cs="Courier New"/>
          <w:noProof/>
          <w:sz w:val="20"/>
          <w:szCs w:val="20"/>
        </w:rPr>
        <w:t xml:space="preserve">          │  6AI  │  5161 │  23   │ 118,7 │  6AI  │ 26,4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11" w:name="sub_991817"/>
      <w:r w:rsidRPr="006D67DC">
        <w:rPr>
          <w:rFonts w:ascii="Courier New" w:hAnsi="Courier New" w:cs="Courier New"/>
          <w:noProof/>
          <w:sz w:val="20"/>
          <w:szCs w:val="20"/>
        </w:rPr>
        <w:t>│ КП17 │ 22  │--------------------------- │ 6AIII │459610 │   1   │ 459,6 │ 6AIII │102,0  │ 130,7  │</w:t>
      </w:r>
    </w:p>
    <w:bookmarkEnd w:id="11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12" w:name="sub_235851316"/>
      <w:bookmarkStart w:id="113" w:name="sub_186"/>
      <w:r w:rsidRPr="006D67DC">
        <w:rPr>
          <w:rFonts w:ascii="Courier New" w:hAnsi="Courier New" w:cs="Courier New"/>
          <w:noProof/>
          <w:sz w:val="20"/>
          <w:szCs w:val="20"/>
        </w:rPr>
        <w:t>│      │ 23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6АI  │  5165 │  25   │ 129,1 │  6АI  │ 28,7  │        │</w:t>
      </w:r>
    </w:p>
    <w:bookmarkEnd w:id="112"/>
    <w:bookmarkEnd w:id="11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6"</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14" w:name="sub_991818"/>
      <w:r w:rsidRPr="006D67DC">
        <w:rPr>
          <w:rFonts w:ascii="Courier New" w:hAnsi="Courier New" w:cs="Courier New"/>
          <w:noProof/>
          <w:sz w:val="20"/>
          <w:szCs w:val="20"/>
        </w:rPr>
        <w:t>│ КП18 │ 24  │--------------------------- │ 8AIII │383285 │   1   │ 383,3 │ 8AIII │151,4  │ 180,1  │</w:t>
      </w:r>
    </w:p>
    <w:bookmarkEnd w:id="11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23  │          См. </w:t>
      </w:r>
      <w:hyperlink w:anchor="sub_991817" w:history="1">
        <w:r w:rsidRPr="006D67DC">
          <w:rPr>
            <w:rFonts w:ascii="Courier New" w:hAnsi="Courier New" w:cs="Courier New"/>
            <w:noProof/>
            <w:sz w:val="20"/>
            <w:szCs w:val="20"/>
            <w:u w:val="single"/>
          </w:rPr>
          <w:t>КП17</w:t>
        </w:r>
      </w:hyperlink>
      <w:r w:rsidRPr="006D67DC">
        <w:rPr>
          <w:rFonts w:ascii="Courier New" w:hAnsi="Courier New" w:cs="Courier New"/>
          <w:noProof/>
          <w:sz w:val="20"/>
          <w:szCs w:val="20"/>
        </w:rPr>
        <w:t xml:space="preserve">          │  6AI  │  5165 │  25   │ 129,1 │  6AI  │ 28,7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15" w:name="sub_991819"/>
      <w:r w:rsidRPr="006D67DC">
        <w:rPr>
          <w:rFonts w:ascii="Courier New" w:hAnsi="Courier New" w:cs="Courier New"/>
          <w:noProof/>
          <w:sz w:val="20"/>
          <w:szCs w:val="20"/>
        </w:rPr>
        <w:t>│ КП19 │ 25  │--------------------------- │ 8AIII │583115 │   1   │ 583,1 │ 8AIII │230,3  │ 259,0  │</w:t>
      </w:r>
    </w:p>
    <w:bookmarkEnd w:id="11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23  │          См. </w:t>
      </w:r>
      <w:hyperlink w:anchor="sub_991817" w:history="1">
        <w:r w:rsidRPr="006D67DC">
          <w:rPr>
            <w:rFonts w:ascii="Courier New" w:hAnsi="Courier New" w:cs="Courier New"/>
            <w:noProof/>
            <w:sz w:val="20"/>
            <w:szCs w:val="20"/>
            <w:u w:val="single"/>
          </w:rPr>
          <w:t>КП17</w:t>
        </w:r>
      </w:hyperlink>
      <w:r w:rsidRPr="006D67DC">
        <w:rPr>
          <w:rFonts w:ascii="Courier New" w:hAnsi="Courier New" w:cs="Courier New"/>
          <w:noProof/>
          <w:sz w:val="20"/>
          <w:szCs w:val="20"/>
        </w:rPr>
        <w:t xml:space="preserve">          │  6AI  │  5165 │  25   │ 129,1 │  6AI  │ 28,7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16" w:name="sub_991820"/>
      <w:r w:rsidRPr="006D67DC">
        <w:rPr>
          <w:rFonts w:ascii="Courier New" w:hAnsi="Courier New" w:cs="Courier New"/>
          <w:noProof/>
          <w:sz w:val="20"/>
          <w:szCs w:val="20"/>
        </w:rPr>
        <w:t>│ КП20 │ 26  │--------------------------- │ 8AIII │452820 │   1   │ 452,8 │ 8AIII │178,9  │ 211,2  │</w:t>
      </w:r>
    </w:p>
    <w:bookmarkEnd w:id="11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17" w:name="sub_235853024"/>
      <w:bookmarkStart w:id="118" w:name="sub_187"/>
      <w:r w:rsidRPr="006D67DC">
        <w:rPr>
          <w:rFonts w:ascii="Courier New" w:hAnsi="Courier New" w:cs="Courier New"/>
          <w:noProof/>
          <w:sz w:val="20"/>
          <w:szCs w:val="20"/>
        </w:rPr>
        <w:t>│      │ 27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4691 │  31   │ 145,4 │  6AI  │ 32,3  │        │</w:t>
      </w:r>
    </w:p>
    <w:bookmarkEnd w:id="117"/>
    <w:bookmarkEnd w:id="11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7"</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19" w:name="sub_991821"/>
      <w:r w:rsidRPr="006D67DC">
        <w:rPr>
          <w:rFonts w:ascii="Courier New" w:hAnsi="Courier New" w:cs="Courier New"/>
          <w:noProof/>
          <w:sz w:val="20"/>
          <w:szCs w:val="20"/>
        </w:rPr>
        <w:t>│ КП21 │ 28  │--------------------------- │ 8AIII │595255 │   1   │ 595,3 │ 8AIII │235,1  │ 267,4  │</w:t>
      </w:r>
    </w:p>
    <w:bookmarkEnd w:id="11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27  │          См. </w:t>
      </w:r>
      <w:hyperlink w:anchor="sub_991820" w:history="1">
        <w:r w:rsidRPr="006D67DC">
          <w:rPr>
            <w:rFonts w:ascii="Courier New" w:hAnsi="Courier New" w:cs="Courier New"/>
            <w:noProof/>
            <w:sz w:val="20"/>
            <w:szCs w:val="20"/>
            <w:u w:val="single"/>
          </w:rPr>
          <w:t>КП20</w:t>
        </w:r>
      </w:hyperlink>
      <w:r w:rsidRPr="006D67DC">
        <w:rPr>
          <w:rFonts w:ascii="Courier New" w:hAnsi="Courier New" w:cs="Courier New"/>
          <w:noProof/>
          <w:sz w:val="20"/>
          <w:szCs w:val="20"/>
        </w:rPr>
        <w:t xml:space="preserve">          │  6AI  │  4691 │  31   │ 145,4 │  6AI  │ 32,3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20" w:name="sub_991822"/>
      <w:r w:rsidRPr="006D67DC">
        <w:rPr>
          <w:rFonts w:ascii="Courier New" w:hAnsi="Courier New" w:cs="Courier New"/>
          <w:noProof/>
          <w:sz w:val="20"/>
          <w:szCs w:val="20"/>
        </w:rPr>
        <w:t>│ КП22 │ 29  │--------------------------- │ 8AIII │488910 │   1   │ 469,9 │ 8AIII │193,5  │ 219,9  │</w:t>
      </w:r>
    </w:p>
    <w:bookmarkEnd w:id="12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21" w:name="sub_235854412"/>
      <w:bookmarkStart w:id="122" w:name="sub_188"/>
      <w:r w:rsidRPr="006D67DC">
        <w:rPr>
          <w:rFonts w:ascii="Courier New" w:hAnsi="Courier New" w:cs="Courier New"/>
          <w:noProof/>
          <w:sz w:val="20"/>
          <w:szCs w:val="20"/>
        </w:rPr>
        <w:t>│      │ 30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3210 │  37   │ 118,8 │  6AI  │ 26,4  │        │</w:t>
      </w:r>
    </w:p>
    <w:bookmarkEnd w:id="121"/>
    <w:bookmarkEnd w:id="12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8"</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23" w:name="sub_991823"/>
      <w:r w:rsidRPr="006D67DC">
        <w:rPr>
          <w:rFonts w:ascii="Courier New" w:hAnsi="Courier New" w:cs="Courier New"/>
          <w:noProof/>
          <w:sz w:val="20"/>
          <w:szCs w:val="20"/>
        </w:rPr>
        <w:t>│ КП23 │ 31  │--------------------------- │ 8AIII │603895 │   1   │ 603,9 │ 8AIII │238,5  │ 264,9  │</w:t>
      </w:r>
    </w:p>
    <w:bookmarkEnd w:id="12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30  │          См. </w:t>
      </w:r>
      <w:hyperlink w:anchor="sub_991822" w:history="1">
        <w:r w:rsidRPr="006D67DC">
          <w:rPr>
            <w:rFonts w:ascii="Courier New" w:hAnsi="Courier New" w:cs="Courier New"/>
            <w:noProof/>
            <w:sz w:val="20"/>
            <w:szCs w:val="20"/>
            <w:u w:val="single"/>
          </w:rPr>
          <w:t>КП22</w:t>
        </w:r>
      </w:hyperlink>
      <w:r w:rsidRPr="006D67DC">
        <w:rPr>
          <w:rFonts w:ascii="Courier New" w:hAnsi="Courier New" w:cs="Courier New"/>
          <w:noProof/>
          <w:sz w:val="20"/>
          <w:szCs w:val="20"/>
        </w:rPr>
        <w:t xml:space="preserve">          │  6AI  │  3210 │  37   │ 118,8 │  6AI  │ 26,4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24" w:name="sub_991824"/>
      <w:r w:rsidRPr="006D67DC">
        <w:rPr>
          <w:rFonts w:ascii="Courier New" w:hAnsi="Courier New" w:cs="Courier New"/>
          <w:noProof/>
          <w:sz w:val="20"/>
          <w:szCs w:val="20"/>
        </w:rPr>
        <w:t>│ КП24 │ 32  │--------------------------- │ 6AIII │303400 │   1   │ 303,4 │ 6AIII │ 67,4  │  89,4  │</w:t>
      </w:r>
    </w:p>
    <w:bookmarkEnd w:id="12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25" w:name="sub_235855800"/>
      <w:bookmarkStart w:id="126" w:name="sub_189"/>
      <w:r w:rsidRPr="006D67DC">
        <w:rPr>
          <w:rFonts w:ascii="Courier New" w:hAnsi="Courier New" w:cs="Courier New"/>
          <w:noProof/>
          <w:sz w:val="20"/>
          <w:szCs w:val="20"/>
        </w:rPr>
        <w:t>│      │ 33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5203 │  19   │  98,9 │  6AI  │ 22,0  │        │</w:t>
      </w:r>
    </w:p>
    <w:bookmarkEnd w:id="125"/>
    <w:bookmarkEnd w:id="12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9"</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27" w:name="sub_991825"/>
      <w:r w:rsidRPr="006D67DC">
        <w:rPr>
          <w:rFonts w:ascii="Courier New" w:hAnsi="Courier New" w:cs="Courier New"/>
          <w:noProof/>
          <w:sz w:val="20"/>
          <w:szCs w:val="20"/>
        </w:rPr>
        <w:t>│ КП25 │ 34  │--------------------------- │ 8AIII │264980 │   1   │ 265,0 │ 8AIII │104,7  │ 126,7  │</w:t>
      </w:r>
    </w:p>
    <w:bookmarkEnd w:id="12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33  │          См. </w:t>
      </w:r>
      <w:hyperlink w:anchor="sub_991824" w:history="1">
        <w:r w:rsidRPr="006D67DC">
          <w:rPr>
            <w:rFonts w:ascii="Courier New" w:hAnsi="Courier New" w:cs="Courier New"/>
            <w:noProof/>
            <w:sz w:val="20"/>
            <w:szCs w:val="20"/>
            <w:u w:val="single"/>
          </w:rPr>
          <w:t>КП24</w:t>
        </w:r>
      </w:hyperlink>
      <w:r w:rsidRPr="006D67DC">
        <w:rPr>
          <w:rFonts w:ascii="Courier New" w:hAnsi="Courier New" w:cs="Courier New"/>
          <w:noProof/>
          <w:sz w:val="20"/>
          <w:szCs w:val="20"/>
        </w:rPr>
        <w:t xml:space="preserve">          │  6AI  │  5203 │  19   │  98,9 │  6AI  │ 22,0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28" w:name="sub_991826"/>
      <w:r w:rsidRPr="006D67DC">
        <w:rPr>
          <w:rFonts w:ascii="Courier New" w:hAnsi="Courier New" w:cs="Courier New"/>
          <w:noProof/>
          <w:sz w:val="20"/>
          <w:szCs w:val="20"/>
        </w:rPr>
        <w:t>│ КП26 │ 35  │--------------------------- │ 6AIII │218960 │   1   │ 219,0 │ 6AIII │ 48,6  │  70,6  │</w:t>
      </w:r>
    </w:p>
    <w:bookmarkEnd w:id="12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29" w:name="sub_235857188"/>
      <w:bookmarkStart w:id="130" w:name="sub_1810"/>
      <w:r w:rsidRPr="006D67DC">
        <w:rPr>
          <w:rFonts w:ascii="Courier New" w:hAnsi="Courier New" w:cs="Courier New"/>
          <w:noProof/>
          <w:sz w:val="20"/>
          <w:szCs w:val="20"/>
        </w:rPr>
        <w:t>│      │ 36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5217 │  19   │  99,1 │  6AI  │ 22,0  │        │</w:t>
      </w:r>
    </w:p>
    <w:bookmarkEnd w:id="129"/>
    <w:bookmarkEnd w:id="13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10"</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31" w:name="sub_991827"/>
      <w:r w:rsidRPr="006D67DC">
        <w:rPr>
          <w:rFonts w:ascii="Courier New" w:hAnsi="Courier New" w:cs="Courier New"/>
          <w:noProof/>
          <w:sz w:val="20"/>
          <w:szCs w:val="20"/>
        </w:rPr>
        <w:t>│ КП27 │ 37  │--------------------------- │ 8AIII │204820 │   1   │ 204,8 │ 8AIII │ 80,9  │ 102,9  │</w:t>
      </w:r>
    </w:p>
    <w:bookmarkEnd w:id="13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36  │          См. </w:t>
      </w:r>
      <w:hyperlink w:anchor="sub_991826" w:history="1">
        <w:r w:rsidRPr="006D67DC">
          <w:rPr>
            <w:rFonts w:ascii="Courier New" w:hAnsi="Courier New" w:cs="Courier New"/>
            <w:noProof/>
            <w:sz w:val="20"/>
            <w:szCs w:val="20"/>
            <w:u w:val="single"/>
          </w:rPr>
          <w:t>КП26</w:t>
        </w:r>
      </w:hyperlink>
      <w:r w:rsidRPr="006D67DC">
        <w:rPr>
          <w:rFonts w:ascii="Courier New" w:hAnsi="Courier New" w:cs="Courier New"/>
          <w:noProof/>
          <w:sz w:val="20"/>
          <w:szCs w:val="20"/>
        </w:rPr>
        <w:t xml:space="preserve">          │  6AI  │  5217 │  19   │  99,1 │  6AI  │ 22,0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32" w:name="sub_991828"/>
      <w:r w:rsidRPr="006D67DC">
        <w:rPr>
          <w:rFonts w:ascii="Courier New" w:hAnsi="Courier New" w:cs="Courier New"/>
          <w:noProof/>
          <w:sz w:val="20"/>
          <w:szCs w:val="20"/>
        </w:rPr>
        <w:t>│ КП28 │ 38  │--------------------------- │ 8AIII │315500 │   1   │ 315,5 │ 8AIII │124,6  │ 146,6  │</w:t>
      </w:r>
    </w:p>
    <w:bookmarkEnd w:id="13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36  │          См. </w:t>
      </w:r>
      <w:hyperlink w:anchor="sub_991826" w:history="1">
        <w:r w:rsidRPr="006D67DC">
          <w:rPr>
            <w:rFonts w:ascii="Courier New" w:hAnsi="Courier New" w:cs="Courier New"/>
            <w:noProof/>
            <w:sz w:val="20"/>
            <w:szCs w:val="20"/>
            <w:u w:val="single"/>
          </w:rPr>
          <w:t>КП26</w:t>
        </w:r>
      </w:hyperlink>
      <w:r w:rsidRPr="006D67DC">
        <w:rPr>
          <w:rFonts w:ascii="Courier New" w:hAnsi="Courier New" w:cs="Courier New"/>
          <w:noProof/>
          <w:sz w:val="20"/>
          <w:szCs w:val="20"/>
        </w:rPr>
        <w:t xml:space="preserve">          │  6AI  │  5217 │  19   │  99,1 │  6AI  │ 22,0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33" w:name="sub_991829"/>
      <w:r w:rsidRPr="006D67DC">
        <w:rPr>
          <w:rFonts w:ascii="Courier New" w:hAnsi="Courier New" w:cs="Courier New"/>
          <w:noProof/>
          <w:sz w:val="20"/>
          <w:szCs w:val="20"/>
        </w:rPr>
        <w:t>│ КП29 │ 39  │--------------------------- │ 6AIII │343190 │   1   │ 343,2 │ 6AIII │ 76,2  │ 102,9  │</w:t>
      </w:r>
    </w:p>
    <w:bookmarkEnd w:id="13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34" w:name="sub_235858896"/>
      <w:bookmarkStart w:id="135" w:name="sub_1811"/>
      <w:r w:rsidRPr="006D67DC">
        <w:rPr>
          <w:rFonts w:ascii="Courier New" w:hAnsi="Courier New" w:cs="Courier New"/>
          <w:noProof/>
          <w:sz w:val="20"/>
          <w:szCs w:val="20"/>
        </w:rPr>
        <w:t>│      │ 40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5223 │  23   │ 120,1 │  6AI  │ 26,7  │        │</w:t>
      </w:r>
    </w:p>
    <w:bookmarkEnd w:id="134"/>
    <w:bookmarkEnd w:id="13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11"</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36" w:name="sub_991830"/>
      <w:r w:rsidRPr="006D67DC">
        <w:rPr>
          <w:rFonts w:ascii="Courier New" w:hAnsi="Courier New" w:cs="Courier New"/>
          <w:noProof/>
          <w:sz w:val="20"/>
          <w:szCs w:val="20"/>
        </w:rPr>
        <w:t>│ КП30 │ 41  │--------------------------- │ 8AIII │308115 │   1   │ 308,1 │ 8AIII │121,7  │ 148,4  │</w:t>
      </w:r>
    </w:p>
    <w:bookmarkEnd w:id="13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40  │          См. </w:t>
      </w:r>
      <w:hyperlink w:anchor="sub_991829" w:history="1">
        <w:r w:rsidRPr="006D67DC">
          <w:rPr>
            <w:rFonts w:ascii="Courier New" w:hAnsi="Courier New" w:cs="Courier New"/>
            <w:noProof/>
            <w:sz w:val="20"/>
            <w:szCs w:val="20"/>
            <w:u w:val="single"/>
          </w:rPr>
          <w:t>КП29</w:t>
        </w:r>
      </w:hyperlink>
      <w:r w:rsidRPr="006D67DC">
        <w:rPr>
          <w:rFonts w:ascii="Courier New" w:hAnsi="Courier New" w:cs="Courier New"/>
          <w:noProof/>
          <w:sz w:val="20"/>
          <w:szCs w:val="20"/>
        </w:rPr>
        <w:t xml:space="preserve">          │  6AI  │  5223 │  23   │ 120,1 │  6AI  │ 26,7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37" w:name="sub_991831"/>
      <w:r w:rsidRPr="006D67DC">
        <w:rPr>
          <w:rFonts w:ascii="Courier New" w:hAnsi="Courier New" w:cs="Courier New"/>
          <w:noProof/>
          <w:sz w:val="20"/>
          <w:szCs w:val="20"/>
        </w:rPr>
        <w:lastRenderedPageBreak/>
        <w:t>│ КП31 │ 42  │--------------------------- │ 8AIII │440210 │   1   │ 440,2 │ 8AIII │173,9  │ 200,6  │</w:t>
      </w:r>
    </w:p>
    <w:bookmarkEnd w:id="13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40  │          См. </w:t>
      </w:r>
      <w:hyperlink w:anchor="sub_991829" w:history="1">
        <w:r w:rsidRPr="006D67DC">
          <w:rPr>
            <w:rFonts w:ascii="Courier New" w:hAnsi="Courier New" w:cs="Courier New"/>
            <w:noProof/>
            <w:sz w:val="20"/>
            <w:szCs w:val="20"/>
            <w:u w:val="single"/>
          </w:rPr>
          <w:t>КП29</w:t>
        </w:r>
      </w:hyperlink>
      <w:r w:rsidRPr="006D67DC">
        <w:rPr>
          <w:rFonts w:ascii="Courier New" w:hAnsi="Courier New" w:cs="Courier New"/>
          <w:noProof/>
          <w:sz w:val="20"/>
          <w:szCs w:val="20"/>
        </w:rPr>
        <w:t xml:space="preserve">          │  6AI  │  5223 │  23   │ 120,1 │  6AI  │ 26,7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38" w:name="sub_991832"/>
      <w:r w:rsidRPr="006D67DC">
        <w:rPr>
          <w:rFonts w:ascii="Courier New" w:hAnsi="Courier New" w:cs="Courier New"/>
          <w:noProof/>
          <w:sz w:val="20"/>
          <w:szCs w:val="20"/>
        </w:rPr>
        <w:t>│ КП32 │ 43  │--------------------------- │ 6AIII │466720 │   1   │ 466,7 │ 6AIII │103,6  │ 132,7  │</w:t>
      </w:r>
    </w:p>
    <w:bookmarkEnd w:id="13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39" w:name="sub_235860604"/>
      <w:bookmarkStart w:id="140" w:name="sub_1812"/>
      <w:r w:rsidRPr="006D67DC">
        <w:rPr>
          <w:rFonts w:ascii="Courier New" w:hAnsi="Courier New" w:cs="Courier New"/>
          <w:noProof/>
          <w:sz w:val="20"/>
          <w:szCs w:val="20"/>
        </w:rPr>
        <w:t>│      │ 44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5237 │  25   │ 130,9 │  6AI  │ 29,1  │        │</w:t>
      </w:r>
    </w:p>
    <w:bookmarkEnd w:id="139"/>
    <w:bookmarkEnd w:id="14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12"</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41" w:name="sub_991833"/>
      <w:r w:rsidRPr="006D67DC">
        <w:rPr>
          <w:rFonts w:ascii="Courier New" w:hAnsi="Courier New" w:cs="Courier New"/>
          <w:noProof/>
          <w:sz w:val="20"/>
          <w:szCs w:val="20"/>
        </w:rPr>
        <w:t>│ КП33 │ 45  │--------------------------- │ 8AIII │388955 │   1   │ 389,0 │ 8AIII │153,6  │ 182,7  │</w:t>
      </w:r>
    </w:p>
    <w:bookmarkEnd w:id="14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44  │          См. </w:t>
      </w:r>
      <w:hyperlink w:anchor="sub_991832" w:history="1">
        <w:r w:rsidRPr="006D67DC">
          <w:rPr>
            <w:rFonts w:ascii="Courier New" w:hAnsi="Courier New" w:cs="Courier New"/>
            <w:noProof/>
            <w:sz w:val="20"/>
            <w:szCs w:val="20"/>
            <w:u w:val="single"/>
          </w:rPr>
          <w:t>КП32</w:t>
        </w:r>
      </w:hyperlink>
      <w:r w:rsidRPr="006D67DC">
        <w:rPr>
          <w:rFonts w:ascii="Courier New" w:hAnsi="Courier New" w:cs="Courier New"/>
          <w:noProof/>
          <w:sz w:val="20"/>
          <w:szCs w:val="20"/>
        </w:rPr>
        <w:t xml:space="preserve">          │  6AI  │  5237 │  25   │ 130,9 │  6AI  │ 29,1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42" w:name="sub_991834"/>
      <w:r w:rsidRPr="006D67DC">
        <w:rPr>
          <w:rFonts w:ascii="Courier New" w:hAnsi="Courier New" w:cs="Courier New"/>
          <w:noProof/>
          <w:sz w:val="20"/>
          <w:szCs w:val="20"/>
        </w:rPr>
        <w:t>│ КП34 │ 46  │--------------------------- │ 8AIII │592440 │   1   │ 592,4 │ 8AIII │234,0  │ 263,1  │</w:t>
      </w:r>
    </w:p>
    <w:bookmarkEnd w:id="14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44  │          См. </w:t>
      </w:r>
      <w:hyperlink w:anchor="sub_991832" w:history="1">
        <w:r w:rsidRPr="006D67DC">
          <w:rPr>
            <w:rFonts w:ascii="Courier New" w:hAnsi="Courier New" w:cs="Courier New"/>
            <w:noProof/>
            <w:sz w:val="20"/>
            <w:szCs w:val="20"/>
            <w:u w:val="single"/>
          </w:rPr>
          <w:t>КП32</w:t>
        </w:r>
      </w:hyperlink>
      <w:r w:rsidRPr="006D67DC">
        <w:rPr>
          <w:rFonts w:ascii="Courier New" w:hAnsi="Courier New" w:cs="Courier New"/>
          <w:noProof/>
          <w:sz w:val="20"/>
          <w:szCs w:val="20"/>
        </w:rPr>
        <w:t xml:space="preserve">          │  6AI  │  5237 │  25   │ 130,9 │  6AI  │ 29,1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43" w:name="sub_991835"/>
      <w:r w:rsidRPr="006D67DC">
        <w:rPr>
          <w:rFonts w:ascii="Courier New" w:hAnsi="Courier New" w:cs="Courier New"/>
          <w:noProof/>
          <w:sz w:val="20"/>
          <w:szCs w:val="20"/>
        </w:rPr>
        <w:t>│ КП35 │ 47  │--------------------------- │ 6AIII │219145 │   1   │ 219,1 │ 6AIII │ 48,6  │  64,3  │</w:t>
      </w:r>
    </w:p>
    <w:bookmarkEnd w:id="14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44" w:name="sub_235862312"/>
      <w:bookmarkStart w:id="145" w:name="sub_1813"/>
      <w:r w:rsidRPr="006D67DC">
        <w:rPr>
          <w:rFonts w:ascii="Courier New" w:hAnsi="Courier New" w:cs="Courier New"/>
          <w:noProof/>
          <w:sz w:val="20"/>
          <w:szCs w:val="20"/>
        </w:rPr>
        <w:t>│      │ 48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3713 │  19   │  70,5 │  6AI  │ 15,7  │        │</w:t>
      </w:r>
    </w:p>
    <w:bookmarkEnd w:id="144"/>
    <w:bookmarkEnd w:id="14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13"</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46" w:name="sub_991836"/>
      <w:r w:rsidRPr="006D67DC">
        <w:rPr>
          <w:rFonts w:ascii="Courier New" w:hAnsi="Courier New" w:cs="Courier New"/>
          <w:noProof/>
          <w:sz w:val="20"/>
          <w:szCs w:val="20"/>
        </w:rPr>
        <w:t>│ КП36 │ 49  │--------------------------- │ 8AIII │192620 │   1   │ 192,6 │ 8AIII │ 76,1  │  91,8  │</w:t>
      </w:r>
    </w:p>
    <w:bookmarkEnd w:id="14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48  │          См. </w:t>
      </w:r>
      <w:hyperlink w:anchor="sub_991835" w:history="1">
        <w:r w:rsidRPr="006D67DC">
          <w:rPr>
            <w:rFonts w:ascii="Courier New" w:hAnsi="Courier New" w:cs="Courier New"/>
            <w:noProof/>
            <w:sz w:val="20"/>
            <w:szCs w:val="20"/>
            <w:u w:val="single"/>
          </w:rPr>
          <w:t>КП35</w:t>
        </w:r>
      </w:hyperlink>
      <w:r w:rsidRPr="006D67DC">
        <w:rPr>
          <w:rFonts w:ascii="Courier New" w:hAnsi="Courier New" w:cs="Courier New"/>
          <w:noProof/>
          <w:sz w:val="20"/>
          <w:szCs w:val="20"/>
        </w:rPr>
        <w:t xml:space="preserve">          │  6AI  │  3713 │  19   │  70,5 │  6AI  │ 15,7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47" w:name="sub_991837"/>
      <w:r w:rsidRPr="006D67DC">
        <w:rPr>
          <w:rFonts w:ascii="Courier New" w:hAnsi="Courier New" w:cs="Courier New"/>
          <w:noProof/>
          <w:sz w:val="20"/>
          <w:szCs w:val="20"/>
        </w:rPr>
        <w:t>│ КП37 │ 50  │--------------------------- │ 6AIII │303970 │   1   │ 304,0 │ 6AIII │ 67,5  │  89,5  │</w:t>
      </w:r>
    </w:p>
    <w:bookmarkEnd w:id="14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48" w:name="sub_235863700"/>
      <w:bookmarkStart w:id="149" w:name="sub_1814"/>
      <w:r w:rsidRPr="006D67DC">
        <w:rPr>
          <w:rFonts w:ascii="Courier New" w:hAnsi="Courier New" w:cs="Courier New"/>
          <w:noProof/>
          <w:sz w:val="20"/>
          <w:szCs w:val="20"/>
        </w:rPr>
        <w:t>│      │ 51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5213 │  19   │  99,1 │  6AI  │ 22,0  │        │</w:t>
      </w:r>
    </w:p>
    <w:bookmarkEnd w:id="148"/>
    <w:bookmarkEnd w:id="14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14"</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50" w:name="sub_991838"/>
      <w:r w:rsidRPr="006D67DC">
        <w:rPr>
          <w:rFonts w:ascii="Courier New" w:hAnsi="Courier New" w:cs="Courier New"/>
          <w:noProof/>
          <w:sz w:val="20"/>
          <w:szCs w:val="20"/>
        </w:rPr>
        <w:t>│ КП38 │ 52  │--------------------------- │ 8AIII │265460 │   1   │ 265,5 │ 8AIII │104,9  │ 126,9  │</w:t>
      </w:r>
    </w:p>
    <w:bookmarkEnd w:id="15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51  │          См. </w:t>
      </w:r>
      <w:hyperlink w:anchor="sub_991837" w:history="1">
        <w:r w:rsidRPr="006D67DC">
          <w:rPr>
            <w:rFonts w:ascii="Courier New" w:hAnsi="Courier New" w:cs="Courier New"/>
            <w:noProof/>
            <w:sz w:val="20"/>
            <w:szCs w:val="20"/>
            <w:u w:val="single"/>
          </w:rPr>
          <w:t>КП37</w:t>
        </w:r>
      </w:hyperlink>
      <w:r w:rsidRPr="006D67DC">
        <w:rPr>
          <w:rFonts w:ascii="Courier New" w:hAnsi="Courier New" w:cs="Courier New"/>
          <w:noProof/>
          <w:sz w:val="20"/>
          <w:szCs w:val="20"/>
        </w:rPr>
        <w:t xml:space="preserve">          │  6AI  │  5213 │  19   │  99,1 │  6AI  │ 22,0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51" w:name="sub_991839"/>
      <w:r w:rsidRPr="006D67DC">
        <w:rPr>
          <w:rFonts w:ascii="Courier New" w:hAnsi="Courier New" w:cs="Courier New"/>
          <w:noProof/>
          <w:sz w:val="20"/>
          <w:szCs w:val="20"/>
        </w:rPr>
        <w:t>│ КП39 │ 53  │--------------------------- │ 6AIII │159260 │   1   │ 159,3 │ 6AIII │ 35,4  │  50,7  │</w:t>
      </w:r>
    </w:p>
    <w:bookmarkEnd w:id="15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52" w:name="sub_235865088"/>
      <w:bookmarkStart w:id="153" w:name="sub_1815"/>
      <w:r w:rsidRPr="006D67DC">
        <w:rPr>
          <w:rFonts w:ascii="Courier New" w:hAnsi="Courier New" w:cs="Courier New"/>
          <w:noProof/>
          <w:sz w:val="20"/>
          <w:szCs w:val="20"/>
        </w:rPr>
        <w:t>│      │ 54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3622 │  19   │  68,8 │  6AI  │ 15,3  │        │</w:t>
      </w:r>
    </w:p>
    <w:bookmarkEnd w:id="152"/>
    <w:bookmarkEnd w:id="15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15"</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54" w:name="sub_991840"/>
      <w:r w:rsidRPr="006D67DC">
        <w:rPr>
          <w:rFonts w:ascii="Courier New" w:hAnsi="Courier New" w:cs="Courier New"/>
          <w:noProof/>
          <w:sz w:val="20"/>
          <w:szCs w:val="20"/>
        </w:rPr>
        <w:t>│ КП40 │ 55  │--------------------------- │ 8AIII │149825 │   1   │ 149,8 │ 8AIII │ 59,2  │  74,5  │</w:t>
      </w:r>
    </w:p>
    <w:bookmarkEnd w:id="15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54  │          См. </w:t>
      </w:r>
      <w:hyperlink w:anchor="sub_991839" w:history="1">
        <w:r w:rsidRPr="006D67DC">
          <w:rPr>
            <w:rFonts w:ascii="Courier New" w:hAnsi="Courier New" w:cs="Courier New"/>
            <w:noProof/>
            <w:sz w:val="20"/>
            <w:szCs w:val="20"/>
            <w:u w:val="single"/>
          </w:rPr>
          <w:t>КП39</w:t>
        </w:r>
      </w:hyperlink>
      <w:r w:rsidRPr="006D67DC">
        <w:rPr>
          <w:rFonts w:ascii="Courier New" w:hAnsi="Courier New" w:cs="Courier New"/>
          <w:noProof/>
          <w:sz w:val="20"/>
          <w:szCs w:val="20"/>
        </w:rPr>
        <w:t xml:space="preserve">          │  6AI  │  3622 │  19   │  68,8 │  6AI  │ 15,3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55" w:name="sub_991841"/>
      <w:r w:rsidRPr="006D67DC">
        <w:rPr>
          <w:rFonts w:ascii="Courier New" w:hAnsi="Courier New" w:cs="Courier New"/>
          <w:noProof/>
          <w:sz w:val="20"/>
          <w:szCs w:val="20"/>
        </w:rPr>
        <w:t>│ КП41 │ 56  │--------------------------- │ 8AIII │223825 │   1   │ 223,8 │ 8AIII │ 88,4  │ 103,7  │</w:t>
      </w:r>
    </w:p>
    <w:bookmarkEnd w:id="15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54  │          См. </w:t>
      </w:r>
      <w:hyperlink w:anchor="sub_991839" w:history="1">
        <w:r w:rsidRPr="006D67DC">
          <w:rPr>
            <w:rFonts w:ascii="Courier New" w:hAnsi="Courier New" w:cs="Courier New"/>
            <w:noProof/>
            <w:sz w:val="20"/>
            <w:szCs w:val="20"/>
            <w:u w:val="single"/>
          </w:rPr>
          <w:t>КП39</w:t>
        </w:r>
      </w:hyperlink>
      <w:r w:rsidRPr="006D67DC">
        <w:rPr>
          <w:rFonts w:ascii="Courier New" w:hAnsi="Courier New" w:cs="Courier New"/>
          <w:noProof/>
          <w:sz w:val="20"/>
          <w:szCs w:val="20"/>
        </w:rPr>
        <w:t xml:space="preserve">          │  6AI  │  3622 │  19   │  68,8 │  6AI  │ 15,3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56" w:name="sub_991842"/>
      <w:r w:rsidRPr="006D67DC">
        <w:rPr>
          <w:rFonts w:ascii="Courier New" w:hAnsi="Courier New" w:cs="Courier New"/>
          <w:noProof/>
          <w:sz w:val="20"/>
          <w:szCs w:val="20"/>
        </w:rPr>
        <w:t>│ КП42 │ 57  │--------------------------- │ 6AIII │215385 │   1   │ 215,4 │ 6AIII │ 47,8  │  69,4  │</w:t>
      </w:r>
    </w:p>
    <w:bookmarkEnd w:id="15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57" w:name="sub_235866796"/>
      <w:bookmarkStart w:id="158" w:name="sub_1816"/>
      <w:r w:rsidRPr="006D67DC">
        <w:rPr>
          <w:rFonts w:ascii="Courier New" w:hAnsi="Courier New" w:cs="Courier New"/>
          <w:noProof/>
          <w:sz w:val="20"/>
          <w:szCs w:val="20"/>
        </w:rPr>
        <w:t>│      │ 58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5122 │  19   │  97,3 │  6AI  │ 21,6  │        │</w:t>
      </w:r>
    </w:p>
    <w:bookmarkEnd w:id="157"/>
    <w:bookmarkEnd w:id="15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16"</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59" w:name="sub_991843"/>
      <w:r w:rsidRPr="006D67DC">
        <w:rPr>
          <w:rFonts w:ascii="Courier New" w:hAnsi="Courier New" w:cs="Courier New"/>
          <w:noProof/>
          <w:sz w:val="20"/>
          <w:szCs w:val="20"/>
        </w:rPr>
        <w:t>│ КП43 │ 59  │--------------------------- │ 8AllI │201545 │   1   │ 201,5 │ 8AllI │ 79,6  │ 101,2  │</w:t>
      </w:r>
    </w:p>
    <w:bookmarkEnd w:id="15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58  │          См. </w:t>
      </w:r>
      <w:hyperlink w:anchor="sub_991842" w:history="1">
        <w:r w:rsidRPr="006D67DC">
          <w:rPr>
            <w:rFonts w:ascii="Courier New" w:hAnsi="Courier New" w:cs="Courier New"/>
            <w:noProof/>
            <w:sz w:val="20"/>
            <w:szCs w:val="20"/>
            <w:u w:val="single"/>
          </w:rPr>
          <w:t>КП42</w:t>
        </w:r>
      </w:hyperlink>
      <w:r w:rsidRPr="006D67DC">
        <w:rPr>
          <w:rFonts w:ascii="Courier New" w:hAnsi="Courier New" w:cs="Courier New"/>
          <w:noProof/>
          <w:sz w:val="20"/>
          <w:szCs w:val="20"/>
        </w:rPr>
        <w:t xml:space="preserve">          │  6AI  │  5122 │  19   │  97,3 │  6AI  │ 21,6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60" w:name="sub_991844"/>
      <w:r w:rsidRPr="006D67DC">
        <w:rPr>
          <w:rFonts w:ascii="Courier New" w:hAnsi="Courier New" w:cs="Courier New"/>
          <w:noProof/>
          <w:sz w:val="20"/>
          <w:szCs w:val="20"/>
        </w:rPr>
        <w:t>│ КП44 │ 60  │--------------------------- │ 8AIII │310025 │   1   │ 310,0 │ 8AIII │122,5  │ 144,1  │</w:t>
      </w:r>
    </w:p>
    <w:bookmarkEnd w:id="16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58  │          См. </w:t>
      </w:r>
      <w:hyperlink w:anchor="sub_991842" w:history="1">
        <w:r w:rsidRPr="006D67DC">
          <w:rPr>
            <w:rFonts w:ascii="Courier New" w:hAnsi="Courier New" w:cs="Courier New"/>
            <w:noProof/>
            <w:sz w:val="20"/>
            <w:szCs w:val="20"/>
            <w:u w:val="single"/>
          </w:rPr>
          <w:t>КП42</w:t>
        </w:r>
      </w:hyperlink>
      <w:r w:rsidRPr="006D67DC">
        <w:rPr>
          <w:rFonts w:ascii="Courier New" w:hAnsi="Courier New" w:cs="Courier New"/>
          <w:noProof/>
          <w:sz w:val="20"/>
          <w:szCs w:val="20"/>
        </w:rPr>
        <w:t xml:space="preserve">          │  6AI  │  5122 │  19   │  97,3 │  6AI  │ 21,6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61" w:name="sub_991845"/>
      <w:r w:rsidRPr="006D67DC">
        <w:rPr>
          <w:rFonts w:ascii="Courier New" w:hAnsi="Courier New" w:cs="Courier New"/>
          <w:noProof/>
          <w:sz w:val="20"/>
          <w:szCs w:val="20"/>
        </w:rPr>
        <w:t>│ КП45 │ 61  │--------------------------- │ 6AIII │242700 │   1   │ 242,7 │ 6AIII │ 53,9  │  72,5  │</w:t>
      </w:r>
    </w:p>
    <w:bookmarkEnd w:id="16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62" w:name="sub_235868504"/>
      <w:bookmarkStart w:id="163" w:name="sub_1817"/>
      <w:r w:rsidRPr="006D67DC">
        <w:rPr>
          <w:rFonts w:ascii="Courier New" w:hAnsi="Courier New" w:cs="Courier New"/>
          <w:noProof/>
          <w:sz w:val="20"/>
          <w:szCs w:val="20"/>
        </w:rPr>
        <w:t>│      │ 62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3633 │  23   │  83,6 │  6AI  │ 18,6  │        │</w:t>
      </w:r>
    </w:p>
    <w:bookmarkEnd w:id="162"/>
    <w:bookmarkEnd w:id="16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17"</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64" w:name="sub_991846"/>
      <w:r w:rsidRPr="006D67DC">
        <w:rPr>
          <w:rFonts w:ascii="Courier New" w:hAnsi="Courier New" w:cs="Courier New"/>
          <w:noProof/>
          <w:sz w:val="20"/>
          <w:szCs w:val="20"/>
        </w:rPr>
        <w:t>│ КП46 │ 63  │--------------------------- │ 8AIII │220860 │   1   │ 220,9 │ 8AIII │ 67,3  │ 105,9  │</w:t>
      </w:r>
    </w:p>
    <w:bookmarkEnd w:id="16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62  │          См. </w:t>
      </w:r>
      <w:hyperlink w:anchor="sub_991845" w:history="1">
        <w:r w:rsidRPr="006D67DC">
          <w:rPr>
            <w:rFonts w:ascii="Courier New" w:hAnsi="Courier New" w:cs="Courier New"/>
            <w:noProof/>
            <w:sz w:val="20"/>
            <w:szCs w:val="20"/>
            <w:u w:val="single"/>
          </w:rPr>
          <w:t>КП45</w:t>
        </w:r>
      </w:hyperlink>
      <w:r w:rsidRPr="006D67DC">
        <w:rPr>
          <w:rFonts w:ascii="Courier New" w:hAnsi="Courier New" w:cs="Courier New"/>
          <w:noProof/>
          <w:sz w:val="20"/>
          <w:szCs w:val="20"/>
        </w:rPr>
        <w:t xml:space="preserve">          │  6AI  │  3633 │  23   │  83,6 │  6AI  │ 18,6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65" w:name="sub_991847"/>
      <w:r w:rsidRPr="006D67DC">
        <w:rPr>
          <w:rFonts w:ascii="Courier New" w:hAnsi="Courier New" w:cs="Courier New"/>
          <w:noProof/>
          <w:sz w:val="20"/>
          <w:szCs w:val="20"/>
        </w:rPr>
        <w:t>│ КП47 │ 64  │--------------------------- │ 8AIII │309335 │   1   │ 309,3 │ 8AIII │122,2  │ 140,8  │</w:t>
      </w:r>
    </w:p>
    <w:bookmarkEnd w:id="16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62  │          См. </w:t>
      </w:r>
      <w:hyperlink w:anchor="sub_991845" w:history="1">
        <w:r w:rsidRPr="006D67DC">
          <w:rPr>
            <w:rFonts w:ascii="Courier New" w:hAnsi="Courier New" w:cs="Courier New"/>
            <w:noProof/>
            <w:sz w:val="20"/>
            <w:szCs w:val="20"/>
            <w:u w:val="single"/>
          </w:rPr>
          <w:t>КП45</w:t>
        </w:r>
      </w:hyperlink>
      <w:r w:rsidRPr="006D67DC">
        <w:rPr>
          <w:rFonts w:ascii="Courier New" w:hAnsi="Courier New" w:cs="Courier New"/>
          <w:noProof/>
          <w:sz w:val="20"/>
          <w:szCs w:val="20"/>
        </w:rPr>
        <w:t xml:space="preserve">          │  6AI  │  3633 │  23   │  83,6 │  6AI  │ 18,6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66" w:name="sub_991848"/>
      <w:r w:rsidRPr="006D67DC">
        <w:rPr>
          <w:rFonts w:ascii="Courier New" w:hAnsi="Courier New" w:cs="Courier New"/>
          <w:noProof/>
          <w:sz w:val="20"/>
          <w:szCs w:val="20"/>
        </w:rPr>
        <w:t>│ КП48 │ 65  │--------------------------- │ 6AIII │335175 │   1   │ 335,2 │ 6AIII │ 74,4  │ 100,6  │</w:t>
      </w:r>
    </w:p>
    <w:bookmarkEnd w:id="16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67" w:name="sub_235870212"/>
      <w:bookmarkStart w:id="168" w:name="sub_1818"/>
      <w:r w:rsidRPr="006D67DC">
        <w:rPr>
          <w:rFonts w:ascii="Courier New" w:hAnsi="Courier New" w:cs="Courier New"/>
          <w:noProof/>
          <w:sz w:val="20"/>
          <w:szCs w:val="20"/>
        </w:rPr>
        <w:t>│      │ 66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5133 │  23   │ 118,1 │  6AI  │ 26,2  │        │</w:t>
      </w:r>
    </w:p>
    <w:bookmarkEnd w:id="167"/>
    <w:bookmarkEnd w:id="16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18"</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69" w:name="sub_991849"/>
      <w:r w:rsidRPr="006D67DC">
        <w:rPr>
          <w:rFonts w:ascii="Courier New" w:hAnsi="Courier New" w:cs="Courier New"/>
          <w:noProof/>
          <w:sz w:val="20"/>
          <w:szCs w:val="20"/>
        </w:rPr>
        <w:t>│ КП49 │ 67  │--------------------------- │ 8AIII │303175 │   1   │ 303,2 │ 8AIII │119,8  │ 146,0  │</w:t>
      </w:r>
    </w:p>
    <w:bookmarkEnd w:id="16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66  │          См. </w:t>
      </w:r>
      <w:hyperlink w:anchor="sub_991848" w:history="1">
        <w:r w:rsidRPr="006D67DC">
          <w:rPr>
            <w:rFonts w:ascii="Courier New" w:hAnsi="Courier New" w:cs="Courier New"/>
            <w:noProof/>
            <w:sz w:val="20"/>
            <w:szCs w:val="20"/>
            <w:u w:val="single"/>
          </w:rPr>
          <w:t>КП48</w:t>
        </w:r>
      </w:hyperlink>
      <w:r w:rsidRPr="006D67DC">
        <w:rPr>
          <w:rFonts w:ascii="Courier New" w:hAnsi="Courier New" w:cs="Courier New"/>
          <w:noProof/>
          <w:sz w:val="20"/>
          <w:szCs w:val="20"/>
        </w:rPr>
        <w:t xml:space="preserve">          │  6AI  │  5133 │  23   │ 118,1 │  6AI  │ 26,2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70" w:name="sub_991850"/>
      <w:r w:rsidRPr="006D67DC">
        <w:rPr>
          <w:rFonts w:ascii="Courier New" w:hAnsi="Courier New" w:cs="Courier New"/>
          <w:noProof/>
          <w:sz w:val="20"/>
          <w:szCs w:val="20"/>
        </w:rPr>
        <w:t>│ КП50 │ 68  │--------------------------- │ 8AIII │432805 │   1   │ 432,8 │ 8AIII │171,0  │ 197,2  │</w:t>
      </w:r>
    </w:p>
    <w:bookmarkEnd w:id="17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66  │          См. </w:t>
      </w:r>
      <w:hyperlink w:anchor="sub_991848" w:history="1">
        <w:r w:rsidRPr="006D67DC">
          <w:rPr>
            <w:rFonts w:ascii="Courier New" w:hAnsi="Courier New" w:cs="Courier New"/>
            <w:noProof/>
            <w:sz w:val="20"/>
            <w:szCs w:val="20"/>
            <w:u w:val="single"/>
          </w:rPr>
          <w:t>КП48</w:t>
        </w:r>
      </w:hyperlink>
      <w:r w:rsidRPr="006D67DC">
        <w:rPr>
          <w:rFonts w:ascii="Courier New" w:hAnsi="Courier New" w:cs="Courier New"/>
          <w:noProof/>
          <w:sz w:val="20"/>
          <w:szCs w:val="20"/>
        </w:rPr>
        <w:t xml:space="preserve">          │  6AI  │  5133 │  23   │ 118,1 │  6AI  │ 26,2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71" w:name="sub_991851"/>
      <w:r w:rsidRPr="006D67DC">
        <w:rPr>
          <w:rFonts w:ascii="Courier New" w:hAnsi="Courier New" w:cs="Courier New"/>
          <w:noProof/>
          <w:sz w:val="20"/>
          <w:szCs w:val="20"/>
        </w:rPr>
        <w:t>│ КП51 │ 69  │--------------------------- │ 6AIII │328305 │   1   │ 328,3 │ 6AIII │ 72,9  │  93,1  │</w:t>
      </w:r>
    </w:p>
    <w:bookmarkEnd w:id="17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72" w:name="sub_235871920"/>
      <w:bookmarkStart w:id="173" w:name="sub_1819"/>
      <w:r w:rsidRPr="006D67DC">
        <w:rPr>
          <w:rFonts w:ascii="Courier New" w:hAnsi="Courier New" w:cs="Courier New"/>
          <w:noProof/>
          <w:sz w:val="20"/>
          <w:szCs w:val="20"/>
        </w:rPr>
        <w:t>│      │ 70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3637 │  25   │  80,9 │  6AI  │ 20,2  │        │</w:t>
      </w:r>
    </w:p>
    <w:bookmarkEnd w:id="172"/>
    <w:bookmarkEnd w:id="17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r w:rsidRPr="006D67DC">
        <w:rPr>
          <w:rFonts w:ascii="Courier New" w:hAnsi="Courier New" w:cs="Courier New"/>
          <w:i/>
          <w:iCs/>
          <w:noProof/>
          <w:sz w:val="20"/>
          <w:szCs w:val="20"/>
        </w:rPr>
        <w:t>"Рис. 19"</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74" w:name="sub_991852"/>
      <w:r w:rsidRPr="006D67DC">
        <w:rPr>
          <w:rFonts w:ascii="Courier New" w:hAnsi="Courier New" w:cs="Courier New"/>
          <w:noProof/>
          <w:sz w:val="20"/>
          <w:szCs w:val="20"/>
        </w:rPr>
        <w:t>│ КП52 │ 71  │--------------------------- │ 8AIII │276380 │   1   │ 276,4 │ 8AIII │109,2  │ 129,4  │</w:t>
      </w:r>
    </w:p>
    <w:bookmarkEnd w:id="17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70  │          См. </w:t>
      </w:r>
      <w:hyperlink w:anchor="sub_991851" w:history="1">
        <w:r w:rsidRPr="006D67DC">
          <w:rPr>
            <w:rFonts w:ascii="Courier New" w:hAnsi="Courier New" w:cs="Courier New"/>
            <w:noProof/>
            <w:sz w:val="20"/>
            <w:szCs w:val="20"/>
            <w:u w:val="single"/>
          </w:rPr>
          <w:t>КП51</w:t>
        </w:r>
      </w:hyperlink>
      <w:r w:rsidRPr="006D67DC">
        <w:rPr>
          <w:rFonts w:ascii="Courier New" w:hAnsi="Courier New" w:cs="Courier New"/>
          <w:noProof/>
          <w:sz w:val="20"/>
          <w:szCs w:val="20"/>
        </w:rPr>
        <w:t xml:space="preserve">          │  6AI  │  3637 │  25   │  90,9 │  6AI  │ 20,2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75" w:name="sub_991853"/>
      <w:r w:rsidRPr="006D67DC">
        <w:rPr>
          <w:rFonts w:ascii="Courier New" w:hAnsi="Courier New" w:cs="Courier New"/>
          <w:noProof/>
          <w:sz w:val="20"/>
          <w:szCs w:val="20"/>
        </w:rPr>
        <w:t>│ КП53 │ 72  │--------------------------- │ 8AIII │412320 │   1   │ 412,3 │ 8AIII │162,9  │ 183,1  │</w:t>
      </w:r>
    </w:p>
    <w:bookmarkEnd w:id="17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70  │          Cм. </w:t>
      </w:r>
      <w:hyperlink w:anchor="sub_991851" w:history="1">
        <w:r w:rsidRPr="006D67DC">
          <w:rPr>
            <w:rFonts w:ascii="Courier New" w:hAnsi="Courier New" w:cs="Courier New"/>
            <w:noProof/>
            <w:sz w:val="20"/>
            <w:szCs w:val="20"/>
            <w:u w:val="single"/>
          </w:rPr>
          <w:t>КП51</w:t>
        </w:r>
      </w:hyperlink>
      <w:r w:rsidRPr="006D67DC">
        <w:rPr>
          <w:rFonts w:ascii="Courier New" w:hAnsi="Courier New" w:cs="Courier New"/>
          <w:noProof/>
          <w:sz w:val="20"/>
          <w:szCs w:val="20"/>
        </w:rPr>
        <w:t xml:space="preserve">          │  6AI  │  3637 │  25   │  90,9 │  6AI  │ 20,2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76" w:name="sub_991854"/>
      <w:r w:rsidRPr="006D67DC">
        <w:rPr>
          <w:rFonts w:ascii="Courier New" w:hAnsi="Courier New" w:cs="Courier New"/>
          <w:noProof/>
          <w:sz w:val="20"/>
          <w:szCs w:val="20"/>
        </w:rPr>
        <w:t>│ КП54 │ 73  │--------------------------- │ 6AIII │458070 │   1   │ 458,1 │ 6AIII │101,7  │ 130,2  │</w:t>
      </w:r>
    </w:p>
    <w:bookmarkEnd w:id="17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77" w:name="sub_235873628"/>
      <w:bookmarkStart w:id="178" w:name="sub_1820"/>
      <w:r w:rsidRPr="006D67DC">
        <w:rPr>
          <w:rFonts w:ascii="Courier New" w:hAnsi="Courier New" w:cs="Courier New"/>
          <w:noProof/>
          <w:sz w:val="20"/>
          <w:szCs w:val="20"/>
        </w:rPr>
        <w:t>│      │ 74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5137 │  25   │ 128,4 │  6AI  │ 28,5  │        │</w:t>
      </w:r>
    </w:p>
    <w:bookmarkEnd w:id="177"/>
    <w:bookmarkEnd w:id="17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20"</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79" w:name="sub_991855"/>
      <w:r w:rsidRPr="006D67DC">
        <w:rPr>
          <w:rFonts w:ascii="Courier New" w:hAnsi="Courier New" w:cs="Courier New"/>
          <w:noProof/>
          <w:sz w:val="20"/>
          <w:szCs w:val="20"/>
        </w:rPr>
        <w:t>│ КП55 │ 75  │--------------------------- │ 8AIII │381920 │   1   │ 381,9 │ 8AIII │150,9  │ 179,4  │</w:t>
      </w:r>
    </w:p>
    <w:bookmarkEnd w:id="17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74  │          См. </w:t>
      </w:r>
      <w:hyperlink w:anchor="sub_991854" w:history="1">
        <w:r w:rsidRPr="006D67DC">
          <w:rPr>
            <w:rFonts w:ascii="Courier New" w:hAnsi="Courier New" w:cs="Courier New"/>
            <w:noProof/>
            <w:sz w:val="20"/>
            <w:szCs w:val="20"/>
            <w:u w:val="single"/>
          </w:rPr>
          <w:t>КП54</w:t>
        </w:r>
      </w:hyperlink>
      <w:r w:rsidRPr="006D67DC">
        <w:rPr>
          <w:rFonts w:ascii="Courier New" w:hAnsi="Courier New" w:cs="Courier New"/>
          <w:noProof/>
          <w:sz w:val="20"/>
          <w:szCs w:val="20"/>
        </w:rPr>
        <w:t xml:space="preserve">          │  6AI  │  5137 │  25   │ 128,4 │  6AI  │ 28,5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80" w:name="sub_991856"/>
      <w:r w:rsidRPr="006D67DC">
        <w:rPr>
          <w:rFonts w:ascii="Courier New" w:hAnsi="Courier New" w:cs="Courier New"/>
          <w:noProof/>
          <w:sz w:val="20"/>
          <w:szCs w:val="20"/>
        </w:rPr>
        <w:t>│ КП56 │ 76  │--------------------------- │ 8AIII │581190 │   1   │ 581,2 │ 8AIII │229,6  │ 258,1  │</w:t>
      </w:r>
    </w:p>
    <w:bookmarkEnd w:id="18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74  │          См. </w:t>
      </w:r>
      <w:hyperlink w:anchor="sub_991854" w:history="1">
        <w:r w:rsidRPr="006D67DC">
          <w:rPr>
            <w:rFonts w:ascii="Courier New" w:hAnsi="Courier New" w:cs="Courier New"/>
            <w:noProof/>
            <w:sz w:val="20"/>
            <w:szCs w:val="20"/>
            <w:u w:val="single"/>
          </w:rPr>
          <w:t>КП54</w:t>
        </w:r>
      </w:hyperlink>
      <w:r w:rsidRPr="006D67DC">
        <w:rPr>
          <w:rFonts w:ascii="Courier New" w:hAnsi="Courier New" w:cs="Courier New"/>
          <w:noProof/>
          <w:sz w:val="20"/>
          <w:szCs w:val="20"/>
        </w:rPr>
        <w:t xml:space="preserve">          │  6AI  │  5137 │  25   │ 128,4 │  6AI  │ 28,5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81" w:name="sub_991857"/>
      <w:r w:rsidRPr="006D67DC">
        <w:rPr>
          <w:rFonts w:ascii="Courier New" w:hAnsi="Courier New" w:cs="Courier New"/>
          <w:noProof/>
          <w:sz w:val="20"/>
          <w:szCs w:val="20"/>
        </w:rPr>
        <w:t>│ КП57 │ 77  │--------------------------- │ 4BpI  │ 55410 │   1   │  55,4 │ 4BpI  │  5,1  │  10,4  │</w:t>
      </w:r>
    </w:p>
    <w:bookmarkEnd w:id="18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82" w:name="sub_235875336"/>
      <w:bookmarkStart w:id="183" w:name="sub_1821"/>
      <w:r w:rsidRPr="006D67DC">
        <w:rPr>
          <w:rFonts w:ascii="Courier New" w:hAnsi="Courier New" w:cs="Courier New"/>
          <w:noProof/>
          <w:sz w:val="20"/>
          <w:szCs w:val="20"/>
        </w:rPr>
        <w:t>│      │ 78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2652 │   9   │  23,9 │  6AI  │  5,3  │        │</w:t>
      </w:r>
    </w:p>
    <w:bookmarkEnd w:id="182"/>
    <w:bookmarkEnd w:id="18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21"</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84" w:name="sub_991858"/>
      <w:r w:rsidRPr="006D67DC">
        <w:rPr>
          <w:rFonts w:ascii="Courier New" w:hAnsi="Courier New" w:cs="Courier New"/>
          <w:noProof/>
          <w:sz w:val="20"/>
          <w:szCs w:val="20"/>
        </w:rPr>
        <w:t>│ КП58 │ 79  │--------------------------- │ 5BpI  │ 55530 │   1   │  55,5 │ 5BpI  │  8,0  │  13,3  │</w:t>
      </w:r>
    </w:p>
    <w:bookmarkEnd w:id="18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78  │          См. </w:t>
      </w:r>
      <w:hyperlink w:anchor="sub_991857" w:history="1">
        <w:r w:rsidRPr="006D67DC">
          <w:rPr>
            <w:rFonts w:ascii="Courier New" w:hAnsi="Courier New" w:cs="Courier New"/>
            <w:noProof/>
            <w:sz w:val="20"/>
            <w:szCs w:val="20"/>
            <w:u w:val="single"/>
          </w:rPr>
          <w:t>КП57</w:t>
        </w:r>
      </w:hyperlink>
      <w:r w:rsidRPr="006D67DC">
        <w:rPr>
          <w:rFonts w:ascii="Courier New" w:hAnsi="Courier New" w:cs="Courier New"/>
          <w:noProof/>
          <w:sz w:val="20"/>
          <w:szCs w:val="20"/>
        </w:rPr>
        <w:t xml:space="preserve">          │  6AI  │  2652 │   9   │  23,9 │  6AI  │  5,3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85" w:name="sub_991859"/>
      <w:r w:rsidRPr="006D67DC">
        <w:rPr>
          <w:rFonts w:ascii="Courier New" w:hAnsi="Courier New" w:cs="Courier New"/>
          <w:noProof/>
          <w:sz w:val="20"/>
          <w:szCs w:val="20"/>
        </w:rPr>
        <w:t>│ КП59 │ 80  │--------------------------- │ 4BpI  │104680 │   1   │ 104,7 │ 4BpI  │  9,6  │  19,9  │</w:t>
      </w:r>
    </w:p>
    <w:bookmarkEnd w:id="18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86" w:name="sub_235876724"/>
      <w:bookmarkStart w:id="187" w:name="sub_1822"/>
      <w:r w:rsidRPr="006D67DC">
        <w:rPr>
          <w:rFonts w:ascii="Courier New" w:hAnsi="Courier New" w:cs="Courier New"/>
          <w:noProof/>
          <w:sz w:val="20"/>
          <w:szCs w:val="20"/>
        </w:rPr>
        <w:t>│      │ 81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5147 │   9   │  46,3 │  6AI  │ 10,3  │        │</w:t>
      </w:r>
    </w:p>
    <w:bookmarkEnd w:id="186"/>
    <w:bookmarkEnd w:id="18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22"</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88" w:name="sub_991860"/>
      <w:r w:rsidRPr="006D67DC">
        <w:rPr>
          <w:rFonts w:ascii="Courier New" w:hAnsi="Courier New" w:cs="Courier New"/>
          <w:noProof/>
          <w:sz w:val="20"/>
          <w:szCs w:val="20"/>
        </w:rPr>
        <w:t>│ КП60 │ 82  │--------------------------- │ 5BpI  │104915 │   1   │ 104,9 │ 5BpI  │ 15,1  │  25,4  │</w:t>
      </w:r>
    </w:p>
    <w:bookmarkEnd w:id="18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81  │          См. </w:t>
      </w:r>
      <w:hyperlink w:anchor="sub_991859" w:history="1">
        <w:r w:rsidRPr="006D67DC">
          <w:rPr>
            <w:rFonts w:ascii="Courier New" w:hAnsi="Courier New" w:cs="Courier New"/>
            <w:noProof/>
            <w:sz w:val="20"/>
            <w:szCs w:val="20"/>
            <w:u w:val="single"/>
          </w:rPr>
          <w:t>КП59</w:t>
        </w:r>
      </w:hyperlink>
      <w:r w:rsidRPr="006D67DC">
        <w:rPr>
          <w:rFonts w:ascii="Courier New" w:hAnsi="Courier New" w:cs="Courier New"/>
          <w:noProof/>
          <w:sz w:val="20"/>
          <w:szCs w:val="20"/>
        </w:rPr>
        <w:t xml:space="preserve">          │  6AI  │  5147 │   9   │  46,3 │  6AI  │ 10,3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89" w:name="sub_991861"/>
      <w:r w:rsidRPr="006D67DC">
        <w:rPr>
          <w:rFonts w:ascii="Courier New" w:hAnsi="Courier New" w:cs="Courier New"/>
          <w:noProof/>
          <w:sz w:val="20"/>
          <w:szCs w:val="20"/>
        </w:rPr>
        <w:t>│ КП61 │ 83  │--------------------------- │ 5BpI  │ 61550 │   1   │  61,6 │ 5BpI  │  8,9  │  14,2  │</w:t>
      </w:r>
    </w:p>
    <w:bookmarkEnd w:id="18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90" w:name="sub_235878112"/>
      <w:bookmarkStart w:id="191" w:name="sub_1823"/>
      <w:r w:rsidRPr="006D67DC">
        <w:rPr>
          <w:rFonts w:ascii="Courier New" w:hAnsi="Courier New" w:cs="Courier New"/>
          <w:noProof/>
          <w:sz w:val="20"/>
          <w:szCs w:val="20"/>
        </w:rPr>
        <w:t>│      │ 84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2664 │   9   │  24,0 │  6AI  │  5,3  │        │</w:t>
      </w:r>
    </w:p>
    <w:bookmarkEnd w:id="190"/>
    <w:bookmarkEnd w:id="19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23"</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92" w:name="sub_991862"/>
      <w:r w:rsidRPr="006D67DC">
        <w:rPr>
          <w:rFonts w:ascii="Courier New" w:hAnsi="Courier New" w:cs="Courier New"/>
          <w:noProof/>
          <w:sz w:val="20"/>
          <w:szCs w:val="20"/>
        </w:rPr>
        <w:t>│ КП62 │ 85  │--------------------------- │ 5BpI  │ 80780 │   1   │  80,8 │ 5BpI  │ 11,6  │  16,9  │</w:t>
      </w:r>
    </w:p>
    <w:bookmarkEnd w:id="19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84  │          См. </w:t>
      </w:r>
      <w:hyperlink w:anchor="sub_991861" w:history="1">
        <w:r w:rsidRPr="006D67DC">
          <w:rPr>
            <w:rFonts w:ascii="Courier New" w:hAnsi="Courier New" w:cs="Courier New"/>
            <w:noProof/>
            <w:sz w:val="20"/>
            <w:szCs w:val="20"/>
            <w:u w:val="single"/>
          </w:rPr>
          <w:t>КП61</w:t>
        </w:r>
      </w:hyperlink>
      <w:r w:rsidRPr="006D67DC">
        <w:rPr>
          <w:rFonts w:ascii="Courier New" w:hAnsi="Courier New" w:cs="Courier New"/>
          <w:noProof/>
          <w:sz w:val="20"/>
          <w:szCs w:val="20"/>
        </w:rPr>
        <w:t xml:space="preserve">          │  6AI  │  2664 │   9   │  24,0 │  6AI  │  5,3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93" w:name="sub_991863"/>
      <w:r w:rsidRPr="006D67DC">
        <w:rPr>
          <w:rFonts w:ascii="Courier New" w:hAnsi="Courier New" w:cs="Courier New"/>
          <w:noProof/>
          <w:sz w:val="20"/>
          <w:szCs w:val="20"/>
        </w:rPr>
        <w:t>│ КП63 │ 86  │--------------------------- │ 5BpI  │115640 │   1   │ 115,6 │ 5BpI  │ 16,6  │  26,9  │</w:t>
      </w:r>
    </w:p>
    <w:bookmarkEnd w:id="19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94" w:name="sub_235879500"/>
      <w:bookmarkStart w:id="195" w:name="sub_1824"/>
      <w:r w:rsidRPr="006D67DC">
        <w:rPr>
          <w:rFonts w:ascii="Courier New" w:hAnsi="Courier New" w:cs="Courier New"/>
          <w:noProof/>
          <w:sz w:val="20"/>
          <w:szCs w:val="20"/>
        </w:rPr>
        <w:t>│      │ 87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5164 │   9   │  46,5 │  6AI  │ 10,3  │        │</w:t>
      </w:r>
    </w:p>
    <w:bookmarkEnd w:id="194"/>
    <w:bookmarkEnd w:id="19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24"</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96" w:name="sub_991864"/>
      <w:r w:rsidRPr="006D67DC">
        <w:rPr>
          <w:rFonts w:ascii="Courier New" w:hAnsi="Courier New" w:cs="Courier New"/>
          <w:noProof/>
          <w:sz w:val="20"/>
          <w:szCs w:val="20"/>
        </w:rPr>
        <w:t>│ КП64 │ 88  │--------------------------- │ 5BpI  │152820 │   1   │ 152,8 │ 5BpI  │ 22,0  │  32,3  │</w:t>
      </w:r>
    </w:p>
    <w:bookmarkEnd w:id="19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87  │          См. </w:t>
      </w:r>
      <w:hyperlink w:anchor="sub_991863" w:history="1">
        <w:r w:rsidRPr="006D67DC">
          <w:rPr>
            <w:rFonts w:ascii="Courier New" w:hAnsi="Courier New" w:cs="Courier New"/>
            <w:noProof/>
            <w:sz w:val="20"/>
            <w:szCs w:val="20"/>
            <w:u w:val="single"/>
          </w:rPr>
          <w:t>КП63</w:t>
        </w:r>
      </w:hyperlink>
      <w:r w:rsidRPr="006D67DC">
        <w:rPr>
          <w:rFonts w:ascii="Courier New" w:hAnsi="Courier New" w:cs="Courier New"/>
          <w:noProof/>
          <w:sz w:val="20"/>
          <w:szCs w:val="20"/>
        </w:rPr>
        <w:t xml:space="preserve">          │  6AI  │  5164 │   9   │  46,5 │  6AI  │ 10,3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97" w:name="sub_991865"/>
      <w:r w:rsidRPr="006D67DC">
        <w:rPr>
          <w:rFonts w:ascii="Courier New" w:hAnsi="Courier New" w:cs="Courier New"/>
          <w:noProof/>
          <w:sz w:val="20"/>
          <w:szCs w:val="20"/>
        </w:rPr>
        <w:t>│ КП65 │ 89  │--------------------------- │ 5BpI  │ 87830 │   1   │  87,8 │ 5BpI  │ 12,6  │  19,1  │</w:t>
      </w:r>
    </w:p>
    <w:bookmarkEnd w:id="19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84  │          Cм. </w:t>
      </w:r>
      <w:hyperlink w:anchor="sub_991861" w:history="1">
        <w:r w:rsidRPr="006D67DC">
          <w:rPr>
            <w:rFonts w:ascii="Courier New" w:hAnsi="Courier New" w:cs="Courier New"/>
            <w:noProof/>
            <w:sz w:val="20"/>
            <w:szCs w:val="20"/>
            <w:u w:val="single"/>
          </w:rPr>
          <w:t>КП61</w:t>
        </w:r>
      </w:hyperlink>
      <w:r w:rsidRPr="006D67DC">
        <w:rPr>
          <w:rFonts w:ascii="Courier New" w:hAnsi="Courier New" w:cs="Courier New"/>
          <w:noProof/>
          <w:sz w:val="20"/>
          <w:szCs w:val="20"/>
        </w:rPr>
        <w:t xml:space="preserve">          │  6AI  │  2664 │  11   │  29,3 │  6AI  │  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98" w:name="sub_991866"/>
      <w:r w:rsidRPr="006D67DC">
        <w:rPr>
          <w:rFonts w:ascii="Courier New" w:hAnsi="Courier New" w:cs="Courier New"/>
          <w:noProof/>
          <w:sz w:val="20"/>
          <w:szCs w:val="20"/>
        </w:rPr>
        <w:t>│ КП66 │ 90  │--------------------------- │ 5BpI  │112830 │   1   │ 112,8 │ 5BpI  │ 16,2  │  22,7  │</w:t>
      </w:r>
    </w:p>
    <w:bookmarkEnd w:id="19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84  │          Cм. </w:t>
      </w:r>
      <w:hyperlink w:anchor="sub_991861" w:history="1">
        <w:r w:rsidRPr="006D67DC">
          <w:rPr>
            <w:rFonts w:ascii="Courier New" w:hAnsi="Courier New" w:cs="Courier New"/>
            <w:noProof/>
            <w:sz w:val="20"/>
            <w:szCs w:val="20"/>
            <w:u w:val="single"/>
          </w:rPr>
          <w:t>КП61</w:t>
        </w:r>
      </w:hyperlink>
      <w:r w:rsidRPr="006D67DC">
        <w:rPr>
          <w:rFonts w:ascii="Courier New" w:hAnsi="Courier New" w:cs="Courier New"/>
          <w:noProof/>
          <w:sz w:val="20"/>
          <w:szCs w:val="20"/>
        </w:rPr>
        <w:t xml:space="preserve">          │  6AI  │  2664 │  11   │  29,3 │  6AI  │  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99" w:name="sub_991867"/>
      <w:r w:rsidRPr="006D67DC">
        <w:rPr>
          <w:rFonts w:ascii="Courier New" w:hAnsi="Courier New" w:cs="Courier New"/>
          <w:noProof/>
          <w:sz w:val="20"/>
          <w:szCs w:val="20"/>
        </w:rPr>
        <w:t>│ КП67 │ 91  │--------------------------- │ 5BpI  │166490 │   1   │ 166,5 │ 5BpI  │ 24,0  │  36,6  │</w:t>
      </w:r>
    </w:p>
    <w:bookmarkEnd w:id="19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87  │          Cм. </w:t>
      </w:r>
      <w:hyperlink w:anchor="sub_991863" w:history="1">
        <w:r w:rsidRPr="006D67DC">
          <w:rPr>
            <w:rFonts w:ascii="Courier New" w:hAnsi="Courier New" w:cs="Courier New"/>
            <w:noProof/>
            <w:sz w:val="20"/>
            <w:szCs w:val="20"/>
            <w:u w:val="single"/>
          </w:rPr>
          <w:t>КП63</w:t>
        </w:r>
      </w:hyperlink>
      <w:r w:rsidRPr="006D67DC">
        <w:rPr>
          <w:rFonts w:ascii="Courier New" w:hAnsi="Courier New" w:cs="Courier New"/>
          <w:noProof/>
          <w:sz w:val="20"/>
          <w:szCs w:val="20"/>
        </w:rPr>
        <w:t xml:space="preserve">          │  6AI  │  5164 │  11   │  56,8 │  6AI  │ 12,6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00" w:name="sub_991868"/>
      <w:r w:rsidRPr="006D67DC">
        <w:rPr>
          <w:rFonts w:ascii="Courier New" w:hAnsi="Courier New" w:cs="Courier New"/>
          <w:noProof/>
          <w:sz w:val="20"/>
          <w:szCs w:val="20"/>
        </w:rPr>
        <w:t>│ КП68 │ 92  │--------------------------- │ 5BpI  │215090 │   1   │ 215,1 │ 5BpI  │ 31,0  │  43,6  │</w:t>
      </w:r>
    </w:p>
    <w:bookmarkEnd w:id="20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87  │          Cм. </w:t>
      </w:r>
      <w:hyperlink w:anchor="sub_991863" w:history="1">
        <w:r w:rsidRPr="006D67DC">
          <w:rPr>
            <w:rFonts w:ascii="Courier New" w:hAnsi="Courier New" w:cs="Courier New"/>
            <w:noProof/>
            <w:sz w:val="20"/>
            <w:szCs w:val="20"/>
            <w:u w:val="single"/>
          </w:rPr>
          <w:t>КП63</w:t>
        </w:r>
      </w:hyperlink>
      <w:r w:rsidRPr="006D67DC">
        <w:rPr>
          <w:rFonts w:ascii="Courier New" w:hAnsi="Courier New" w:cs="Courier New"/>
          <w:noProof/>
          <w:sz w:val="20"/>
          <w:szCs w:val="20"/>
        </w:rPr>
        <w:t xml:space="preserve">          │  6AI  │  5164 │  11   │  56,8 │  6AI  │ 12,6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01" w:name="sub_991869"/>
      <w:r w:rsidRPr="006D67DC">
        <w:rPr>
          <w:rFonts w:ascii="Courier New" w:hAnsi="Courier New" w:cs="Courier New"/>
          <w:noProof/>
          <w:sz w:val="20"/>
          <w:szCs w:val="20"/>
        </w:rPr>
        <w:t>│ КП69 │ 93  │--------------------------- │ 6AIII │172190 │   1   │ 172,2 │ 6AIII │ 38,2  │  48,8  │</w:t>
      </w:r>
    </w:p>
    <w:bookmarkEnd w:id="20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02" w:name="sub_235882168"/>
      <w:bookmarkStart w:id="203" w:name="sub_1825"/>
      <w:r w:rsidRPr="006D67DC">
        <w:rPr>
          <w:rFonts w:ascii="Courier New" w:hAnsi="Courier New" w:cs="Courier New"/>
          <w:noProof/>
          <w:sz w:val="20"/>
          <w:szCs w:val="20"/>
        </w:rPr>
        <w:t>│      │ 94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3666 │  13   │  47,7 │  6AI  │ 18,6  │        │</w:t>
      </w:r>
    </w:p>
    <w:bookmarkEnd w:id="202"/>
    <w:bookmarkEnd w:id="20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25"</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04" w:name="sub_991870"/>
      <w:r w:rsidRPr="006D67DC">
        <w:rPr>
          <w:rFonts w:ascii="Courier New" w:hAnsi="Courier New" w:cs="Courier New"/>
          <w:noProof/>
          <w:sz w:val="20"/>
          <w:szCs w:val="20"/>
        </w:rPr>
        <w:t>│ КП70 │ 95  │--------------------------- │ 6AIII │227280 │   1   │ 227,3 │ 6AIII │ 50,5  │  61,1  │</w:t>
      </w:r>
    </w:p>
    <w:bookmarkEnd w:id="20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94  │          См. </w:t>
      </w:r>
      <w:hyperlink w:anchor="sub_991869" w:history="1">
        <w:r w:rsidRPr="006D67DC">
          <w:rPr>
            <w:rFonts w:ascii="Courier New" w:hAnsi="Courier New" w:cs="Courier New"/>
            <w:noProof/>
            <w:sz w:val="20"/>
            <w:szCs w:val="20"/>
            <w:u w:val="single"/>
          </w:rPr>
          <w:t>КП69</w:t>
        </w:r>
      </w:hyperlink>
      <w:r w:rsidRPr="006D67DC">
        <w:rPr>
          <w:rFonts w:ascii="Courier New" w:hAnsi="Courier New" w:cs="Courier New"/>
          <w:noProof/>
          <w:sz w:val="20"/>
          <w:szCs w:val="20"/>
        </w:rPr>
        <w:t xml:space="preserve">          │  6AI  │  3666 │  13   │  47,7 │  6AI  │ 10,6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05" w:name="sub_991871"/>
      <w:r w:rsidRPr="006D67DC">
        <w:rPr>
          <w:rFonts w:ascii="Courier New" w:hAnsi="Courier New" w:cs="Courier New"/>
          <w:noProof/>
          <w:sz w:val="20"/>
          <w:szCs w:val="20"/>
        </w:rPr>
        <w:t>│ КП71 │ 96  │--------------------------- │ 6AIII │240520 │   1   │ 240,5 │ 6AIII │ 53,4  │  68,3  │</w:t>
      </w:r>
    </w:p>
    <w:bookmarkEnd w:id="20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06" w:name="sub_235883556"/>
      <w:bookmarkStart w:id="207" w:name="sub_1826"/>
      <w:r w:rsidRPr="006D67DC">
        <w:rPr>
          <w:rFonts w:ascii="Courier New" w:hAnsi="Courier New" w:cs="Courier New"/>
          <w:noProof/>
          <w:sz w:val="20"/>
          <w:szCs w:val="20"/>
        </w:rPr>
        <w:t>│      │ 97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5166 │  13   │  67,2 │  6AI  │ 14,9  │        │</w:t>
      </w:r>
    </w:p>
    <w:bookmarkEnd w:id="206"/>
    <w:bookmarkEnd w:id="20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26"</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08" w:name="sub_991872"/>
      <w:r w:rsidRPr="006D67DC">
        <w:rPr>
          <w:rFonts w:ascii="Courier New" w:hAnsi="Courier New" w:cs="Courier New"/>
          <w:noProof/>
          <w:sz w:val="20"/>
          <w:szCs w:val="20"/>
        </w:rPr>
        <w:t>│ КП72 │ 98  │--------------------------- │ 6AIII │318390 │   1   │ 318,4 │ 6AIII │ 70,7  │  85,6  │</w:t>
      </w:r>
    </w:p>
    <w:bookmarkEnd w:id="20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97  │          См. </w:t>
      </w:r>
      <w:hyperlink w:anchor="sub_991871" w:history="1">
        <w:r w:rsidRPr="006D67DC">
          <w:rPr>
            <w:rFonts w:ascii="Courier New" w:hAnsi="Courier New" w:cs="Courier New"/>
            <w:noProof/>
            <w:sz w:val="20"/>
            <w:szCs w:val="20"/>
            <w:u w:val="single"/>
          </w:rPr>
          <w:t>КП71</w:t>
        </w:r>
      </w:hyperlink>
      <w:r w:rsidRPr="006D67DC">
        <w:rPr>
          <w:rFonts w:ascii="Courier New" w:hAnsi="Courier New" w:cs="Courier New"/>
          <w:noProof/>
          <w:sz w:val="20"/>
          <w:szCs w:val="20"/>
        </w:rPr>
        <w:t xml:space="preserve">          │  6AI  │  5166 │  13   │  67,2 │  6AI  │ 14,9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09" w:name="sub_991873"/>
      <w:r w:rsidRPr="006D67DC">
        <w:rPr>
          <w:rFonts w:ascii="Courier New" w:hAnsi="Courier New" w:cs="Courier New"/>
          <w:noProof/>
          <w:sz w:val="20"/>
          <w:szCs w:val="20"/>
        </w:rPr>
        <w:t>│ КП73 │ 99  │--------------------------- │ 6AIII │214955 │   1   │ 215,0 │ 6AIII │ 47,7  │  63,2  │</w:t>
      </w:r>
    </w:p>
    <w:bookmarkEnd w:id="20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10" w:name="sub_235884944"/>
      <w:bookmarkStart w:id="211" w:name="sub_1827"/>
      <w:r w:rsidRPr="006D67DC">
        <w:rPr>
          <w:rFonts w:ascii="Courier New" w:hAnsi="Courier New" w:cs="Courier New"/>
          <w:noProof/>
          <w:sz w:val="20"/>
          <w:szCs w:val="20"/>
        </w:rPr>
        <w:t>│      │ 100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3679 │  19   │  69,9 │  6AI  │ 15,5  │        │</w:t>
      </w:r>
    </w:p>
    <w:bookmarkEnd w:id="210"/>
    <w:bookmarkEnd w:id="21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27"</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12" w:name="sub_991874"/>
      <w:r w:rsidRPr="006D67DC">
        <w:rPr>
          <w:rFonts w:ascii="Courier New" w:hAnsi="Courier New" w:cs="Courier New"/>
          <w:noProof/>
          <w:sz w:val="20"/>
          <w:szCs w:val="20"/>
        </w:rPr>
        <w:t>│ КП74 │ 101 │--------------------------- │ 8AIII │185620 │   1   │ 185,6 │ 8AIII │ 73,3  │  88,8  │</w:t>
      </w:r>
    </w:p>
    <w:bookmarkEnd w:id="21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100 │          См. </w:t>
      </w:r>
      <w:hyperlink w:anchor="sub_991873" w:history="1">
        <w:r w:rsidRPr="006D67DC">
          <w:rPr>
            <w:rFonts w:ascii="Courier New" w:hAnsi="Courier New" w:cs="Courier New"/>
            <w:noProof/>
            <w:sz w:val="20"/>
            <w:szCs w:val="20"/>
            <w:u w:val="single"/>
          </w:rPr>
          <w:t>КП73</w:t>
        </w:r>
      </w:hyperlink>
      <w:r w:rsidRPr="006D67DC">
        <w:rPr>
          <w:rFonts w:ascii="Courier New" w:hAnsi="Courier New" w:cs="Courier New"/>
          <w:noProof/>
          <w:sz w:val="20"/>
          <w:szCs w:val="20"/>
        </w:rPr>
        <w:t xml:space="preserve">          │  6AI  │  3679 │  19   │  69,9 │  6AI  │ 15,5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13" w:name="sub_991875"/>
      <w:r w:rsidRPr="006D67DC">
        <w:rPr>
          <w:rFonts w:ascii="Courier New" w:hAnsi="Courier New" w:cs="Courier New"/>
          <w:noProof/>
          <w:sz w:val="20"/>
          <w:szCs w:val="20"/>
        </w:rPr>
        <w:t>│ КП75 │ 102 │--------------------------- │ 6AIII │299235 │   1   │ 299,2 │ 6AIII │ 66,4  │  88,2  │</w:t>
      </w:r>
    </w:p>
    <w:bookmarkEnd w:id="21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14" w:name="sub_235886332"/>
      <w:bookmarkStart w:id="215" w:name="sub_1828"/>
      <w:r w:rsidRPr="006D67DC">
        <w:rPr>
          <w:rFonts w:ascii="Courier New" w:hAnsi="Courier New" w:cs="Courier New"/>
          <w:noProof/>
          <w:sz w:val="20"/>
          <w:szCs w:val="20"/>
        </w:rPr>
        <w:t>│      │ 103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5169 │  19   │  98,2 │  6AI  │ 21,8  │        │</w:t>
      </w:r>
    </w:p>
    <w:bookmarkEnd w:id="214"/>
    <w:bookmarkEnd w:id="21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28"</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16" w:name="sub_991876"/>
      <w:r w:rsidRPr="006D67DC">
        <w:rPr>
          <w:rFonts w:ascii="Courier New" w:hAnsi="Courier New" w:cs="Courier New"/>
          <w:noProof/>
          <w:sz w:val="20"/>
          <w:szCs w:val="20"/>
        </w:rPr>
        <w:t>│ КП76 │ 104 │--------------------------- │ 8AIII │257960 │   1   │ 258,0 │ 8AIII │101,9  │ 123,7  │</w:t>
      </w:r>
    </w:p>
    <w:bookmarkEnd w:id="21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103 │          См. </w:t>
      </w:r>
      <w:hyperlink w:anchor="sub_991875" w:history="1">
        <w:r w:rsidRPr="006D67DC">
          <w:rPr>
            <w:rFonts w:ascii="Courier New" w:hAnsi="Courier New" w:cs="Courier New"/>
            <w:noProof/>
            <w:sz w:val="20"/>
            <w:szCs w:val="20"/>
            <w:u w:val="single"/>
          </w:rPr>
          <w:t>КП75</w:t>
        </w:r>
      </w:hyperlink>
      <w:r w:rsidRPr="006D67DC">
        <w:rPr>
          <w:rFonts w:ascii="Courier New" w:hAnsi="Courier New" w:cs="Courier New"/>
          <w:noProof/>
          <w:sz w:val="20"/>
          <w:szCs w:val="20"/>
        </w:rPr>
        <w:t xml:space="preserve">          │  6AI  │  5169 │  19   │  98,2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17" w:name="sub_991877"/>
      <w:r w:rsidRPr="006D67DC">
        <w:rPr>
          <w:rFonts w:ascii="Courier New" w:hAnsi="Courier New" w:cs="Courier New"/>
          <w:noProof/>
          <w:sz w:val="20"/>
          <w:szCs w:val="20"/>
        </w:rPr>
        <w:t>│ КП77 │ 105 │--------------------------- │ 6AIII │299780 │   1   │ 299,8 │ 6AIII │ 66,6  │  88,4  │</w:t>
      </w:r>
    </w:p>
    <w:bookmarkEnd w:id="21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18" w:name="sub_235887720"/>
      <w:bookmarkStart w:id="219" w:name="sub_1829"/>
      <w:r w:rsidRPr="006D67DC">
        <w:rPr>
          <w:rFonts w:ascii="Courier New" w:hAnsi="Courier New" w:cs="Courier New"/>
          <w:noProof/>
          <w:sz w:val="20"/>
          <w:szCs w:val="20"/>
        </w:rPr>
        <w:t>│      │ 106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5179 │  19   │  98,4 │  6AI  │ 21,8  │        │</w:t>
      </w:r>
    </w:p>
    <w:bookmarkEnd w:id="218"/>
    <w:bookmarkEnd w:id="21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29"</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20" w:name="sub_991878"/>
      <w:r w:rsidRPr="006D67DC">
        <w:rPr>
          <w:rFonts w:ascii="Courier New" w:hAnsi="Courier New" w:cs="Courier New"/>
          <w:noProof/>
          <w:sz w:val="20"/>
          <w:szCs w:val="20"/>
        </w:rPr>
        <w:t>│ КП78 │ 107 │--------------------------- │ 8AIII │258455 │   1   │ 258,5 │ 8AIII │102,1  │ 123,9  │</w:t>
      </w:r>
    </w:p>
    <w:bookmarkEnd w:id="22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106 │          См. </w:t>
      </w:r>
      <w:hyperlink w:anchor="sub_991877" w:history="1">
        <w:r w:rsidRPr="006D67DC">
          <w:rPr>
            <w:rFonts w:ascii="Courier New" w:hAnsi="Courier New" w:cs="Courier New"/>
            <w:noProof/>
            <w:sz w:val="20"/>
            <w:szCs w:val="20"/>
            <w:u w:val="single"/>
          </w:rPr>
          <w:t>КП77</w:t>
        </w:r>
      </w:hyperlink>
      <w:r w:rsidRPr="006D67DC">
        <w:rPr>
          <w:rFonts w:ascii="Courier New" w:hAnsi="Courier New" w:cs="Courier New"/>
          <w:noProof/>
          <w:sz w:val="20"/>
          <w:szCs w:val="20"/>
        </w:rPr>
        <w:t xml:space="preserve">          │  6AI  │  5179 │  19   │  98,4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21" w:name="sub_991879"/>
      <w:r w:rsidRPr="006D67DC">
        <w:rPr>
          <w:rFonts w:ascii="Courier New" w:hAnsi="Courier New" w:cs="Courier New"/>
          <w:noProof/>
          <w:sz w:val="20"/>
          <w:szCs w:val="20"/>
        </w:rPr>
        <w:t>│ КП79 │ 108 │--------------------------- │ 6AIII │142730 │   1   │ 142,7 │ 6AIII │ 31,7  │  46,8  │</w:t>
      </w:r>
    </w:p>
    <w:bookmarkEnd w:id="22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22" w:name="sub_235889108"/>
      <w:bookmarkStart w:id="223" w:name="sub_1830"/>
      <w:r w:rsidRPr="006D67DC">
        <w:rPr>
          <w:rFonts w:ascii="Courier New" w:hAnsi="Courier New" w:cs="Courier New"/>
          <w:noProof/>
          <w:sz w:val="20"/>
          <w:szCs w:val="20"/>
        </w:rPr>
        <w:t>│      │ 109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3582 │  19   │  68,1 │  6AI  │ 15,1  │        │</w:t>
      </w:r>
    </w:p>
    <w:bookmarkEnd w:id="222"/>
    <w:bookmarkEnd w:id="22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30"</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24" w:name="sub_991880"/>
      <w:r w:rsidRPr="006D67DC">
        <w:rPr>
          <w:rFonts w:ascii="Courier New" w:hAnsi="Courier New" w:cs="Courier New"/>
          <w:noProof/>
          <w:sz w:val="20"/>
          <w:szCs w:val="20"/>
        </w:rPr>
        <w:t>│ КП80 │ 110 │--------------------------- │ 8AIII │132405 │   1   │ 132,4 │ 8AIII │ 52,3  │  67,4  │</w:t>
      </w:r>
    </w:p>
    <w:bookmarkEnd w:id="22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109 │          См. </w:t>
      </w:r>
      <w:hyperlink w:anchor="sub_991879" w:history="1">
        <w:r w:rsidRPr="006D67DC">
          <w:rPr>
            <w:rFonts w:ascii="Courier New" w:hAnsi="Courier New" w:cs="Courier New"/>
            <w:noProof/>
            <w:sz w:val="20"/>
            <w:szCs w:val="20"/>
            <w:u w:val="single"/>
          </w:rPr>
          <w:t>КП79</w:t>
        </w:r>
      </w:hyperlink>
      <w:r w:rsidRPr="006D67DC">
        <w:rPr>
          <w:rFonts w:ascii="Courier New" w:hAnsi="Courier New" w:cs="Courier New"/>
          <w:noProof/>
          <w:sz w:val="20"/>
          <w:szCs w:val="20"/>
        </w:rPr>
        <w:t xml:space="preserve">          │  6AI  │  3582 │  19   │  68,1 │  6AI  │ 15,1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25" w:name="sub_991881"/>
      <w:r w:rsidRPr="006D67DC">
        <w:rPr>
          <w:rFonts w:ascii="Courier New" w:hAnsi="Courier New" w:cs="Courier New"/>
          <w:noProof/>
          <w:sz w:val="20"/>
          <w:szCs w:val="20"/>
        </w:rPr>
        <w:t>│ КП81 │ 111 │--------------------------- │ 8AIII │214250 │   1   │ 214,3 │ 8AIII │ 84,6  │  99,7  │</w:t>
      </w:r>
    </w:p>
    <w:bookmarkEnd w:id="22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109 │          См. </w:t>
      </w:r>
      <w:hyperlink w:anchor="sub_991879" w:history="1">
        <w:r w:rsidRPr="006D67DC">
          <w:rPr>
            <w:rFonts w:ascii="Courier New" w:hAnsi="Courier New" w:cs="Courier New"/>
            <w:noProof/>
            <w:sz w:val="20"/>
            <w:szCs w:val="20"/>
            <w:u w:val="single"/>
          </w:rPr>
          <w:t>КП79</w:t>
        </w:r>
      </w:hyperlink>
      <w:r w:rsidRPr="006D67DC">
        <w:rPr>
          <w:rFonts w:ascii="Courier New" w:hAnsi="Courier New" w:cs="Courier New"/>
          <w:noProof/>
          <w:sz w:val="20"/>
          <w:szCs w:val="20"/>
        </w:rPr>
        <w:t xml:space="preserve">          │  6AI  │  3582 │  19   │  68,1 │  6AI  │ 15,1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26" w:name="sub_991882"/>
      <w:r w:rsidRPr="006D67DC">
        <w:rPr>
          <w:rFonts w:ascii="Courier New" w:hAnsi="Courier New" w:cs="Courier New"/>
          <w:noProof/>
          <w:sz w:val="20"/>
          <w:szCs w:val="20"/>
        </w:rPr>
        <w:t>│ КП82 │ 112 │--------------------------- │ 6AIII │202500 │   1   │ 202,5 │ 6AIII │ 45,0  │  66,8  │</w:t>
      </w:r>
    </w:p>
    <w:bookmarkEnd w:id="22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27" w:name="sub_235890816"/>
      <w:bookmarkStart w:id="228" w:name="sub_1831"/>
      <w:r w:rsidRPr="006D67DC">
        <w:rPr>
          <w:rFonts w:ascii="Courier New" w:hAnsi="Courier New" w:cs="Courier New"/>
          <w:noProof/>
          <w:sz w:val="20"/>
          <w:szCs w:val="20"/>
        </w:rPr>
        <w:lastRenderedPageBreak/>
        <w:t>│      │ 113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5180 │  19   │  98,4 │  6AI  │ 21,8  │        │</w:t>
      </w:r>
    </w:p>
    <w:bookmarkEnd w:id="227"/>
    <w:bookmarkEnd w:id="22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31"</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29" w:name="sub_991883"/>
      <w:r w:rsidRPr="006D67DC">
        <w:rPr>
          <w:rFonts w:ascii="Courier New" w:hAnsi="Courier New" w:cs="Courier New"/>
          <w:noProof/>
          <w:sz w:val="20"/>
          <w:szCs w:val="20"/>
        </w:rPr>
        <w:t>│ КП83 │ 114 │--------------------------- │ 8AIII │187490 │   1   │ 187,5 │ 8AIII │ 74,1  │  95,9  │</w:t>
      </w:r>
    </w:p>
    <w:bookmarkEnd w:id="22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113 │          См. </w:t>
      </w:r>
      <w:hyperlink w:anchor="sub_991882" w:history="1">
        <w:r w:rsidRPr="006D67DC">
          <w:rPr>
            <w:rFonts w:ascii="Courier New" w:hAnsi="Courier New" w:cs="Courier New"/>
            <w:noProof/>
            <w:sz w:val="20"/>
            <w:szCs w:val="20"/>
            <w:u w:val="single"/>
          </w:rPr>
          <w:t>КП82</w:t>
        </w:r>
      </w:hyperlink>
      <w:r w:rsidRPr="006D67DC">
        <w:rPr>
          <w:rFonts w:ascii="Courier New" w:hAnsi="Courier New" w:cs="Courier New"/>
          <w:noProof/>
          <w:sz w:val="20"/>
          <w:szCs w:val="20"/>
        </w:rPr>
        <w:t xml:space="preserve">          │  6AI  │  5180 │  19   │  98,4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30" w:name="sub_991884"/>
      <w:r w:rsidRPr="006D67DC">
        <w:rPr>
          <w:rFonts w:ascii="Courier New" w:hAnsi="Courier New" w:cs="Courier New"/>
          <w:noProof/>
          <w:sz w:val="20"/>
          <w:szCs w:val="20"/>
        </w:rPr>
        <w:t>│ КП84 │ 115 │--------------------------- │ 8AIII │306095 │   1   │ 306,1 │ 8AIII │120,9  │ 142,7  │</w:t>
      </w:r>
    </w:p>
    <w:bookmarkEnd w:id="23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113 │          См. </w:t>
      </w:r>
      <w:hyperlink w:anchor="sub_991882" w:history="1">
        <w:r w:rsidRPr="006D67DC">
          <w:rPr>
            <w:rFonts w:ascii="Courier New" w:hAnsi="Courier New" w:cs="Courier New"/>
            <w:noProof/>
            <w:sz w:val="20"/>
            <w:szCs w:val="20"/>
            <w:u w:val="single"/>
          </w:rPr>
          <w:t>КП82</w:t>
        </w:r>
      </w:hyperlink>
      <w:r w:rsidRPr="006D67DC">
        <w:rPr>
          <w:rFonts w:ascii="Courier New" w:hAnsi="Courier New" w:cs="Courier New"/>
          <w:noProof/>
          <w:sz w:val="20"/>
          <w:szCs w:val="20"/>
        </w:rPr>
        <w:t xml:space="preserve">          │  6AI  │  5180 │  19   │  98,4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31" w:name="sub_991885"/>
      <w:r w:rsidRPr="006D67DC">
        <w:rPr>
          <w:rFonts w:ascii="Courier New" w:hAnsi="Courier New" w:cs="Courier New"/>
          <w:noProof/>
          <w:sz w:val="20"/>
          <w:szCs w:val="20"/>
        </w:rPr>
        <w:t>│ КП85 │ 116 │--------------------------- │ 6AIII │198855 │   1   │ 198,9 │ 6AIII │ 44,2  │  65,6  │</w:t>
      </w:r>
    </w:p>
    <w:bookmarkEnd w:id="23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32" w:name="sub_235892524"/>
      <w:bookmarkStart w:id="233" w:name="sub_1832"/>
      <w:r w:rsidRPr="006D67DC">
        <w:rPr>
          <w:rFonts w:ascii="Courier New" w:hAnsi="Courier New" w:cs="Courier New"/>
          <w:noProof/>
          <w:sz w:val="20"/>
          <w:szCs w:val="20"/>
        </w:rPr>
        <w:t>│      │ 117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5082 │  19   │  96,6 │  6AI  │ 21,4  │        │</w:t>
      </w:r>
    </w:p>
    <w:bookmarkEnd w:id="232"/>
    <w:bookmarkEnd w:id="23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32"</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34" w:name="sub_991886"/>
      <w:r w:rsidRPr="006D67DC">
        <w:rPr>
          <w:rFonts w:ascii="Courier New" w:hAnsi="Courier New" w:cs="Courier New"/>
          <w:noProof/>
          <w:sz w:val="20"/>
          <w:szCs w:val="20"/>
        </w:rPr>
        <w:t>│ КП86 │ 118 │--------------------------- │ 8AIII │184125 │   1   │ 184,1 │ 8AIII │ 72,7  │  94,1  │</w:t>
      </w:r>
    </w:p>
    <w:bookmarkEnd w:id="23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117 │          См. </w:t>
      </w:r>
      <w:hyperlink w:anchor="sub_991885" w:history="1">
        <w:r w:rsidRPr="006D67DC">
          <w:rPr>
            <w:rFonts w:ascii="Courier New" w:hAnsi="Courier New" w:cs="Courier New"/>
            <w:noProof/>
            <w:sz w:val="20"/>
            <w:szCs w:val="20"/>
            <w:u w:val="single"/>
          </w:rPr>
          <w:t>КП85</w:t>
        </w:r>
      </w:hyperlink>
      <w:r w:rsidRPr="006D67DC">
        <w:rPr>
          <w:rFonts w:ascii="Courier New" w:hAnsi="Courier New" w:cs="Courier New"/>
          <w:noProof/>
          <w:sz w:val="20"/>
          <w:szCs w:val="20"/>
        </w:rPr>
        <w:t xml:space="preserve">          │  6AI  │  5082 │  19   │  96,6 │  6AI  │ 21,4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35" w:name="sub_991887"/>
      <w:r w:rsidRPr="006D67DC">
        <w:rPr>
          <w:rFonts w:ascii="Courier New" w:hAnsi="Courier New" w:cs="Courier New"/>
          <w:noProof/>
          <w:sz w:val="20"/>
          <w:szCs w:val="20"/>
        </w:rPr>
        <w:t>│ КП87 │ 119 │--------------------------- │ 8AIII │300450 │   1   │ 300,5 │ 8AIII │118,7  │ 140,1  │</w:t>
      </w:r>
    </w:p>
    <w:bookmarkEnd w:id="23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117 │          См. </w:t>
      </w:r>
      <w:hyperlink w:anchor="sub_991885" w:history="1">
        <w:r w:rsidRPr="006D67DC">
          <w:rPr>
            <w:rFonts w:ascii="Courier New" w:hAnsi="Courier New" w:cs="Courier New"/>
            <w:noProof/>
            <w:sz w:val="20"/>
            <w:szCs w:val="20"/>
            <w:u w:val="single"/>
          </w:rPr>
          <w:t>КП85</w:t>
        </w:r>
      </w:hyperlink>
      <w:r w:rsidRPr="006D67DC">
        <w:rPr>
          <w:rFonts w:ascii="Courier New" w:hAnsi="Courier New" w:cs="Courier New"/>
          <w:noProof/>
          <w:sz w:val="20"/>
          <w:szCs w:val="20"/>
        </w:rPr>
        <w:t xml:space="preserve">          │  6AI  │  5082 │  19   │  96,6 │  6AI  │ 21,4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36" w:name="sub_991888"/>
      <w:r w:rsidRPr="006D67DC">
        <w:rPr>
          <w:rFonts w:ascii="Courier New" w:hAnsi="Courier New" w:cs="Courier New"/>
          <w:noProof/>
          <w:sz w:val="20"/>
          <w:szCs w:val="20"/>
        </w:rPr>
        <w:t>│ КП88 │ 120 │--------------------------- │ 6AIII │230640 │   1   │ 230,6 │ 6AIII │ 51,2  │  69,5  │</w:t>
      </w:r>
    </w:p>
    <w:bookmarkEnd w:id="23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37" w:name="sub_235894232"/>
      <w:bookmarkStart w:id="238" w:name="sub_1833"/>
      <w:r w:rsidRPr="006D67DC">
        <w:rPr>
          <w:rFonts w:ascii="Courier New" w:hAnsi="Courier New" w:cs="Courier New"/>
          <w:noProof/>
          <w:sz w:val="20"/>
          <w:szCs w:val="20"/>
        </w:rPr>
        <w:t>│      │ 121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3587 │  23   │  82,5 │  6AI  │ 18,3  │        │</w:t>
      </w:r>
    </w:p>
    <w:bookmarkEnd w:id="237"/>
    <w:bookmarkEnd w:id="23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33"</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39" w:name="sub_991889"/>
      <w:r w:rsidRPr="006D67DC">
        <w:rPr>
          <w:rFonts w:ascii="Courier New" w:hAnsi="Courier New" w:cs="Courier New"/>
          <w:noProof/>
          <w:sz w:val="20"/>
          <w:szCs w:val="20"/>
        </w:rPr>
        <w:t>│ КП89 │ 122 │--------------------------- │ 8AIII │206340 │   1   │ 206,3 │ 8AIII │ 81,5  │  99,8  │</w:t>
      </w:r>
    </w:p>
    <w:bookmarkEnd w:id="23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121 │          См. </w:t>
      </w:r>
      <w:hyperlink w:anchor="sub_991888" w:history="1">
        <w:r w:rsidRPr="006D67DC">
          <w:rPr>
            <w:rFonts w:ascii="Courier New" w:hAnsi="Courier New" w:cs="Courier New"/>
            <w:noProof/>
            <w:sz w:val="20"/>
            <w:szCs w:val="20"/>
            <w:u w:val="single"/>
          </w:rPr>
          <w:t>КП88</w:t>
        </w:r>
      </w:hyperlink>
      <w:r w:rsidRPr="006D67DC">
        <w:rPr>
          <w:rFonts w:ascii="Courier New" w:hAnsi="Courier New" w:cs="Courier New"/>
          <w:noProof/>
          <w:sz w:val="20"/>
          <w:szCs w:val="20"/>
        </w:rPr>
        <w:t xml:space="preserve">          │  6AI  │  3587 │  23   │  82,5 │  6AI  │ 18,3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40" w:name="sub_991890"/>
      <w:r w:rsidRPr="006D67DC">
        <w:rPr>
          <w:rFonts w:ascii="Courier New" w:hAnsi="Courier New" w:cs="Courier New"/>
          <w:noProof/>
          <w:sz w:val="20"/>
          <w:szCs w:val="20"/>
        </w:rPr>
        <w:t>│ КП90 │ 123 │--------------------------- │ 8AIII │304110 │   1   │ 304,1 │ 8AIII │120,1  │ 138,4  │</w:t>
      </w:r>
    </w:p>
    <w:bookmarkEnd w:id="24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121 │          Cм. </w:t>
      </w:r>
      <w:hyperlink w:anchor="sub_991888" w:history="1">
        <w:r w:rsidRPr="006D67DC">
          <w:rPr>
            <w:rFonts w:ascii="Courier New" w:hAnsi="Courier New" w:cs="Courier New"/>
            <w:noProof/>
            <w:sz w:val="20"/>
            <w:szCs w:val="20"/>
            <w:u w:val="single"/>
          </w:rPr>
          <w:t>КП88</w:t>
        </w:r>
      </w:hyperlink>
      <w:r w:rsidRPr="006D67DC">
        <w:rPr>
          <w:rFonts w:ascii="Courier New" w:hAnsi="Courier New" w:cs="Courier New"/>
          <w:noProof/>
          <w:sz w:val="20"/>
          <w:szCs w:val="20"/>
        </w:rPr>
        <w:t xml:space="preserve">          │  6AI  │  3587 │  23   │  82,5 │  6AI  │ 18,3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41" w:name="sub_991891"/>
      <w:r w:rsidRPr="006D67DC">
        <w:rPr>
          <w:rFonts w:ascii="Courier New" w:hAnsi="Courier New" w:cs="Courier New"/>
          <w:noProof/>
          <w:sz w:val="20"/>
          <w:szCs w:val="20"/>
        </w:rPr>
        <w:t>│ КП91 │ 124 │--------------------------- │ 6AIII │329465 │   1   │ 329,5 │ 6AIII │ 73,1  │  99,6  │</w:t>
      </w:r>
    </w:p>
    <w:bookmarkEnd w:id="24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42" w:name="sub_235895940"/>
      <w:bookmarkStart w:id="243" w:name="sub_1834"/>
      <w:r w:rsidRPr="006D67DC">
        <w:rPr>
          <w:rFonts w:ascii="Courier New" w:hAnsi="Courier New" w:cs="Courier New"/>
          <w:noProof/>
          <w:sz w:val="20"/>
          <w:szCs w:val="20"/>
        </w:rPr>
        <w:t>│      │ 125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5185 │  23   │ 119,3 │  6AI  │ 26,5  │        │</w:t>
      </w:r>
    </w:p>
    <w:bookmarkEnd w:id="242"/>
    <w:bookmarkEnd w:id="24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34"</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44" w:name="sub_991892"/>
      <w:r w:rsidRPr="006D67DC">
        <w:rPr>
          <w:rFonts w:ascii="Courier New" w:hAnsi="Courier New" w:cs="Courier New"/>
          <w:noProof/>
          <w:sz w:val="20"/>
          <w:szCs w:val="20"/>
        </w:rPr>
        <w:t>│ КП92 │ 126 │--------------------------- │ 8AIII │294285 │   1   │ 294,3 │ 8AIII │116,2  │ 142,7  │</w:t>
      </w:r>
    </w:p>
    <w:bookmarkEnd w:id="24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125 │          См. </w:t>
      </w:r>
      <w:hyperlink w:anchor="sub_991891" w:history="1">
        <w:r w:rsidRPr="006D67DC">
          <w:rPr>
            <w:rFonts w:ascii="Courier New" w:hAnsi="Courier New" w:cs="Courier New"/>
            <w:noProof/>
            <w:sz w:val="20"/>
            <w:szCs w:val="20"/>
            <w:u w:val="single"/>
          </w:rPr>
          <w:t>КП91</w:t>
        </w:r>
      </w:hyperlink>
      <w:r w:rsidRPr="006D67DC">
        <w:rPr>
          <w:rFonts w:ascii="Courier New" w:hAnsi="Courier New" w:cs="Courier New"/>
          <w:noProof/>
          <w:sz w:val="20"/>
          <w:szCs w:val="20"/>
        </w:rPr>
        <w:t xml:space="preserve">          │  6AI  │  5185 │  23   │ 119,3 │  6AI  │ 26,5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45" w:name="sub_991893"/>
      <w:r w:rsidRPr="006D67DC">
        <w:rPr>
          <w:rFonts w:ascii="Courier New" w:hAnsi="Courier New" w:cs="Courier New"/>
          <w:noProof/>
          <w:sz w:val="20"/>
          <w:szCs w:val="20"/>
        </w:rPr>
        <w:t>│ КП93 │ 127 │--------------------------- │ 8AIII │436000 │   1   │ 436,0 │ 8AIII │172,2  │ 198,7  │</w:t>
      </w:r>
    </w:p>
    <w:bookmarkEnd w:id="24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125 │          См. </w:t>
      </w:r>
      <w:hyperlink w:anchor="sub_991891" w:history="1">
        <w:r w:rsidRPr="006D67DC">
          <w:rPr>
            <w:rFonts w:ascii="Courier New" w:hAnsi="Courier New" w:cs="Courier New"/>
            <w:noProof/>
            <w:sz w:val="20"/>
            <w:szCs w:val="20"/>
            <w:u w:val="single"/>
          </w:rPr>
          <w:t>КП91</w:t>
        </w:r>
      </w:hyperlink>
      <w:r w:rsidRPr="006D67DC">
        <w:rPr>
          <w:rFonts w:ascii="Courier New" w:hAnsi="Courier New" w:cs="Courier New"/>
          <w:noProof/>
          <w:sz w:val="20"/>
          <w:szCs w:val="20"/>
        </w:rPr>
        <w:t xml:space="preserve">          │  6AI  │  5165 │  23   │ 119,3 │  6AI  │ 26,5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46" w:name="sub_991894"/>
      <w:r w:rsidRPr="006D67DC">
        <w:rPr>
          <w:rFonts w:ascii="Courier New" w:hAnsi="Courier New" w:cs="Courier New"/>
          <w:noProof/>
          <w:sz w:val="20"/>
          <w:szCs w:val="20"/>
        </w:rPr>
        <w:t>│ КП94 │ 128 │--------------------------- │ 6AIII │327115 │   1   │ 327,1 │ 6AIII │ 72,6  │  98,6  │</w:t>
      </w:r>
    </w:p>
    <w:bookmarkEnd w:id="24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47" w:name="sub_235897648"/>
      <w:bookmarkStart w:id="248" w:name="sub_1835"/>
      <w:r w:rsidRPr="006D67DC">
        <w:rPr>
          <w:rFonts w:ascii="Courier New" w:hAnsi="Courier New" w:cs="Courier New"/>
          <w:noProof/>
          <w:sz w:val="20"/>
          <w:szCs w:val="20"/>
        </w:rPr>
        <w:t>│      │ 129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5067 │  23   │ 117,0 │  6AI  │ 26,0  │        │</w:t>
      </w:r>
    </w:p>
    <w:bookmarkEnd w:id="247"/>
    <w:bookmarkEnd w:id="24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35"</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49" w:name="sub_991895"/>
      <w:r w:rsidRPr="006D67DC">
        <w:rPr>
          <w:rFonts w:ascii="Courier New" w:hAnsi="Courier New" w:cs="Courier New"/>
          <w:noProof/>
          <w:sz w:val="20"/>
          <w:szCs w:val="20"/>
        </w:rPr>
        <w:t>│ КП95 │ 130 │--------------------------- │ 8AIII │288655 │   1   │ 288,7 │ 8AIII │114,0  │ 140,0  │</w:t>
      </w:r>
    </w:p>
    <w:bookmarkEnd w:id="24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129 │          См. </w:t>
      </w:r>
      <w:hyperlink w:anchor="sub_991894" w:history="1">
        <w:r w:rsidRPr="006D67DC">
          <w:rPr>
            <w:rFonts w:ascii="Courier New" w:hAnsi="Courier New" w:cs="Courier New"/>
            <w:noProof/>
            <w:sz w:val="20"/>
            <w:szCs w:val="20"/>
            <w:u w:val="single"/>
          </w:rPr>
          <w:t>КП94</w:t>
        </w:r>
      </w:hyperlink>
      <w:r w:rsidRPr="006D67DC">
        <w:rPr>
          <w:rFonts w:ascii="Courier New" w:hAnsi="Courier New" w:cs="Courier New"/>
          <w:noProof/>
          <w:sz w:val="20"/>
          <w:szCs w:val="20"/>
        </w:rPr>
        <w:t xml:space="preserve">          │  6AI  │  5087 │  23   │ 117,0 │  6AI  │ 26,0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50" w:name="sub_991896"/>
      <w:r w:rsidRPr="006D67DC">
        <w:rPr>
          <w:rFonts w:ascii="Courier New" w:hAnsi="Courier New" w:cs="Courier New"/>
          <w:noProof/>
          <w:sz w:val="20"/>
          <w:szCs w:val="20"/>
        </w:rPr>
        <w:t>│ КП96 │ 131 │--------------------------- │ 8AIII │427555 │   1   │ 427,6 │ 8AIII │168,9  │ 194,9  │</w:t>
      </w:r>
    </w:p>
    <w:bookmarkEnd w:id="25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129 │          См. </w:t>
      </w:r>
      <w:hyperlink w:anchor="sub_991894" w:history="1">
        <w:r w:rsidRPr="006D67DC">
          <w:rPr>
            <w:rFonts w:ascii="Courier New" w:hAnsi="Courier New" w:cs="Courier New"/>
            <w:noProof/>
            <w:sz w:val="20"/>
            <w:szCs w:val="20"/>
            <w:u w:val="single"/>
          </w:rPr>
          <w:t>КП94</w:t>
        </w:r>
      </w:hyperlink>
      <w:r w:rsidRPr="006D67DC">
        <w:rPr>
          <w:rFonts w:ascii="Courier New" w:hAnsi="Courier New" w:cs="Courier New"/>
          <w:noProof/>
          <w:sz w:val="20"/>
          <w:szCs w:val="20"/>
        </w:rPr>
        <w:t xml:space="preserve">          │  6AI  │  5087 │  23   │ 117,0 │  6AI  │ 26,0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51" w:name="sub_991897"/>
      <w:r w:rsidRPr="006D67DC">
        <w:rPr>
          <w:rFonts w:ascii="Courier New" w:hAnsi="Courier New" w:cs="Courier New"/>
          <w:noProof/>
          <w:sz w:val="20"/>
          <w:szCs w:val="20"/>
        </w:rPr>
        <w:t>│ КП97 │ 132 │--------------------------- │ 6AIII │320230 │   1   │ 320,2 │ 6AIII │ 71,1  │  91,1  │</w:t>
      </w:r>
    </w:p>
    <w:bookmarkEnd w:id="25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52" w:name="sub_235899356"/>
      <w:bookmarkStart w:id="253" w:name="sub_1836"/>
      <w:r w:rsidRPr="006D67DC">
        <w:rPr>
          <w:rFonts w:ascii="Courier New" w:hAnsi="Courier New" w:cs="Courier New"/>
          <w:noProof/>
          <w:sz w:val="20"/>
          <w:szCs w:val="20"/>
        </w:rPr>
        <w:t>│      │ 133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3593 │  25   │  89,8 │  6AI  │ 20,0  │        │</w:t>
      </w:r>
    </w:p>
    <w:bookmarkEnd w:id="252"/>
    <w:bookmarkEnd w:id="25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36"</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54" w:name="sub_991898"/>
      <w:r w:rsidRPr="006D67DC">
        <w:rPr>
          <w:rFonts w:ascii="Courier New" w:hAnsi="Courier New" w:cs="Courier New"/>
          <w:noProof/>
          <w:sz w:val="20"/>
          <w:szCs w:val="20"/>
        </w:rPr>
        <w:t>│ КП98 │ 134 │--------------------------- │ 8AIII │262695 │   1   │ 262,7 │ 8AIII │103,8  │ 123,8  │</w:t>
      </w:r>
    </w:p>
    <w:bookmarkEnd w:id="25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133 │          См. </w:t>
      </w:r>
      <w:hyperlink w:anchor="sub_991897" w:history="1">
        <w:r w:rsidRPr="006D67DC">
          <w:rPr>
            <w:rFonts w:ascii="Courier New" w:hAnsi="Courier New" w:cs="Courier New"/>
            <w:noProof/>
            <w:sz w:val="20"/>
            <w:szCs w:val="20"/>
            <w:u w:val="single"/>
          </w:rPr>
          <w:t>КП97</w:t>
        </w:r>
      </w:hyperlink>
      <w:r w:rsidRPr="006D67DC">
        <w:rPr>
          <w:rFonts w:ascii="Courier New" w:hAnsi="Courier New" w:cs="Courier New"/>
          <w:noProof/>
          <w:sz w:val="20"/>
          <w:szCs w:val="20"/>
        </w:rPr>
        <w:t xml:space="preserve">          │  6AI  │  3593 │  25   │  89,8 │  6AI  │ 20,0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55" w:name="sub_991899"/>
      <w:r w:rsidRPr="006D67DC">
        <w:rPr>
          <w:rFonts w:ascii="Courier New" w:hAnsi="Courier New" w:cs="Courier New"/>
          <w:noProof/>
          <w:sz w:val="20"/>
          <w:szCs w:val="20"/>
        </w:rPr>
        <w:t>│ КП99 │ 135 │--------------------------- │ 8AIII │412905 │   1   │ 412,9 │ 8AIII │163,1  │ 183,1  │</w:t>
      </w:r>
    </w:p>
    <w:bookmarkEnd w:id="25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133 │          См. </w:t>
      </w:r>
      <w:hyperlink w:anchor="sub_991897" w:history="1">
        <w:r w:rsidRPr="006D67DC">
          <w:rPr>
            <w:rFonts w:ascii="Courier New" w:hAnsi="Courier New" w:cs="Courier New"/>
            <w:noProof/>
            <w:sz w:val="20"/>
            <w:szCs w:val="20"/>
            <w:u w:val="single"/>
          </w:rPr>
          <w:t>КП97</w:t>
        </w:r>
      </w:hyperlink>
      <w:r w:rsidRPr="006D67DC">
        <w:rPr>
          <w:rFonts w:ascii="Courier New" w:hAnsi="Courier New" w:cs="Courier New"/>
          <w:noProof/>
          <w:sz w:val="20"/>
          <w:szCs w:val="20"/>
        </w:rPr>
        <w:t xml:space="preserve">          │  6AI  │  3593 │  25   │  89,8 │  6AI  │ 20,0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56" w:name="sub_9918100"/>
      <w:r w:rsidRPr="006D67DC">
        <w:rPr>
          <w:rFonts w:ascii="Courier New" w:hAnsi="Courier New" w:cs="Courier New"/>
          <w:noProof/>
          <w:sz w:val="20"/>
          <w:szCs w:val="20"/>
        </w:rPr>
        <w:t>│КП100 │ 136 │--------------------------- │ 6AIII │456895 │   1   │ 456,9 │ 6AIII │101,4  │ 130,2  │</w:t>
      </w:r>
    </w:p>
    <w:bookmarkEnd w:id="25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57" w:name="sub_235901064"/>
      <w:bookmarkStart w:id="258" w:name="sub_1837"/>
      <w:r w:rsidRPr="006D67DC">
        <w:rPr>
          <w:rFonts w:ascii="Courier New" w:hAnsi="Courier New" w:cs="Courier New"/>
          <w:noProof/>
          <w:sz w:val="20"/>
          <w:szCs w:val="20"/>
        </w:rPr>
        <w:t>│      │ 137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5196 │  25   │ 129,9 │  6AI  │ 28,8  │        │</w:t>
      </w:r>
    </w:p>
    <w:bookmarkEnd w:id="257"/>
    <w:bookmarkEnd w:id="25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37"</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59" w:name="sub_9918101"/>
      <w:r w:rsidRPr="006D67DC">
        <w:rPr>
          <w:rFonts w:ascii="Courier New" w:hAnsi="Courier New" w:cs="Courier New"/>
          <w:noProof/>
          <w:sz w:val="20"/>
          <w:szCs w:val="20"/>
        </w:rPr>
        <w:t>│КП101 │ 138 │--------------------------- │ 8AIII │375445 │   1   │ 375,4 │ 8AIII │148,3  │ 177,1  │</w:t>
      </w:r>
    </w:p>
    <w:bookmarkEnd w:id="25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137 │         См. </w:t>
      </w:r>
      <w:hyperlink w:anchor="sub_9918100" w:history="1">
        <w:r w:rsidRPr="006D67DC">
          <w:rPr>
            <w:rFonts w:ascii="Courier New" w:hAnsi="Courier New" w:cs="Courier New"/>
            <w:noProof/>
            <w:sz w:val="20"/>
            <w:szCs w:val="20"/>
            <w:u w:val="single"/>
          </w:rPr>
          <w:t>КП100</w:t>
        </w:r>
      </w:hyperlink>
      <w:r w:rsidRPr="006D67DC">
        <w:rPr>
          <w:rFonts w:ascii="Courier New" w:hAnsi="Courier New" w:cs="Courier New"/>
          <w:noProof/>
          <w:sz w:val="20"/>
          <w:szCs w:val="20"/>
        </w:rPr>
        <w:t xml:space="preserve">          │  6AI  │  5196 │  25   │ 129,9 │  6AI  │ 28,8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60" w:name="sub_9918102"/>
      <w:r w:rsidRPr="006D67DC">
        <w:rPr>
          <w:rFonts w:ascii="Courier New" w:hAnsi="Courier New" w:cs="Courier New"/>
          <w:noProof/>
          <w:sz w:val="20"/>
          <w:szCs w:val="20"/>
        </w:rPr>
        <w:t>│КП102 │ 139 │--------------------------- │ 8AIII │593373 │   1   │ 593,4 │ 8AIII │234,4  │ 263,2  │</w:t>
      </w:r>
    </w:p>
    <w:bookmarkEnd w:id="26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137 │         См. </w:t>
      </w:r>
      <w:hyperlink w:anchor="sub_9918100" w:history="1">
        <w:r w:rsidRPr="006D67DC">
          <w:rPr>
            <w:rFonts w:ascii="Courier New" w:hAnsi="Courier New" w:cs="Courier New"/>
            <w:noProof/>
            <w:sz w:val="20"/>
            <w:szCs w:val="20"/>
            <w:u w:val="single"/>
          </w:rPr>
          <w:t>КП100</w:t>
        </w:r>
      </w:hyperlink>
      <w:r w:rsidRPr="006D67DC">
        <w:rPr>
          <w:rFonts w:ascii="Courier New" w:hAnsi="Courier New" w:cs="Courier New"/>
          <w:noProof/>
          <w:sz w:val="20"/>
          <w:szCs w:val="20"/>
        </w:rPr>
        <w:t xml:space="preserve">          │  6AI  │  5196 │  25   │ 129,9 │  6AI  │ 28,8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61" w:name="sub_9918103"/>
      <w:r w:rsidRPr="006D67DC">
        <w:rPr>
          <w:rFonts w:ascii="Courier New" w:hAnsi="Courier New" w:cs="Courier New"/>
          <w:noProof/>
          <w:sz w:val="20"/>
          <w:szCs w:val="20"/>
        </w:rPr>
        <w:t>│КП103 │ 140 │--------------------------- │ 6AIII │458910 │   1   │ 458,9 │ 6AIII │101,9  │ 130,2  │</w:t>
      </w:r>
    </w:p>
    <w:bookmarkEnd w:id="26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62" w:name="sub_235902772"/>
      <w:bookmarkStart w:id="263" w:name="sub_1838"/>
      <w:r w:rsidRPr="006D67DC">
        <w:rPr>
          <w:rFonts w:ascii="Courier New" w:hAnsi="Courier New" w:cs="Courier New"/>
          <w:noProof/>
          <w:sz w:val="20"/>
          <w:szCs w:val="20"/>
        </w:rPr>
        <w:t>│      │ 141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5093 │  25   │ 127,3 │  6AI  │ 28,3  │        │</w:t>
      </w:r>
    </w:p>
    <w:bookmarkEnd w:id="262"/>
    <w:bookmarkEnd w:id="26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38"</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64" w:name="sub_9918104"/>
      <w:r w:rsidRPr="006D67DC">
        <w:rPr>
          <w:rFonts w:ascii="Courier New" w:hAnsi="Courier New" w:cs="Courier New"/>
          <w:noProof/>
          <w:sz w:val="20"/>
          <w:szCs w:val="20"/>
        </w:rPr>
        <w:t>│КП104 │ 142 │--------------------------- │ 8AIII │368240 │   1   │ 368,2 │ 8AIII │145,5  │ 173,8  │</w:t>
      </w:r>
    </w:p>
    <w:bookmarkEnd w:id="26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141 │         См. </w:t>
      </w:r>
      <w:hyperlink w:anchor="sub_9918103" w:history="1">
        <w:r w:rsidRPr="006D67DC">
          <w:rPr>
            <w:rFonts w:ascii="Courier New" w:hAnsi="Courier New" w:cs="Courier New"/>
            <w:noProof/>
            <w:sz w:val="20"/>
            <w:szCs w:val="20"/>
            <w:u w:val="single"/>
          </w:rPr>
          <w:t>КП103</w:t>
        </w:r>
      </w:hyperlink>
      <w:r w:rsidRPr="006D67DC">
        <w:rPr>
          <w:rFonts w:ascii="Courier New" w:hAnsi="Courier New" w:cs="Courier New"/>
          <w:noProof/>
          <w:sz w:val="20"/>
          <w:szCs w:val="20"/>
        </w:rPr>
        <w:t xml:space="preserve">          │  6AI  │  5093 │  25   │ 127,3 │  6AI  │ 28,3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65" w:name="sub_9918105"/>
      <w:r w:rsidRPr="006D67DC">
        <w:rPr>
          <w:rFonts w:ascii="Courier New" w:hAnsi="Courier New" w:cs="Courier New"/>
          <w:noProof/>
          <w:sz w:val="20"/>
          <w:szCs w:val="20"/>
        </w:rPr>
        <w:t>│КП105 │ 143 │--------------------------- │ 8AIII │581775 │   1   │ 581,8 │ 8AIII │229,8  │ 258,1  │</w:t>
      </w:r>
    </w:p>
    <w:bookmarkEnd w:id="26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141 │         См. </w:t>
      </w:r>
      <w:hyperlink w:anchor="sub_9918103" w:history="1">
        <w:r w:rsidRPr="006D67DC">
          <w:rPr>
            <w:rFonts w:ascii="Courier New" w:hAnsi="Courier New" w:cs="Courier New"/>
            <w:noProof/>
            <w:sz w:val="20"/>
            <w:szCs w:val="20"/>
            <w:u w:val="single"/>
          </w:rPr>
          <w:t>КП103</w:t>
        </w:r>
      </w:hyperlink>
      <w:r w:rsidRPr="006D67DC">
        <w:rPr>
          <w:rFonts w:ascii="Courier New" w:hAnsi="Courier New" w:cs="Courier New"/>
          <w:noProof/>
          <w:sz w:val="20"/>
          <w:szCs w:val="20"/>
        </w:rPr>
        <w:t xml:space="preserve">          │  6AI  │  5093 │  25   │ 127,3 │  6AI  │ 28,3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66" w:name="sub_9918106"/>
      <w:r w:rsidRPr="006D67DC">
        <w:rPr>
          <w:rFonts w:ascii="Courier New" w:hAnsi="Courier New" w:cs="Courier New"/>
          <w:noProof/>
          <w:sz w:val="20"/>
          <w:szCs w:val="20"/>
        </w:rPr>
        <w:t>│КП106 │ 144 │--------------------------- │ 6AIII │135160 │   1   │ 135,2 │ 6AIII │ 30,0  │  45,5  │</w:t>
      </w:r>
    </w:p>
    <w:bookmarkEnd w:id="26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67" w:name="sub_235904480"/>
      <w:bookmarkStart w:id="268" w:name="sub_1839"/>
      <w:r w:rsidRPr="006D67DC">
        <w:rPr>
          <w:rFonts w:ascii="Courier New" w:hAnsi="Courier New" w:cs="Courier New"/>
          <w:noProof/>
          <w:sz w:val="20"/>
          <w:szCs w:val="20"/>
        </w:rPr>
        <w:t>│      │ 145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3682 │  19   │  70,0 │  6AI  │ 15,5  │        │</w:t>
      </w:r>
    </w:p>
    <w:bookmarkEnd w:id="267"/>
    <w:bookmarkEnd w:id="26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39"</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69" w:name="sub_9918107"/>
      <w:r w:rsidRPr="006D67DC">
        <w:rPr>
          <w:rFonts w:ascii="Courier New" w:hAnsi="Courier New" w:cs="Courier New"/>
          <w:noProof/>
          <w:sz w:val="20"/>
          <w:szCs w:val="20"/>
        </w:rPr>
        <w:t>│КП107 │ 146 │--------------------------- │ 8AIII │125435 │   1   │ 125,4 │ 8AIII │ 49,6  │  65,1  │</w:t>
      </w:r>
    </w:p>
    <w:bookmarkEnd w:id="26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145 │         См. </w:t>
      </w:r>
      <w:hyperlink w:anchor="sub_9918106" w:history="1">
        <w:r w:rsidRPr="006D67DC">
          <w:rPr>
            <w:rFonts w:ascii="Courier New" w:hAnsi="Courier New" w:cs="Courier New"/>
            <w:noProof/>
            <w:sz w:val="20"/>
            <w:szCs w:val="20"/>
            <w:u w:val="single"/>
          </w:rPr>
          <w:t>КП106</w:t>
        </w:r>
      </w:hyperlink>
      <w:r w:rsidRPr="006D67DC">
        <w:rPr>
          <w:rFonts w:ascii="Courier New" w:hAnsi="Courier New" w:cs="Courier New"/>
          <w:noProof/>
          <w:sz w:val="20"/>
          <w:szCs w:val="20"/>
        </w:rPr>
        <w:t xml:space="preserve">          │  6AI  │  3682 │  19   │  70,0 │  6AI  │ 15,5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0" w:name="sub_9918108"/>
      <w:r w:rsidRPr="006D67DC">
        <w:rPr>
          <w:rFonts w:ascii="Courier New" w:hAnsi="Courier New" w:cs="Courier New"/>
          <w:noProof/>
          <w:sz w:val="20"/>
          <w:szCs w:val="20"/>
        </w:rPr>
        <w:t>│КП108 │ 147 │--------------------------- │ 8AIII │203000 │   1   │ 203,0 │ 8AIII │ 80,2  │  95,7  │</w:t>
      </w:r>
    </w:p>
    <w:bookmarkEnd w:id="27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145 │         См. </w:t>
      </w:r>
      <w:hyperlink w:anchor="sub_9918106" w:history="1">
        <w:r w:rsidRPr="006D67DC">
          <w:rPr>
            <w:rFonts w:ascii="Courier New" w:hAnsi="Courier New" w:cs="Courier New"/>
            <w:noProof/>
            <w:sz w:val="20"/>
            <w:szCs w:val="20"/>
            <w:u w:val="single"/>
          </w:rPr>
          <w:t>КП106</w:t>
        </w:r>
      </w:hyperlink>
      <w:r w:rsidRPr="006D67DC">
        <w:rPr>
          <w:rFonts w:ascii="Courier New" w:hAnsi="Courier New" w:cs="Courier New"/>
          <w:noProof/>
          <w:sz w:val="20"/>
          <w:szCs w:val="20"/>
        </w:rPr>
        <w:t xml:space="preserve">          │  6AI  │  3682 │  19   │  70,0 │  6AI  │ 15,5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1" w:name="sub_9918109"/>
      <w:r w:rsidRPr="006D67DC">
        <w:rPr>
          <w:rFonts w:ascii="Courier New" w:hAnsi="Courier New" w:cs="Courier New"/>
          <w:noProof/>
          <w:sz w:val="20"/>
          <w:szCs w:val="20"/>
        </w:rPr>
        <w:t>│КП109 │ 148 │--------------------------- │ 6AIII │186800 │   1   │ 186,8 │ 6AIII │ 41,5  │  63,3  │</w:t>
      </w:r>
    </w:p>
    <w:bookmarkEnd w:id="27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113 │          См. </w:t>
      </w:r>
      <w:hyperlink w:anchor="sub_991882" w:history="1">
        <w:r w:rsidRPr="006D67DC">
          <w:rPr>
            <w:rFonts w:ascii="Courier New" w:hAnsi="Courier New" w:cs="Courier New"/>
            <w:noProof/>
            <w:sz w:val="20"/>
            <w:szCs w:val="20"/>
            <w:u w:val="single"/>
          </w:rPr>
          <w:t>КП82</w:t>
        </w:r>
      </w:hyperlink>
      <w:r w:rsidRPr="006D67DC">
        <w:rPr>
          <w:rFonts w:ascii="Courier New" w:hAnsi="Courier New" w:cs="Courier New"/>
          <w:noProof/>
          <w:sz w:val="20"/>
          <w:szCs w:val="20"/>
        </w:rPr>
        <w:t xml:space="preserve">          │  6AI  │  5180 │  19   │  98,4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2" w:name="sub_9918110"/>
      <w:r w:rsidRPr="006D67DC">
        <w:rPr>
          <w:rFonts w:ascii="Courier New" w:hAnsi="Courier New" w:cs="Courier New"/>
          <w:noProof/>
          <w:sz w:val="20"/>
          <w:szCs w:val="20"/>
        </w:rPr>
        <w:t>│КП110 │ 149 │--------------------------- │ 8AIII │173010 │   1   │ 173,1 │ 8AIII │ 68,3  │  90,1  │</w:t>
      </w:r>
    </w:p>
    <w:bookmarkEnd w:id="27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113 │          См. </w:t>
      </w:r>
      <w:hyperlink w:anchor="sub_991882" w:history="1">
        <w:r w:rsidRPr="006D67DC">
          <w:rPr>
            <w:rFonts w:ascii="Courier New" w:hAnsi="Courier New" w:cs="Courier New"/>
            <w:noProof/>
            <w:sz w:val="20"/>
            <w:szCs w:val="20"/>
            <w:u w:val="single"/>
          </w:rPr>
          <w:t>КП82</w:t>
        </w:r>
      </w:hyperlink>
      <w:r w:rsidRPr="006D67DC">
        <w:rPr>
          <w:rFonts w:ascii="Courier New" w:hAnsi="Courier New" w:cs="Courier New"/>
          <w:noProof/>
          <w:sz w:val="20"/>
          <w:szCs w:val="20"/>
        </w:rPr>
        <w:t xml:space="preserve">          │  6AI  │  5180 │  19   │  98,4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3" w:name="sub_9918111"/>
      <w:r w:rsidRPr="006D67DC">
        <w:rPr>
          <w:rFonts w:ascii="Courier New" w:hAnsi="Courier New" w:cs="Courier New"/>
          <w:noProof/>
          <w:sz w:val="20"/>
          <w:szCs w:val="20"/>
        </w:rPr>
        <w:t>│КП111 │ 150 │--------------------------- │ 8AIII │282410 │   1   │ 282,4 │ 8AIII │111,6  │ 133,4  │</w:t>
      </w:r>
    </w:p>
    <w:bookmarkEnd w:id="27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113 │          См. </w:t>
      </w:r>
      <w:hyperlink w:anchor="sub_991882" w:history="1">
        <w:r w:rsidRPr="006D67DC">
          <w:rPr>
            <w:rFonts w:ascii="Courier New" w:hAnsi="Courier New" w:cs="Courier New"/>
            <w:noProof/>
            <w:sz w:val="20"/>
            <w:szCs w:val="20"/>
            <w:u w:val="single"/>
          </w:rPr>
          <w:t>КП82</w:t>
        </w:r>
      </w:hyperlink>
      <w:r w:rsidRPr="006D67DC">
        <w:rPr>
          <w:rFonts w:ascii="Courier New" w:hAnsi="Courier New" w:cs="Courier New"/>
          <w:noProof/>
          <w:sz w:val="20"/>
          <w:szCs w:val="20"/>
        </w:rPr>
        <w:t xml:space="preserve">          │  6AI  │  5180 │  19   │  98,4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4" w:name="sub_9918112"/>
      <w:r w:rsidRPr="006D67DC">
        <w:rPr>
          <w:rFonts w:ascii="Courier New" w:hAnsi="Courier New" w:cs="Courier New"/>
          <w:noProof/>
          <w:sz w:val="20"/>
          <w:szCs w:val="20"/>
        </w:rPr>
        <w:t>│КП112 │ 151 │--------------------------- │ 6AIII │221145 │   1   │ 221,1 │ 6AIII │ 49,1  │  68,0  │</w:t>
      </w:r>
    </w:p>
    <w:bookmarkEnd w:id="27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5" w:name="sub_235907148"/>
      <w:bookmarkStart w:id="276" w:name="sub_1840"/>
      <w:r w:rsidRPr="006D67DC">
        <w:rPr>
          <w:rFonts w:ascii="Courier New" w:hAnsi="Courier New" w:cs="Courier New"/>
          <w:noProof/>
          <w:sz w:val="20"/>
          <w:szCs w:val="20"/>
        </w:rPr>
        <w:t>│      │ 152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3692 │  23   │  84,9 │  6AI  │ 18,9  │        │</w:t>
      </w:r>
    </w:p>
    <w:bookmarkEnd w:id="275"/>
    <w:bookmarkEnd w:id="27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40"</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7" w:name="sub_9918113"/>
      <w:r w:rsidRPr="006D67DC">
        <w:rPr>
          <w:rFonts w:ascii="Courier New" w:hAnsi="Courier New" w:cs="Courier New"/>
          <w:noProof/>
          <w:sz w:val="20"/>
          <w:szCs w:val="20"/>
        </w:rPr>
        <w:t>│КП113 │ 153 │--------------------------- │ 8AIII │197895 │   1   │ 197,9 │ 8AIII │ 78,2  │  97,1  │</w:t>
      </w:r>
    </w:p>
    <w:bookmarkEnd w:id="27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152 │         См. </w:t>
      </w:r>
      <w:hyperlink w:anchor="sub_9918112" w:history="1">
        <w:r w:rsidRPr="006D67DC">
          <w:rPr>
            <w:rFonts w:ascii="Courier New" w:hAnsi="Courier New" w:cs="Courier New"/>
            <w:noProof/>
            <w:sz w:val="20"/>
            <w:szCs w:val="20"/>
            <w:u w:val="single"/>
          </w:rPr>
          <w:t>КП112</w:t>
        </w:r>
      </w:hyperlink>
      <w:r w:rsidRPr="006D67DC">
        <w:rPr>
          <w:rFonts w:ascii="Courier New" w:hAnsi="Courier New" w:cs="Courier New"/>
          <w:noProof/>
          <w:sz w:val="20"/>
          <w:szCs w:val="20"/>
        </w:rPr>
        <w:t xml:space="preserve">          │  6AI  │  3692 │  23   │  84,9 │  6AI  │ 18,9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8" w:name="sub_9918114"/>
      <w:r w:rsidRPr="006D67DC">
        <w:rPr>
          <w:rFonts w:ascii="Courier New" w:hAnsi="Courier New" w:cs="Courier New"/>
          <w:noProof/>
          <w:sz w:val="20"/>
          <w:szCs w:val="20"/>
        </w:rPr>
        <w:t>│КП114 │ 154 │--------------------------- │ 8AIII │291750 │   1   │ 291,8 │ 8AIII │115,2  │ 134,1  │</w:t>
      </w:r>
    </w:p>
    <w:bookmarkEnd w:id="27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152 │         См. </w:t>
      </w:r>
      <w:hyperlink w:anchor="sub_9918112" w:history="1">
        <w:r w:rsidRPr="006D67DC">
          <w:rPr>
            <w:rFonts w:ascii="Courier New" w:hAnsi="Courier New" w:cs="Courier New"/>
            <w:noProof/>
            <w:sz w:val="20"/>
            <w:szCs w:val="20"/>
            <w:u w:val="single"/>
          </w:rPr>
          <w:t>КП112</w:t>
        </w:r>
      </w:hyperlink>
      <w:r w:rsidRPr="006D67DC">
        <w:rPr>
          <w:rFonts w:ascii="Courier New" w:hAnsi="Courier New" w:cs="Courier New"/>
          <w:noProof/>
          <w:sz w:val="20"/>
          <w:szCs w:val="20"/>
        </w:rPr>
        <w:t xml:space="preserve">          │  6AI  │  3692 │  23   │  84,9 │  6AI  │ 18,9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9" w:name="sub_9918115"/>
      <w:r w:rsidRPr="006D67DC">
        <w:rPr>
          <w:rFonts w:ascii="Courier New" w:hAnsi="Courier New" w:cs="Courier New"/>
          <w:noProof/>
          <w:sz w:val="20"/>
          <w:szCs w:val="20"/>
        </w:rPr>
        <w:t>│КП115 │ 155 │--------------------------- │ 6AIII │307145 │   1   │ 307,1 │ 6AIII │ 68,2  │  94,7  │</w:t>
      </w:r>
    </w:p>
    <w:bookmarkEnd w:id="27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125 │          См. </w:t>
      </w:r>
      <w:hyperlink w:anchor="sub_991891" w:history="1">
        <w:r w:rsidRPr="006D67DC">
          <w:rPr>
            <w:rFonts w:ascii="Courier New" w:hAnsi="Courier New" w:cs="Courier New"/>
            <w:noProof/>
            <w:sz w:val="20"/>
            <w:szCs w:val="20"/>
            <w:u w:val="single"/>
          </w:rPr>
          <w:t>КП91</w:t>
        </w:r>
      </w:hyperlink>
      <w:r w:rsidRPr="006D67DC">
        <w:rPr>
          <w:rFonts w:ascii="Courier New" w:hAnsi="Courier New" w:cs="Courier New"/>
          <w:noProof/>
          <w:sz w:val="20"/>
          <w:szCs w:val="20"/>
        </w:rPr>
        <w:t xml:space="preserve">          │  6AI  │  5185 │  23   │ 119,3 │  6AI  │ 26,5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0" w:name="sub_9918116"/>
      <w:r w:rsidRPr="006D67DC">
        <w:rPr>
          <w:rFonts w:ascii="Courier New" w:hAnsi="Courier New" w:cs="Courier New"/>
          <w:noProof/>
          <w:sz w:val="20"/>
          <w:szCs w:val="20"/>
        </w:rPr>
        <w:t>│КП116 │ 156 │--------------------------- │ 8AIII │274440 │   1   │ 274,4 │ 8AIII │108,4  │ 134,9  │</w:t>
      </w:r>
    </w:p>
    <w:bookmarkEnd w:id="28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125 │          См. </w:t>
      </w:r>
      <w:hyperlink w:anchor="sub_991891" w:history="1">
        <w:r w:rsidRPr="006D67DC">
          <w:rPr>
            <w:rFonts w:ascii="Courier New" w:hAnsi="Courier New" w:cs="Courier New"/>
            <w:noProof/>
            <w:sz w:val="20"/>
            <w:szCs w:val="20"/>
            <w:u w:val="single"/>
          </w:rPr>
          <w:t>КП91</w:t>
        </w:r>
      </w:hyperlink>
      <w:r w:rsidRPr="006D67DC">
        <w:rPr>
          <w:rFonts w:ascii="Courier New" w:hAnsi="Courier New" w:cs="Courier New"/>
          <w:noProof/>
          <w:sz w:val="20"/>
          <w:szCs w:val="20"/>
        </w:rPr>
        <w:t xml:space="preserve">          │  6AI  │  5185 │  23   │ 119,3 │  6AI  │ 26,5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1" w:name="sub_9918117"/>
      <w:r w:rsidRPr="006D67DC">
        <w:rPr>
          <w:rFonts w:ascii="Courier New" w:hAnsi="Courier New" w:cs="Courier New"/>
          <w:noProof/>
          <w:sz w:val="20"/>
          <w:szCs w:val="20"/>
        </w:rPr>
        <w:t>│КП117 │ 157 │--------------------------- │ 8AIII │406570 │   1   │ 406,6 │ 8AIII │160,6  │ 187,1  │</w:t>
      </w:r>
    </w:p>
    <w:bookmarkEnd w:id="28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125 │          См. </w:t>
      </w:r>
      <w:hyperlink w:anchor="sub_991891" w:history="1">
        <w:r w:rsidRPr="006D67DC">
          <w:rPr>
            <w:rFonts w:ascii="Courier New" w:hAnsi="Courier New" w:cs="Courier New"/>
            <w:noProof/>
            <w:sz w:val="20"/>
            <w:szCs w:val="20"/>
            <w:u w:val="single"/>
          </w:rPr>
          <w:t>КП91</w:t>
        </w:r>
      </w:hyperlink>
      <w:r w:rsidRPr="006D67DC">
        <w:rPr>
          <w:rFonts w:ascii="Courier New" w:hAnsi="Courier New" w:cs="Courier New"/>
          <w:noProof/>
          <w:sz w:val="20"/>
          <w:szCs w:val="20"/>
        </w:rPr>
        <w:t xml:space="preserve">          │  6AI  │  5185 │  23   │ 119,3 │  6AI  │ 26,5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2" w:name="sub_9918118"/>
      <w:r w:rsidRPr="006D67DC">
        <w:rPr>
          <w:rFonts w:ascii="Courier New" w:hAnsi="Courier New" w:cs="Courier New"/>
          <w:noProof/>
          <w:sz w:val="20"/>
          <w:szCs w:val="20"/>
        </w:rPr>
        <w:t>│КП118 │ 158 │--------------------------- │ 6AIII │306200 │   1   │ 306,2 │ 6AIII │ 68,0  │  88,5  │</w:t>
      </w:r>
    </w:p>
    <w:bookmarkEnd w:id="28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3" w:name="sub_235909816"/>
      <w:bookmarkStart w:id="284" w:name="sub_1841"/>
      <w:r w:rsidRPr="006D67DC">
        <w:rPr>
          <w:rFonts w:ascii="Courier New" w:hAnsi="Courier New" w:cs="Courier New"/>
          <w:noProof/>
          <w:sz w:val="20"/>
          <w:szCs w:val="20"/>
        </w:rPr>
        <w:t>│      │ 159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3698 │  25   │  92,5 │  6AI  │ 20,5  │        │</w:t>
      </w:r>
    </w:p>
    <w:bookmarkEnd w:id="283"/>
    <w:bookmarkEnd w:id="28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41"</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5" w:name="sub_9918119"/>
      <w:r w:rsidRPr="006D67DC">
        <w:rPr>
          <w:rFonts w:ascii="Courier New" w:hAnsi="Courier New" w:cs="Courier New"/>
          <w:noProof/>
          <w:sz w:val="20"/>
          <w:szCs w:val="20"/>
        </w:rPr>
        <w:t>│КП119 │ 160 │--------------------------- │ 8AIII │251180 │   1   │ 251,2 │ 8AIII │ 99,2  │ 119,7  │</w:t>
      </w:r>
    </w:p>
    <w:bookmarkEnd w:id="28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159 │         См. </w:t>
      </w:r>
      <w:hyperlink w:anchor="sub_9918118" w:history="1">
        <w:r w:rsidRPr="006D67DC">
          <w:rPr>
            <w:rFonts w:ascii="Courier New" w:hAnsi="Courier New" w:cs="Courier New"/>
            <w:noProof/>
            <w:sz w:val="20"/>
            <w:szCs w:val="20"/>
            <w:u w:val="single"/>
          </w:rPr>
          <w:t>КП118</w:t>
        </w:r>
      </w:hyperlink>
      <w:r w:rsidRPr="006D67DC">
        <w:rPr>
          <w:rFonts w:ascii="Courier New" w:hAnsi="Courier New" w:cs="Courier New"/>
          <w:noProof/>
          <w:sz w:val="20"/>
          <w:szCs w:val="20"/>
        </w:rPr>
        <w:t xml:space="preserve">          │  6AI  │  3698 │  25   │  92,5 │  6AI  │ 20,5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6" w:name="sub_9918120"/>
      <w:r w:rsidRPr="006D67DC">
        <w:rPr>
          <w:rFonts w:ascii="Courier New" w:hAnsi="Courier New" w:cs="Courier New"/>
          <w:noProof/>
          <w:sz w:val="20"/>
          <w:szCs w:val="20"/>
        </w:rPr>
        <w:t>│КП120 │ 161 │--------------------------- │ 8AIII │394990 │   1   │ 395,0 │ 8AIII │156,0  │ 176,5  │</w:t>
      </w:r>
    </w:p>
    <w:bookmarkEnd w:id="28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159 │          См. </w:t>
      </w:r>
      <w:hyperlink w:anchor="sub_9918118" w:history="1">
        <w:r w:rsidRPr="006D67DC">
          <w:rPr>
            <w:rFonts w:ascii="Courier New" w:hAnsi="Courier New" w:cs="Courier New"/>
            <w:noProof/>
            <w:sz w:val="20"/>
            <w:szCs w:val="20"/>
            <w:u w:val="single"/>
          </w:rPr>
          <w:t>КП118</w:t>
        </w:r>
      </w:hyperlink>
      <w:r w:rsidRPr="006D67DC">
        <w:rPr>
          <w:rFonts w:ascii="Courier New" w:hAnsi="Courier New" w:cs="Courier New"/>
          <w:noProof/>
          <w:sz w:val="20"/>
          <w:szCs w:val="20"/>
        </w:rPr>
        <w:t xml:space="preserve">         │  6AI  │  3698 │  25   │  92,5 │  6AI  │ 20,5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7" w:name="sub_9918121"/>
      <w:r w:rsidRPr="006D67DC">
        <w:rPr>
          <w:rFonts w:ascii="Courier New" w:hAnsi="Courier New" w:cs="Courier New"/>
          <w:noProof/>
          <w:sz w:val="20"/>
          <w:szCs w:val="20"/>
        </w:rPr>
        <w:t>│КП121 │ 162 │--------------------------- │ 6AIII │424520 │   1   │ 424,5 │ 6AIII │ 94,2  │ 123,0  │</w:t>
      </w:r>
    </w:p>
    <w:bookmarkEnd w:id="28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137 │         См. </w:t>
      </w:r>
      <w:hyperlink w:anchor="sub_9918100" w:history="1">
        <w:r w:rsidRPr="006D67DC">
          <w:rPr>
            <w:rFonts w:ascii="Courier New" w:hAnsi="Courier New" w:cs="Courier New"/>
            <w:noProof/>
            <w:sz w:val="20"/>
            <w:szCs w:val="20"/>
            <w:u w:val="single"/>
          </w:rPr>
          <w:t>КП100</w:t>
        </w:r>
      </w:hyperlink>
      <w:r w:rsidRPr="006D67DC">
        <w:rPr>
          <w:rFonts w:ascii="Courier New" w:hAnsi="Courier New" w:cs="Courier New"/>
          <w:noProof/>
          <w:sz w:val="20"/>
          <w:szCs w:val="20"/>
        </w:rPr>
        <w:t xml:space="preserve">          │  6AI  │  5196 │  25   │ 129,9 │  6AI  │ 28,8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8" w:name="sub_9918122"/>
      <w:r w:rsidRPr="006D67DC">
        <w:rPr>
          <w:rFonts w:ascii="Courier New" w:hAnsi="Courier New" w:cs="Courier New"/>
          <w:noProof/>
          <w:sz w:val="20"/>
          <w:szCs w:val="20"/>
        </w:rPr>
        <w:t>│КП122 │ 163 │--------------------------- │ 8AIII │349050 │   1   │ 349,1 │ 8AIII │ 137,9 │ 166,7  │</w:t>
      </w:r>
    </w:p>
    <w:bookmarkEnd w:id="28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137 │         См. </w:t>
      </w:r>
      <w:hyperlink w:anchor="sub_9918100" w:history="1">
        <w:r w:rsidRPr="006D67DC">
          <w:rPr>
            <w:rFonts w:ascii="Courier New" w:hAnsi="Courier New" w:cs="Courier New"/>
            <w:noProof/>
            <w:sz w:val="20"/>
            <w:szCs w:val="20"/>
            <w:u w:val="single"/>
          </w:rPr>
          <w:t>КП100</w:t>
        </w:r>
      </w:hyperlink>
      <w:r w:rsidRPr="006D67DC">
        <w:rPr>
          <w:rFonts w:ascii="Courier New" w:hAnsi="Courier New" w:cs="Courier New"/>
          <w:noProof/>
          <w:sz w:val="20"/>
          <w:szCs w:val="20"/>
        </w:rPr>
        <w:t xml:space="preserve">          │  6AI  │  5196 │  25   │ 129,9 │  6AI  │ 28,8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9" w:name="sub_9918123"/>
      <w:r w:rsidRPr="006D67DC">
        <w:rPr>
          <w:rFonts w:ascii="Courier New" w:hAnsi="Courier New" w:cs="Courier New"/>
          <w:noProof/>
          <w:sz w:val="20"/>
          <w:szCs w:val="20"/>
        </w:rPr>
        <w:t>│КП123 │ 164 │--------------------------- │ 8AIII │551620 │   1   │ 551,6 │ 8AIII │217,9  │ 246,7  │</w:t>
      </w:r>
    </w:p>
    <w:bookmarkEnd w:id="28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137 │         См. </w:t>
      </w:r>
      <w:hyperlink w:anchor="sub_9918100" w:history="1">
        <w:r w:rsidRPr="006D67DC">
          <w:rPr>
            <w:rFonts w:ascii="Courier New" w:hAnsi="Courier New" w:cs="Courier New"/>
            <w:noProof/>
            <w:sz w:val="20"/>
            <w:szCs w:val="20"/>
            <w:u w:val="single"/>
          </w:rPr>
          <w:t>КП100</w:t>
        </w:r>
      </w:hyperlink>
      <w:r w:rsidRPr="006D67DC">
        <w:rPr>
          <w:rFonts w:ascii="Courier New" w:hAnsi="Courier New" w:cs="Courier New"/>
          <w:noProof/>
          <w:sz w:val="20"/>
          <w:szCs w:val="20"/>
        </w:rPr>
        <w:t xml:space="preserve">          │  6AI  │  5196 │  25   │ 129,9 │  6AI  │ 28,8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0" w:name="sub_9918124"/>
      <w:r w:rsidRPr="006D67DC">
        <w:rPr>
          <w:rFonts w:ascii="Courier New" w:hAnsi="Courier New" w:cs="Courier New"/>
          <w:noProof/>
          <w:sz w:val="20"/>
          <w:szCs w:val="20"/>
        </w:rPr>
        <w:t>│КП124 │ 165 │--------------------------- │ 6AIII │125975 │   1   │ 126,0 │ 6AIII │ 28,0  │  42,7  │</w:t>
      </w:r>
    </w:p>
    <w:bookmarkEnd w:id="29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3495            │  6AI  │  3495 │  19   │  66,4 │  6AI  │ 14,7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1" w:name="sub_9918125"/>
      <w:r w:rsidRPr="006D67DC">
        <w:rPr>
          <w:rFonts w:ascii="Courier New" w:hAnsi="Courier New" w:cs="Courier New"/>
          <w:noProof/>
          <w:sz w:val="20"/>
          <w:szCs w:val="20"/>
        </w:rPr>
        <w:t>│КП125 │ 167 │--------------------------- │ 8AIII │116750 │   1   │ 116,8 │ 8AIII │ 46,1  │  60,8  │</w:t>
      </w:r>
    </w:p>
    <w:bookmarkEnd w:id="29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4995            │  6AI  │  3495 │  19   │  66,4 │  6AI  │ 14,7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2" w:name="sub_9918126"/>
      <w:r w:rsidRPr="006D67DC">
        <w:rPr>
          <w:rFonts w:ascii="Courier New" w:hAnsi="Courier New" w:cs="Courier New"/>
          <w:noProof/>
          <w:sz w:val="20"/>
          <w:szCs w:val="20"/>
        </w:rPr>
        <w:t>│КП126 │ 168 │--------------------------- │ 8AIII │189300 │   1   │ 189,3 │ 8AIII │ 74,8  │  89,5  │</w:t>
      </w:r>
    </w:p>
    <w:bookmarkEnd w:id="29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3495            │  6AI  │  3495 │  19   │  66,4 │  6AI  │ 14,7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3" w:name="sub_9918127"/>
      <w:r w:rsidRPr="006D67DC">
        <w:rPr>
          <w:rFonts w:ascii="Courier New" w:hAnsi="Courier New" w:cs="Courier New"/>
          <w:noProof/>
          <w:sz w:val="20"/>
          <w:szCs w:val="20"/>
        </w:rPr>
        <w:t>│КП127 │ 169 │--------------------------- │ 6AIII │177710 │   1   │ 177,7 │ 6AIII │ 39,4  │  60,5  │</w:t>
      </w:r>
    </w:p>
    <w:bookmarkEnd w:id="29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170 │            4995            │  6AI  │  4995 │  19   │  94,9 │  6AI  │ 21,1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4" w:name="sub_9918128"/>
      <w:r w:rsidRPr="006D67DC">
        <w:rPr>
          <w:rFonts w:ascii="Courier New" w:hAnsi="Courier New" w:cs="Courier New"/>
          <w:noProof/>
          <w:sz w:val="20"/>
          <w:szCs w:val="20"/>
        </w:rPr>
        <w:t>│КП128 │ 171 │--------------------------- │ 8AIII │164400 │   1   │ 164,4 │ 8AIII │ 64,9  │  86,0  │</w:t>
      </w:r>
    </w:p>
    <w:bookmarkEnd w:id="29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170 │            4995            │  6AI  │  4995 │  19   │  94,9 │  6AI  │ 21,1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5" w:name="sub_9918129"/>
      <w:r w:rsidRPr="006D67DC">
        <w:rPr>
          <w:rFonts w:ascii="Courier New" w:hAnsi="Courier New" w:cs="Courier New"/>
          <w:noProof/>
          <w:sz w:val="20"/>
          <w:szCs w:val="20"/>
        </w:rPr>
        <w:t>│КП129 │ 172 │--------------------------- │ 8AIII │268705 │   1   │ 268,7 │ 8AIII │106,1  │ 127,2  │</w:t>
      </w:r>
    </w:p>
    <w:bookmarkEnd w:id="29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170 │            4995            │  6AI  │  4995 │  19   │  94,9 │  6AI  │ 21,1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6" w:name="sub_9918130"/>
      <w:r w:rsidRPr="006D67DC">
        <w:rPr>
          <w:rFonts w:ascii="Courier New" w:hAnsi="Courier New" w:cs="Courier New"/>
          <w:noProof/>
          <w:sz w:val="20"/>
          <w:szCs w:val="20"/>
        </w:rPr>
        <w:t>│КП130 │ 173 │--------------------------- │ 6AIII │205820 │   1   │ 205,8 │ 6AIII │ 45,7  │  63,5  │</w:t>
      </w:r>
    </w:p>
    <w:bookmarkEnd w:id="29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3495            │  6AI  │  3495 │  23   │  80,4 │  6AI  │ 17,8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7" w:name="sub_9918131"/>
      <w:r w:rsidRPr="006D67DC">
        <w:rPr>
          <w:rFonts w:ascii="Courier New" w:hAnsi="Courier New" w:cs="Courier New"/>
          <w:noProof/>
          <w:sz w:val="20"/>
          <w:szCs w:val="20"/>
        </w:rPr>
        <w:t>│КП131 │ 174 │--------------------------- │ 8AIII │184275 │   1   │ 184,3 │ 8AIII │ 72,8  │  90,6  │</w:t>
      </w:r>
    </w:p>
    <w:bookmarkEnd w:id="29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3495            │  6AI  │  3495 │  23   │  80,4 │  6AI  │ 17,8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8" w:name="sub_9918132"/>
      <w:r w:rsidRPr="006D67DC">
        <w:rPr>
          <w:rFonts w:ascii="Courier New" w:hAnsi="Courier New" w:cs="Courier New"/>
          <w:noProof/>
          <w:sz w:val="20"/>
          <w:szCs w:val="20"/>
        </w:rPr>
        <w:t>│КП132 │ 175 │--------------------------- │ 8AIII │271785 │   1   │ 271,8 │ 8AIII │107,4  │ 125,2  │</w:t>
      </w:r>
    </w:p>
    <w:bookmarkEnd w:id="29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3495            │  6AI  │  3495 │  23   │  80,4 │  6AI  │ 17,8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9" w:name="sub_9918133"/>
      <w:r w:rsidRPr="006D67DC">
        <w:rPr>
          <w:rFonts w:ascii="Courier New" w:hAnsi="Courier New" w:cs="Courier New"/>
          <w:noProof/>
          <w:sz w:val="20"/>
          <w:szCs w:val="20"/>
        </w:rPr>
        <w:t>│КП133 │ 176 │--------------------------- │ 6AIII │291945 │   1   │ 291,9 │ 6AIII │ 64,8  │  90,3  │</w:t>
      </w:r>
    </w:p>
    <w:bookmarkEnd w:id="29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170 │            4995            │  6AI  │  4995 │  23   │ 114,9 │  6AI  │ 25,5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0" w:name="sub_9918134"/>
      <w:r w:rsidRPr="006D67DC">
        <w:rPr>
          <w:rFonts w:ascii="Courier New" w:hAnsi="Courier New" w:cs="Courier New"/>
          <w:noProof/>
          <w:sz w:val="20"/>
          <w:szCs w:val="20"/>
        </w:rPr>
        <w:t>│КП134 │ 177 │--------------------------- │ 8AIII │260910 │   1   │ 260,9 │ 8AIII │103,1  │ 128,6  │</w:t>
      </w:r>
    </w:p>
    <w:bookmarkEnd w:id="30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170 │            4995            │  6AI  │  4995 │  23   │ 114,9 │  6AI  │ 25,5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1" w:name="sub_9918135"/>
      <w:r w:rsidRPr="006D67DC">
        <w:rPr>
          <w:rFonts w:ascii="Courier New" w:hAnsi="Courier New" w:cs="Courier New"/>
          <w:noProof/>
          <w:sz w:val="20"/>
          <w:szCs w:val="20"/>
        </w:rPr>
        <w:t>│КП135 │ 178 │--------------------------- │ 8AIII │386860 │   1   │ 386,9 │ 8AIII │152,8  │ 178,3  │</w:t>
      </w:r>
    </w:p>
    <w:bookmarkEnd w:id="30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170 │            4995            │  6AI  │  4995 │  23   │ 114,9 │  6AI  │ 25,5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2" w:name="sub_9918136"/>
      <w:r w:rsidRPr="006D67DC">
        <w:rPr>
          <w:rFonts w:ascii="Courier New" w:hAnsi="Courier New" w:cs="Courier New"/>
          <w:noProof/>
          <w:sz w:val="20"/>
          <w:szCs w:val="20"/>
        </w:rPr>
        <w:t>│КП136 │ 179 │--------------------------- │ 6AIII │285545 │   1   │ 285,5 │ 6AIII │ 63,4  │  82,8  │</w:t>
      </w:r>
    </w:p>
    <w:bookmarkEnd w:id="30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3495            │  6AI  │  3495 │  25   │  87,4 │  6AI  │ 19,4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3" w:name="sub_9918137"/>
      <w:r w:rsidRPr="006D67DC">
        <w:rPr>
          <w:rFonts w:ascii="Courier New" w:hAnsi="Courier New" w:cs="Courier New"/>
          <w:noProof/>
          <w:sz w:val="20"/>
          <w:szCs w:val="20"/>
        </w:rPr>
        <w:t>│КП137 │ 180 │--------------------------- │ 8AIII │234265 │   1   │ 234,3 │ 8AIII │ 92,5  │ 111,9  │</w:t>
      </w:r>
    </w:p>
    <w:bookmarkEnd w:id="30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3495            │  6AI  │  3495 │  25   │  87,4 │  6AI  │ 19,4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4" w:name="sub_9918138"/>
      <w:r w:rsidRPr="006D67DC">
        <w:rPr>
          <w:rFonts w:ascii="Courier New" w:hAnsi="Courier New" w:cs="Courier New"/>
          <w:noProof/>
          <w:sz w:val="20"/>
          <w:szCs w:val="20"/>
        </w:rPr>
        <w:t>│КП138 │ 181 │--------------------------- │ 8AIII │368580 │   1   │ 368,6 │ 8AIII │145,6  │ 165,0  │</w:t>
      </w:r>
    </w:p>
    <w:bookmarkEnd w:id="30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3495            │  6AI  │  3495 │  25   │  87,4 │  6AI  │ 19,4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5" w:name="sub_9918139"/>
      <w:r w:rsidRPr="006D67DC">
        <w:rPr>
          <w:rFonts w:ascii="Courier New" w:hAnsi="Courier New" w:cs="Courier New"/>
          <w:noProof/>
          <w:sz w:val="20"/>
          <w:szCs w:val="20"/>
        </w:rPr>
        <w:t>│КП139 │ 182 │--------------------------- │ 6AIII │406030 │   1   │ 406,0 │ 6AIII │ 90,1  │ 117,8  │</w:t>
      </w:r>
    </w:p>
    <w:bookmarkEnd w:id="30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170 │            4995            │  6AI  │  4995 │  25   │ 124,9 │  6AI  │ 27,7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6" w:name="sub_9918140"/>
      <w:r w:rsidRPr="006D67DC">
        <w:rPr>
          <w:rFonts w:ascii="Courier New" w:hAnsi="Courier New" w:cs="Courier New"/>
          <w:noProof/>
          <w:sz w:val="20"/>
          <w:szCs w:val="20"/>
        </w:rPr>
        <w:t>│КП140 │ 183 │--------------------------- │ 8AIII │332500 │   1   │ 332,5 │ 8AIII │131,3  │ 159,0  │</w:t>
      </w:r>
    </w:p>
    <w:bookmarkEnd w:id="30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170 │            4995            │  6AI  │  4995 │  25   │ 124,9 │  6AI  │ 27,7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7" w:name="sub_9918141"/>
      <w:r w:rsidRPr="006D67DC">
        <w:rPr>
          <w:rFonts w:ascii="Courier New" w:hAnsi="Courier New" w:cs="Courier New"/>
          <w:noProof/>
          <w:sz w:val="20"/>
          <w:szCs w:val="20"/>
        </w:rPr>
        <w:t>│КП141 │ 184 │--------------------------- │ 8AIII │525415 │   1   │ 525,4 │ 8AIII │207,5  │ 235,2  │</w:t>
      </w:r>
    </w:p>
    <w:bookmarkEnd w:id="30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170 │            4995            │  6AI  │  4995 │  25   │ 124,9 │  6AI  │ 27,7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8" w:name="sub_9918142"/>
      <w:r w:rsidRPr="006D67DC">
        <w:rPr>
          <w:rFonts w:ascii="Courier New" w:hAnsi="Courier New" w:cs="Courier New"/>
          <w:noProof/>
          <w:sz w:val="20"/>
          <w:szCs w:val="20"/>
        </w:rPr>
        <w:t>│КП142 │ 185 │--------------------------- │ 8AIII │398635 │   1   │ 398,6 │ 8AIII │157,4  │ 188,3  │</w:t>
      </w:r>
    </w:p>
    <w:bookmarkEnd w:id="30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186 │            4995            │  6AI  │  4495 │  31   │ 139,3 │  6AI  │ 30,9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9" w:name="sub_9918143"/>
      <w:r w:rsidRPr="006D67DC">
        <w:rPr>
          <w:rFonts w:ascii="Courier New" w:hAnsi="Courier New" w:cs="Courier New"/>
          <w:noProof/>
          <w:sz w:val="20"/>
          <w:szCs w:val="20"/>
        </w:rPr>
        <w:t>│КП143 │ 187 │--------------------------- │ 8AIII │538810 │   1   │ 538,8 │ 8AIII │212,8  │ 243,7  │</w:t>
      </w:r>
    </w:p>
    <w:bookmarkEnd w:id="30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186 │            4995            │  6AI  │  4495 │  31   │ 139,3 │  6AI  │ 30,9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0" w:name="sub_9918144"/>
      <w:r w:rsidRPr="006D67DC">
        <w:rPr>
          <w:rFonts w:ascii="Courier New" w:hAnsi="Courier New" w:cs="Courier New"/>
          <w:noProof/>
          <w:sz w:val="20"/>
          <w:szCs w:val="20"/>
        </w:rPr>
        <w:t>│КП144 │ 188 │--------------------------- │ 8AIII │429910 │   1   │ 429,9 │ 8AIII │169,8  │ 194,4  │</w:t>
      </w:r>
    </w:p>
    <w:bookmarkEnd w:id="31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189 │            2995            │  6AI  │  2995 │  37   │ 110,8 │  6AI  │ 24,6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1" w:name="sub_9918145"/>
      <w:r w:rsidRPr="006D67DC">
        <w:rPr>
          <w:rFonts w:ascii="Courier New" w:hAnsi="Courier New" w:cs="Courier New"/>
          <w:noProof/>
          <w:sz w:val="20"/>
          <w:szCs w:val="20"/>
        </w:rPr>
        <w:t>│КП145 │ 190 │--------------------------- │ 8AIII │545370 │   1   │ 545,4 │ 8AIII │215,4  │ 240,0  │</w:t>
      </w:r>
    </w:p>
    <w:bookmarkEnd w:id="31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189 │            2995            │  6AI  │  2995 │  37   │ 110,8 │  6AI  │ 24,6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2" w:name="sub_9918146"/>
      <w:r w:rsidRPr="006D67DC">
        <w:rPr>
          <w:rFonts w:ascii="Courier New" w:hAnsi="Courier New" w:cs="Courier New"/>
          <w:noProof/>
          <w:sz w:val="20"/>
          <w:szCs w:val="20"/>
        </w:rPr>
        <w:t>│КП146 │ 191 │--------------------------- │ 6AIII │284730 │   1   │ 284,7 │ 6AIII │ 63,2  │  84,2  │</w:t>
      </w:r>
    </w:p>
    <w:bookmarkEnd w:id="31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192 │            4985            │  6AI  │  4985 │  19   │  94,7 │  6AI  │ 21,0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3" w:name="sub_9918147"/>
      <w:r w:rsidRPr="006D67DC">
        <w:rPr>
          <w:rFonts w:ascii="Courier New" w:hAnsi="Courier New" w:cs="Courier New"/>
          <w:noProof/>
          <w:sz w:val="20"/>
          <w:szCs w:val="20"/>
        </w:rPr>
        <w:t>│КП147 │ 193 │--------------------------- │ 8AIII │245440 │   1   │ 245,4 │ 8AIII │ 96,9  │ 117,9  │</w:t>
      </w:r>
    </w:p>
    <w:bookmarkEnd w:id="31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192 │            4985            │  6AI  │  4985 │  19   │  94,7 │  6AI  │ 21,0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4" w:name="sub_9918148"/>
      <w:r w:rsidRPr="006D67DC">
        <w:rPr>
          <w:rFonts w:ascii="Courier New" w:hAnsi="Courier New" w:cs="Courier New"/>
          <w:noProof/>
          <w:sz w:val="20"/>
          <w:szCs w:val="20"/>
        </w:rPr>
        <w:t>│КП148 │ 194 │--------------------------- │ 6AIII │193510 │   1   │ 193,5 │ 6AIII │ 43,0  │  64,1  │</w:t>
      </w:r>
    </w:p>
    <w:bookmarkEnd w:id="31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19   │  95,2 │  6AI  │ 21,1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5" w:name="sub_9918149"/>
      <w:r w:rsidRPr="006D67DC">
        <w:rPr>
          <w:rFonts w:ascii="Courier New" w:hAnsi="Courier New" w:cs="Courier New"/>
          <w:noProof/>
          <w:sz w:val="20"/>
          <w:szCs w:val="20"/>
        </w:rPr>
        <w:t>│КП149 │ 196 │--------------------------- │ 8AIII │178870 │   1   │ 178,9 │ 8AIII │ 70,7  │  91,8  │</w:t>
      </w:r>
    </w:p>
    <w:bookmarkEnd w:id="31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19   │  95,2 │  6AI  │ 21,1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6" w:name="sub_9918150"/>
      <w:r w:rsidRPr="006D67DC">
        <w:rPr>
          <w:rFonts w:ascii="Courier New" w:hAnsi="Courier New" w:cs="Courier New"/>
          <w:noProof/>
          <w:sz w:val="20"/>
          <w:szCs w:val="20"/>
        </w:rPr>
        <w:t>│КП150 │ 197 │--------------------------- │ 8AIII │292520 │   1   │ 292,5 │ 8AIII │115,5  │ 136,6  │</w:t>
      </w:r>
    </w:p>
    <w:bookmarkEnd w:id="31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19   │  95,2 │  6AI  │ 21,1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7" w:name="sub_9918151"/>
      <w:r w:rsidRPr="006D67DC">
        <w:rPr>
          <w:rFonts w:ascii="Courier New" w:hAnsi="Courier New" w:cs="Courier New"/>
          <w:noProof/>
          <w:sz w:val="20"/>
          <w:szCs w:val="20"/>
        </w:rPr>
        <w:t>│КП151 │ 198 │--------------------------- │ 6AIII │314415 │   1   │ 314,4 │ 6AIII │ 69,8  │  95,4  │</w:t>
      </w:r>
    </w:p>
    <w:bookmarkEnd w:id="31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23   │ 115,2 │  6AI  │ 25,6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8" w:name="sub_9918152"/>
      <w:r w:rsidRPr="006D67DC">
        <w:rPr>
          <w:rFonts w:ascii="Courier New" w:hAnsi="Courier New" w:cs="Courier New"/>
          <w:noProof/>
          <w:sz w:val="20"/>
          <w:szCs w:val="20"/>
        </w:rPr>
        <w:t>│КП152 │ 199 │--------------------------- │ 8AIII │280920 │   1   │ 280,9 │ 8AIII │111,0  │ 136,6  │</w:t>
      </w:r>
    </w:p>
    <w:bookmarkEnd w:id="31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23   │ 115,2 │  6AI  │ 25,6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9" w:name="sub_9918153"/>
      <w:r w:rsidRPr="006D67DC">
        <w:rPr>
          <w:rFonts w:ascii="Courier New" w:hAnsi="Courier New" w:cs="Courier New"/>
          <w:noProof/>
          <w:sz w:val="20"/>
          <w:szCs w:val="20"/>
        </w:rPr>
        <w:t>│КП153 │ 200 │--------------------------- │ 8AIII │416440 │   1   │ 416,4 │ 8AIII │164,5  │ 190,1  │</w:t>
      </w:r>
    </w:p>
    <w:bookmarkEnd w:id="31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23   │ 115,2 │  6AI  │ 25,6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0" w:name="sub_9918154"/>
      <w:r w:rsidRPr="006D67DC">
        <w:rPr>
          <w:rFonts w:ascii="Courier New" w:hAnsi="Courier New" w:cs="Courier New"/>
          <w:noProof/>
          <w:sz w:val="20"/>
          <w:szCs w:val="20"/>
        </w:rPr>
        <w:t>│КП154 │ 201 │--------------------------- │ 6AIII │438595 │   1   │ 438,6 │ 6AIII │ 97,4  │ 125,2  │</w:t>
      </w:r>
    </w:p>
    <w:bookmarkEnd w:id="32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25   │ 125,3 │  6AI  │ 27,8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1" w:name="sub_9918155"/>
      <w:r w:rsidRPr="006D67DC">
        <w:rPr>
          <w:rFonts w:ascii="Courier New" w:hAnsi="Courier New" w:cs="Courier New"/>
          <w:noProof/>
          <w:sz w:val="20"/>
          <w:szCs w:val="20"/>
        </w:rPr>
        <w:t>│КП155 │ 202 │--------------------------- │ 8AIII │358850 │   1   │ 358,9 │ 8AIII │141,8  │ 169,6  │</w:t>
      </w:r>
    </w:p>
    <w:bookmarkEnd w:id="32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25   │ 125,3 │  6AI  │ 27,8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2" w:name="sub_9918156"/>
      <w:r w:rsidRPr="006D67DC">
        <w:rPr>
          <w:rFonts w:ascii="Courier New" w:hAnsi="Courier New" w:cs="Courier New"/>
          <w:noProof/>
          <w:sz w:val="20"/>
          <w:szCs w:val="20"/>
        </w:rPr>
        <w:t>│КП156 │ 203 │--------------------------- │ 8AIII │567405 │   1   │ 567,4 │ 8AIII │224,1  │ 251,9  │</w:t>
      </w:r>
    </w:p>
    <w:bookmarkEnd w:id="32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25   │ 125,3 │  6AI  │ 27,8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3" w:name="sub_9918157"/>
      <w:r w:rsidRPr="006D67DC">
        <w:rPr>
          <w:rFonts w:ascii="Courier New" w:hAnsi="Courier New" w:cs="Courier New"/>
          <w:noProof/>
          <w:sz w:val="20"/>
          <w:szCs w:val="20"/>
        </w:rPr>
        <w:t>│КП157 │ 204 │--------------------------- │ 8AIII │424605 │   1   │ 424,6 │ 8AIII │167,7  │ 198,7  │</w:t>
      </w:r>
    </w:p>
    <w:bookmarkEnd w:id="32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205 │            4510            │  6AI  │  4510 │  31   │ 139,8 │  6AI  │ 31,0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4" w:name="sub_9918158"/>
      <w:r w:rsidRPr="006D67DC">
        <w:rPr>
          <w:rFonts w:ascii="Courier New" w:hAnsi="Courier New" w:cs="Courier New"/>
          <w:noProof/>
          <w:sz w:val="20"/>
          <w:szCs w:val="20"/>
        </w:rPr>
        <w:t>│КП158 │ 206 │--------------------------- │ 8AIII │573980 │   1   │ 574,0 │ 8AIII │226,7  │ 257,7  │</w:t>
      </w:r>
    </w:p>
    <w:bookmarkEnd w:id="32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205 │            4510            │  6AI  │  4510 │  31   │ 139,8 │  6AI  │ 31,0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5" w:name="sub_9918159"/>
      <w:r w:rsidRPr="006D67DC">
        <w:rPr>
          <w:rFonts w:ascii="Courier New" w:hAnsi="Courier New" w:cs="Courier New"/>
          <w:noProof/>
          <w:sz w:val="20"/>
          <w:szCs w:val="20"/>
        </w:rPr>
        <w:t>│КП159 │ 207 │--------------------------- │ 8AIII │461345 │   1   │ 461,3 │ 8AIII │182,2  │ 206,9  │</w:t>
      </w:r>
    </w:p>
    <w:bookmarkEnd w:id="32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208 │            3010            │  6AI  │  3010 │  37   │ 111,4 │  6AI  │ 24,7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6" w:name="sub_9918160"/>
      <w:r w:rsidRPr="006D67DC">
        <w:rPr>
          <w:rFonts w:ascii="Courier New" w:hAnsi="Courier New" w:cs="Courier New"/>
          <w:noProof/>
          <w:sz w:val="20"/>
          <w:szCs w:val="20"/>
        </w:rPr>
        <w:t>│КП160 │ 209 │--------------------------- │ 8AIII │585730 │   1   │ 585,7 │ 8AIII │231,4  │ 256,1  │</w:t>
      </w:r>
    </w:p>
    <w:bookmarkEnd w:id="32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208 │            3010            │  6AI  │  3010 │  37   │ 111,4 │  6AI  │ 24,7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7" w:name="sub_9918161"/>
      <w:r w:rsidRPr="006D67DC">
        <w:rPr>
          <w:rFonts w:ascii="Courier New" w:hAnsi="Courier New" w:cs="Courier New"/>
          <w:noProof/>
          <w:sz w:val="20"/>
          <w:szCs w:val="20"/>
        </w:rPr>
        <w:t>│КП161 │ 210 │--------------------------- │ 6AIII │177510 │   1   │ 177,5 │ 6AIII │ 39,4  │  60,4  │</w:t>
      </w:r>
    </w:p>
    <w:bookmarkEnd w:id="32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19   │  94,8 │  6AI  │ 21,0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8" w:name="sub_9918162"/>
      <w:r w:rsidRPr="006D67DC">
        <w:rPr>
          <w:rFonts w:ascii="Courier New" w:hAnsi="Courier New" w:cs="Courier New"/>
          <w:noProof/>
          <w:sz w:val="20"/>
          <w:szCs w:val="20"/>
        </w:rPr>
        <w:t>│КП162 │ 212 │--------------------------- │ 8AIII │164240 │   1   │ 164,2 │ 8AIII │ 64,9  │  85,9  │</w:t>
      </w:r>
    </w:p>
    <w:bookmarkEnd w:id="32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19   │  94,8 │  6AI  │ 21,0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9" w:name="sub_9918163"/>
      <w:r w:rsidRPr="006D67DC">
        <w:rPr>
          <w:rFonts w:ascii="Courier New" w:hAnsi="Courier New" w:cs="Courier New"/>
          <w:noProof/>
          <w:sz w:val="20"/>
          <w:szCs w:val="20"/>
        </w:rPr>
        <w:t>│КП163 │ 213 │--------------------------- │ 8AIII │268440 │   1   │ 268,4 │ 8AIII │106,0  │ 127,0  │</w:t>
      </w:r>
    </w:p>
    <w:bookmarkEnd w:id="32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19   │  94,8 │  6AI  │ 21,0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0" w:name="sub_9918164"/>
      <w:r w:rsidRPr="006D67DC">
        <w:rPr>
          <w:rFonts w:ascii="Courier New" w:hAnsi="Courier New" w:cs="Courier New"/>
          <w:noProof/>
          <w:sz w:val="20"/>
          <w:szCs w:val="20"/>
        </w:rPr>
        <w:t>│КП164 │ 214 │--------------------------- │ 6AIII │291655 │   1   │ 291,7 │ 6AIII │ 64,8  │  90,3  │</w:t>
      </w:r>
    </w:p>
    <w:bookmarkEnd w:id="33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23   │ 114,8 │  6AI  │ 25,5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1" w:name="sub_9918165"/>
      <w:r w:rsidRPr="006D67DC">
        <w:rPr>
          <w:rFonts w:ascii="Courier New" w:hAnsi="Courier New" w:cs="Courier New"/>
          <w:noProof/>
          <w:sz w:val="20"/>
          <w:szCs w:val="20"/>
        </w:rPr>
        <w:t>│КП165 │ 215 │--------------------------- │ 8AIII │260820 │   1   │ 260,8 │ 8AIII │103,0  │ 128,5  │</w:t>
      </w:r>
    </w:p>
    <w:bookmarkEnd w:id="33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23   │ 114,8 │  6AI  │ 25,5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2" w:name="sub_9918166"/>
      <w:r w:rsidRPr="006D67DC">
        <w:rPr>
          <w:rFonts w:ascii="Courier New" w:hAnsi="Courier New" w:cs="Courier New"/>
          <w:noProof/>
          <w:sz w:val="20"/>
          <w:szCs w:val="20"/>
        </w:rPr>
        <w:t>│КП166 │ 216 │--------------------------- │ 8AIII │386400 │   1   │ 386,4 │ 8AIII │152,6  │ 178,1  │</w:t>
      </w:r>
    </w:p>
    <w:bookmarkEnd w:id="33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23   │ 114,8 │  6AI  │ 25,5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3" w:name="sub_9918167"/>
      <w:r w:rsidRPr="006D67DC">
        <w:rPr>
          <w:rFonts w:ascii="Courier New" w:hAnsi="Courier New" w:cs="Courier New"/>
          <w:noProof/>
          <w:sz w:val="20"/>
          <w:szCs w:val="20"/>
        </w:rPr>
        <w:t>│КП167 │ 217 │--------------------------- │ 6AIII │405630 │   1   │ 405,6 │ 6AIII │ 90,0  │ 117,7  │</w:t>
      </w:r>
    </w:p>
    <w:bookmarkEnd w:id="33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25   │ 124,8 │  6AI  │ 27,7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4" w:name="sub_9918168"/>
      <w:r w:rsidRPr="006D67DC">
        <w:rPr>
          <w:rFonts w:ascii="Courier New" w:hAnsi="Courier New" w:cs="Courier New"/>
          <w:noProof/>
          <w:sz w:val="20"/>
          <w:szCs w:val="20"/>
        </w:rPr>
        <w:t>│КП168 │ 218 │--------------------------- │ 8AIII │332000 │   1   │ 332,0 │ 8AIII │131,1  │ 158,8  │</w:t>
      </w:r>
    </w:p>
    <w:bookmarkEnd w:id="33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25   │ 124,8 │  6AI  │ 27,7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5" w:name="sub_9918169"/>
      <w:r w:rsidRPr="006D67DC">
        <w:rPr>
          <w:rFonts w:ascii="Courier New" w:hAnsi="Courier New" w:cs="Courier New"/>
          <w:noProof/>
          <w:sz w:val="20"/>
          <w:szCs w:val="20"/>
        </w:rPr>
        <w:t>│КП169 │ 219 │--------------------------- │ 8AIII │524890 │   1   │ 524,9 │ 8AIII │207,3  │ 235,0  │</w:t>
      </w:r>
    </w:p>
    <w:bookmarkEnd w:id="33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25   │ 124,8 │  6AI  │ 27,7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6" w:name="sub_9918170"/>
      <w:r w:rsidRPr="006D67DC">
        <w:rPr>
          <w:rFonts w:ascii="Courier New" w:hAnsi="Courier New" w:cs="Courier New"/>
          <w:noProof/>
          <w:sz w:val="20"/>
          <w:szCs w:val="20"/>
        </w:rPr>
        <w:t>│КП170 │ 220 │--------------------------- │ 8AIII │397785 │   1   │ 397,8 │ 8AIII │157,1  │ 188,0  │</w:t>
      </w:r>
    </w:p>
    <w:bookmarkEnd w:id="33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221 │            4485            │  6AI  │  4485 │  31   │ 139,0 │  6AI  │ 30,9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7" w:name="sub_9918171"/>
      <w:r w:rsidRPr="006D67DC">
        <w:rPr>
          <w:rFonts w:ascii="Courier New" w:hAnsi="Courier New" w:cs="Courier New"/>
          <w:noProof/>
          <w:sz w:val="20"/>
          <w:szCs w:val="20"/>
        </w:rPr>
        <w:t>│КП171 │ 222 │--------------------------- │ 8AIII │537830 │   1   │ 537,8 │ 8AIII │212,4  │ 243,3  │</w:t>
      </w:r>
    </w:p>
    <w:bookmarkEnd w:id="33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221 │            4485            │  6AI  │  4485 │  31   │ 139,0 │  6AI  │ 30,9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8" w:name="sub_9918172"/>
      <w:r w:rsidRPr="006D67DC">
        <w:rPr>
          <w:rFonts w:ascii="Courier New" w:hAnsi="Courier New" w:cs="Courier New"/>
          <w:noProof/>
          <w:sz w:val="20"/>
          <w:szCs w:val="20"/>
        </w:rPr>
        <w:t>│КП172 │ 223 │--------------------------- │ 8AIII │428505 │   1   │ 428,5 │ 8AIII │169,3  │ 193,8  │</w:t>
      </w:r>
    </w:p>
    <w:bookmarkEnd w:id="33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224 │            2985            │  6AI  │  2985 │  37   │ 110,4 │  6AI  │ 24,5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9" w:name="sub_9918173"/>
      <w:r w:rsidRPr="006D67DC">
        <w:rPr>
          <w:rFonts w:ascii="Courier New" w:hAnsi="Courier New" w:cs="Courier New"/>
          <w:noProof/>
          <w:sz w:val="20"/>
          <w:szCs w:val="20"/>
        </w:rPr>
        <w:t>│КП173 │ 225 │--------------------------- │ 8AIII │543810 │   1   │ 543,8 │ 8AIII │214,8  │ 239,3  │</w:t>
      </w:r>
    </w:p>
    <w:bookmarkEnd w:id="33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224 │            2985            │  6AI  │  2985 │  37   │ 110,4 │  6AI  │ 24,5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К1  │ 226 │            4450            │ 8AIII │  4450 │   5   │  22,3 │ 8AIII │  8,8  │  10,2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227 │             280            │  6AI  │   280 │  23   │  16,4 │  6AI  │  1,4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К2  │ 228 │            5080            │ 8AIII │  5080 │   5   │  25,4 │ 8AIII │ 10,0  │  11,6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227 │             280            │  6AI  │   280 │  26   │   7,3 │  6AI  │  1,6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К3  │ 229 │            5770            │ 8AIII │  5770 │   5   │  28,9 │ 8AIII │ 11,4  │  13,2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227 │             280            │  6AI  │   280 │  29   │   8,1 │  6AI  │  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40" w:name="sub_235930684"/>
      <w:bookmarkStart w:id="341" w:name="sub_1842"/>
      <w:r w:rsidRPr="006D67DC">
        <w:rPr>
          <w:rFonts w:ascii="Courier New" w:hAnsi="Courier New" w:cs="Courier New"/>
          <w:noProof/>
          <w:sz w:val="20"/>
          <w:szCs w:val="20"/>
        </w:rPr>
        <w:t>│  К4  │ 230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8AI  │   220 │  11   │   2,4 │  8AI  │  0,95 │   1,19 │</w:t>
      </w:r>
    </w:p>
    <w:bookmarkEnd w:id="340"/>
    <w:bookmarkEnd w:id="34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42"</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231 │            1100            │  6AI  │  1100 │   1   │   1,1 │  6AI  │  0,24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42" w:name="sub_235931612"/>
      <w:bookmarkStart w:id="343" w:name="sub_1843"/>
      <w:r w:rsidRPr="006D67DC">
        <w:rPr>
          <w:rFonts w:ascii="Courier New" w:hAnsi="Courier New" w:cs="Courier New"/>
          <w:noProof/>
          <w:sz w:val="20"/>
          <w:szCs w:val="20"/>
        </w:rPr>
        <w:t>│  К5  │ 232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8AI  │  260  │  11   │  2,9  │  8AI  │  1,13 │   1,37 │</w:t>
      </w:r>
    </w:p>
    <w:bookmarkEnd w:id="342"/>
    <w:bookmarkEnd w:id="34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43"</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231 │            1100            │  6AI  │  1100 │   1   │  1,1  │  6AI  │  0,24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44" w:name="sub_235932540"/>
      <w:bookmarkStart w:id="345" w:name="sub_1844"/>
      <w:r w:rsidRPr="006D67DC">
        <w:rPr>
          <w:rFonts w:ascii="Courier New" w:hAnsi="Courier New" w:cs="Courier New"/>
          <w:noProof/>
          <w:sz w:val="20"/>
          <w:szCs w:val="20"/>
        </w:rPr>
        <w:t>│  Ф1  │ 233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5BpI  │   235 │   1   │  0,24 │ 5BpI  │  0,04 │   0,04 │</w:t>
      </w:r>
    </w:p>
    <w:bookmarkEnd w:id="344"/>
    <w:bookmarkEnd w:id="34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44"</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46" w:name="sub_235933360"/>
      <w:bookmarkStart w:id="347" w:name="sub_1845"/>
      <w:r w:rsidRPr="006D67DC">
        <w:rPr>
          <w:rFonts w:ascii="Courier New" w:hAnsi="Courier New" w:cs="Courier New"/>
          <w:noProof/>
          <w:sz w:val="20"/>
          <w:szCs w:val="20"/>
        </w:rPr>
        <w:t>│  Ф2  │ 234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5BpI  │   255 │   1   │  0,26 │ 5BpI  │  0,04 │   0,04 │</w:t>
      </w:r>
    </w:p>
    <w:bookmarkEnd w:id="346"/>
    <w:bookmarkEnd w:id="34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45"</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48" w:name="sub_235934180"/>
      <w:bookmarkStart w:id="349" w:name="sub_1846"/>
      <w:r w:rsidRPr="006D67DC">
        <w:rPr>
          <w:rFonts w:ascii="Courier New" w:hAnsi="Courier New" w:cs="Courier New"/>
          <w:noProof/>
          <w:sz w:val="20"/>
          <w:szCs w:val="20"/>
        </w:rPr>
        <w:t>│  Ф3  │ 235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5BpI  │   295 │   1   │  0,30 │ 5BpI  │  0,05 │   0,05 │</w:t>
      </w:r>
    </w:p>
    <w:bookmarkEnd w:id="348"/>
    <w:bookmarkEnd w:id="34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46"</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Закладное изделие M1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Пример установки закладного изделия M1 в трубах типа ТБ</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lastRenderedPageBreak/>
        <w:drawing>
          <wp:inline distT="0" distB="0" distL="0" distR="0" wp14:anchorId="66CDE373" wp14:editId="039B96BC">
            <wp:extent cx="4810125" cy="358140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48101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350" w:name="sub_2238"/>
      <w:r w:rsidRPr="006D67DC">
        <w:rPr>
          <w:rFonts w:ascii="Arial" w:hAnsi="Arial" w:cs="Arial"/>
          <w:sz w:val="20"/>
          <w:szCs w:val="20"/>
        </w:rPr>
        <w:t>"Черт. 38"</w:t>
      </w:r>
    </w:p>
    <w:bookmarkEnd w:id="35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351" w:name="sub_9919"/>
      <w:r w:rsidRPr="006D67DC">
        <w:rPr>
          <w:rFonts w:ascii="Arial" w:hAnsi="Arial" w:cs="Arial"/>
          <w:b/>
          <w:bCs/>
          <w:sz w:val="20"/>
          <w:szCs w:val="20"/>
        </w:rPr>
        <w:t>Таблица 19</w:t>
      </w:r>
    </w:p>
    <w:bookmarkEnd w:id="35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Спецификация и выборка стали на одно закладное изделие</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│Пози- │       Эскиз        │ Диаметр  │Длина, │Количест-│ Общая │         Выборка стали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ция  │                    │   или    │  мм   │   во    │длина,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сечение, │       │         │   м   │ Диаметр  │Масса, кг │   Масса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мм    │       │         │       │   или    │          │  изделия,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сечение, │          │     кг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мм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236  │┌─────────────────┐ │  25 х 5  │  50   │    2    │  0,1  │  25 х 5  │   0,1    │   0,16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237  │   Болт М5 х 25 по  │    -     │   -   │    2    │   -   │  Метизы  │   0,02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ГОСТ 7805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238  │     Гайка М5 по    │    -     │   -   │    2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ГОСТ 5927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239  │     Шайба М5 по    │    -     │   -   │    2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ГОСТ 11371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240  │--------------------│   3ВрI   │  350  │    1    │  0,35 │   3ВрI   │   0,02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241  │    Гайка М16 по    │    -     │   -   │    1    │   -   │  Гайка   │   0,02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ГОСТ 5916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p>
    <w:p w:rsidR="00D36223" w:rsidRPr="006D67DC" w:rsidRDefault="00D36223">
      <w:bookmarkStart w:id="352" w:name="_GoBack"/>
      <w:bookmarkEnd w:id="352"/>
    </w:p>
    <w:sectPr w:rsidR="00D36223" w:rsidRPr="006D67DC" w:rsidSect="00243D02">
      <w:pgSz w:w="16838" w:h="11906" w:orient="landscape"/>
      <w:pgMar w:top="850" w:right="1440" w:bottom="850" w:left="144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6D67DC"/>
    <w:rsid w:val="00243D02"/>
    <w:rsid w:val="006D67DC"/>
    <w:rsid w:val="00D362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6D67DC"/>
    <w:pPr>
      <w:autoSpaceDE w:val="0"/>
      <w:autoSpaceDN w:val="0"/>
      <w:adjustRightInd w:val="0"/>
      <w:spacing w:before="108" w:after="108" w:line="240" w:lineRule="auto"/>
      <w:jc w:val="center"/>
      <w:outlineLvl w:val="0"/>
    </w:pPr>
    <w:rPr>
      <w:rFonts w:ascii="Arial" w:hAnsi="Arial" w:cs="Arial"/>
      <w:b/>
      <w:bCs/>
      <w:color w:val="000080"/>
      <w:sz w:val="20"/>
      <w:szCs w:val="20"/>
    </w:rPr>
  </w:style>
  <w:style w:type="paragraph" w:styleId="2">
    <w:name w:val="heading 2"/>
    <w:basedOn w:val="1"/>
    <w:next w:val="a"/>
    <w:link w:val="20"/>
    <w:uiPriority w:val="99"/>
    <w:qFormat/>
    <w:rsid w:val="006D67DC"/>
    <w:pPr>
      <w:outlineLvl w:val="1"/>
    </w:pPr>
  </w:style>
  <w:style w:type="paragraph" w:styleId="3">
    <w:name w:val="heading 3"/>
    <w:basedOn w:val="2"/>
    <w:next w:val="a"/>
    <w:link w:val="30"/>
    <w:uiPriority w:val="99"/>
    <w:qFormat/>
    <w:rsid w:val="006D67DC"/>
    <w:pPr>
      <w:outlineLvl w:val="2"/>
    </w:pPr>
  </w:style>
  <w:style w:type="paragraph" w:styleId="4">
    <w:name w:val="heading 4"/>
    <w:basedOn w:val="3"/>
    <w:next w:val="a"/>
    <w:link w:val="40"/>
    <w:uiPriority w:val="99"/>
    <w:qFormat/>
    <w:rsid w:val="006D67DC"/>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D67DC"/>
    <w:rPr>
      <w:rFonts w:ascii="Arial" w:hAnsi="Arial" w:cs="Arial"/>
      <w:b/>
      <w:bCs/>
      <w:color w:val="000080"/>
      <w:sz w:val="20"/>
      <w:szCs w:val="20"/>
    </w:rPr>
  </w:style>
  <w:style w:type="character" w:customStyle="1" w:styleId="20">
    <w:name w:val="Заголовок 2 Знак"/>
    <w:basedOn w:val="a0"/>
    <w:link w:val="2"/>
    <w:uiPriority w:val="99"/>
    <w:rsid w:val="006D67DC"/>
    <w:rPr>
      <w:rFonts w:ascii="Arial" w:hAnsi="Arial" w:cs="Arial"/>
      <w:b/>
      <w:bCs/>
      <w:color w:val="000080"/>
      <w:sz w:val="20"/>
      <w:szCs w:val="20"/>
    </w:rPr>
  </w:style>
  <w:style w:type="character" w:customStyle="1" w:styleId="30">
    <w:name w:val="Заголовок 3 Знак"/>
    <w:basedOn w:val="a0"/>
    <w:link w:val="3"/>
    <w:uiPriority w:val="99"/>
    <w:rsid w:val="006D67DC"/>
    <w:rPr>
      <w:rFonts w:ascii="Arial" w:hAnsi="Arial" w:cs="Arial"/>
      <w:b/>
      <w:bCs/>
      <w:color w:val="000080"/>
      <w:sz w:val="20"/>
      <w:szCs w:val="20"/>
    </w:rPr>
  </w:style>
  <w:style w:type="character" w:customStyle="1" w:styleId="40">
    <w:name w:val="Заголовок 4 Знак"/>
    <w:basedOn w:val="a0"/>
    <w:link w:val="4"/>
    <w:uiPriority w:val="99"/>
    <w:rsid w:val="006D67DC"/>
    <w:rPr>
      <w:rFonts w:ascii="Arial" w:hAnsi="Arial" w:cs="Arial"/>
      <w:b/>
      <w:bCs/>
      <w:color w:val="000080"/>
      <w:sz w:val="20"/>
      <w:szCs w:val="20"/>
    </w:rPr>
  </w:style>
  <w:style w:type="character" w:customStyle="1" w:styleId="a3">
    <w:name w:val="Цветовое выделение"/>
    <w:uiPriority w:val="99"/>
    <w:rsid w:val="006D67DC"/>
    <w:rPr>
      <w:b/>
      <w:bCs/>
      <w:color w:val="000080"/>
    </w:rPr>
  </w:style>
  <w:style w:type="character" w:customStyle="1" w:styleId="a4">
    <w:name w:val="Гипертекстовая ссылка"/>
    <w:basedOn w:val="a3"/>
    <w:uiPriority w:val="99"/>
    <w:rsid w:val="006D67DC"/>
    <w:rPr>
      <w:b/>
      <w:bCs/>
      <w:color w:val="008000"/>
      <w:u w:val="single"/>
    </w:rPr>
  </w:style>
  <w:style w:type="paragraph" w:customStyle="1" w:styleId="a5">
    <w:name w:val="Заголовок статьи"/>
    <w:basedOn w:val="a"/>
    <w:next w:val="a"/>
    <w:uiPriority w:val="99"/>
    <w:rsid w:val="006D67DC"/>
    <w:pPr>
      <w:autoSpaceDE w:val="0"/>
      <w:autoSpaceDN w:val="0"/>
      <w:adjustRightInd w:val="0"/>
      <w:spacing w:after="0" w:line="240" w:lineRule="auto"/>
      <w:ind w:left="1612" w:hanging="892"/>
      <w:jc w:val="both"/>
    </w:pPr>
    <w:rPr>
      <w:rFonts w:ascii="Arial" w:hAnsi="Arial" w:cs="Arial"/>
      <w:sz w:val="20"/>
      <w:szCs w:val="20"/>
    </w:rPr>
  </w:style>
  <w:style w:type="paragraph" w:customStyle="1" w:styleId="a6">
    <w:name w:val="Текст (лев. подпись)"/>
    <w:basedOn w:val="a"/>
    <w:next w:val="a"/>
    <w:uiPriority w:val="99"/>
    <w:rsid w:val="006D67DC"/>
    <w:pPr>
      <w:autoSpaceDE w:val="0"/>
      <w:autoSpaceDN w:val="0"/>
      <w:adjustRightInd w:val="0"/>
      <w:spacing w:after="0" w:line="240" w:lineRule="auto"/>
    </w:pPr>
    <w:rPr>
      <w:rFonts w:ascii="Arial" w:hAnsi="Arial" w:cs="Arial"/>
      <w:sz w:val="20"/>
      <w:szCs w:val="20"/>
    </w:rPr>
  </w:style>
  <w:style w:type="paragraph" w:customStyle="1" w:styleId="a7">
    <w:name w:val="Колонтитул (левый)"/>
    <w:basedOn w:val="a6"/>
    <w:next w:val="a"/>
    <w:uiPriority w:val="99"/>
    <w:rsid w:val="006D67DC"/>
    <w:rPr>
      <w:sz w:val="12"/>
      <w:szCs w:val="12"/>
    </w:rPr>
  </w:style>
  <w:style w:type="paragraph" w:customStyle="1" w:styleId="a8">
    <w:name w:val="Текст (прав. подпись)"/>
    <w:basedOn w:val="a"/>
    <w:next w:val="a"/>
    <w:uiPriority w:val="99"/>
    <w:rsid w:val="006D67DC"/>
    <w:pPr>
      <w:autoSpaceDE w:val="0"/>
      <w:autoSpaceDN w:val="0"/>
      <w:adjustRightInd w:val="0"/>
      <w:spacing w:after="0" w:line="240" w:lineRule="auto"/>
      <w:jc w:val="right"/>
    </w:pPr>
    <w:rPr>
      <w:rFonts w:ascii="Arial" w:hAnsi="Arial" w:cs="Arial"/>
      <w:sz w:val="20"/>
      <w:szCs w:val="20"/>
    </w:rPr>
  </w:style>
  <w:style w:type="paragraph" w:customStyle="1" w:styleId="a9">
    <w:name w:val="Колонтитул (правый)"/>
    <w:basedOn w:val="a8"/>
    <w:next w:val="a"/>
    <w:uiPriority w:val="99"/>
    <w:rsid w:val="006D67DC"/>
    <w:rPr>
      <w:sz w:val="12"/>
      <w:szCs w:val="12"/>
    </w:rPr>
  </w:style>
  <w:style w:type="paragraph" w:customStyle="1" w:styleId="aa">
    <w:name w:val="Комментарий"/>
    <w:basedOn w:val="a"/>
    <w:next w:val="a"/>
    <w:uiPriority w:val="99"/>
    <w:rsid w:val="006D67DC"/>
    <w:pPr>
      <w:autoSpaceDE w:val="0"/>
      <w:autoSpaceDN w:val="0"/>
      <w:adjustRightInd w:val="0"/>
      <w:spacing w:after="0" w:line="240" w:lineRule="auto"/>
      <w:ind w:left="170"/>
      <w:jc w:val="both"/>
    </w:pPr>
    <w:rPr>
      <w:rFonts w:ascii="Arial" w:hAnsi="Arial" w:cs="Arial"/>
      <w:i/>
      <w:iCs/>
      <w:color w:val="800080"/>
      <w:sz w:val="20"/>
      <w:szCs w:val="20"/>
    </w:rPr>
  </w:style>
  <w:style w:type="paragraph" w:customStyle="1" w:styleId="ab">
    <w:name w:val="Комментарий пользователя"/>
    <w:basedOn w:val="aa"/>
    <w:next w:val="a"/>
    <w:uiPriority w:val="99"/>
    <w:rsid w:val="006D67DC"/>
    <w:pPr>
      <w:jc w:val="left"/>
    </w:pPr>
    <w:rPr>
      <w:color w:val="000080"/>
    </w:rPr>
  </w:style>
  <w:style w:type="character" w:customStyle="1" w:styleId="ac">
    <w:name w:val="Не вступил в силу"/>
    <w:basedOn w:val="a3"/>
    <w:uiPriority w:val="99"/>
    <w:rsid w:val="006D67DC"/>
    <w:rPr>
      <w:b/>
      <w:bCs/>
      <w:strike/>
      <w:color w:val="008080"/>
    </w:rPr>
  </w:style>
  <w:style w:type="paragraph" w:customStyle="1" w:styleId="ad">
    <w:name w:val="Таблицы (моноширинный)"/>
    <w:basedOn w:val="a"/>
    <w:next w:val="a"/>
    <w:uiPriority w:val="99"/>
    <w:rsid w:val="006D67DC"/>
    <w:pPr>
      <w:autoSpaceDE w:val="0"/>
      <w:autoSpaceDN w:val="0"/>
      <w:adjustRightInd w:val="0"/>
      <w:spacing w:after="0" w:line="240" w:lineRule="auto"/>
      <w:jc w:val="both"/>
    </w:pPr>
    <w:rPr>
      <w:rFonts w:ascii="Courier New" w:hAnsi="Courier New" w:cs="Courier New"/>
      <w:sz w:val="20"/>
      <w:szCs w:val="20"/>
    </w:rPr>
  </w:style>
  <w:style w:type="paragraph" w:customStyle="1" w:styleId="ae">
    <w:name w:val="Оглавление"/>
    <w:basedOn w:val="ad"/>
    <w:next w:val="a"/>
    <w:uiPriority w:val="99"/>
    <w:rsid w:val="006D67DC"/>
    <w:pPr>
      <w:ind w:left="140"/>
    </w:pPr>
  </w:style>
  <w:style w:type="paragraph" w:customStyle="1" w:styleId="af">
    <w:name w:val="Прижатый влево"/>
    <w:basedOn w:val="a"/>
    <w:next w:val="a"/>
    <w:uiPriority w:val="99"/>
    <w:rsid w:val="006D67DC"/>
    <w:pPr>
      <w:autoSpaceDE w:val="0"/>
      <w:autoSpaceDN w:val="0"/>
      <w:adjustRightInd w:val="0"/>
      <w:spacing w:after="0" w:line="240" w:lineRule="auto"/>
    </w:pPr>
    <w:rPr>
      <w:rFonts w:ascii="Arial" w:hAnsi="Arial" w:cs="Arial"/>
      <w:sz w:val="20"/>
      <w:szCs w:val="20"/>
    </w:rPr>
  </w:style>
  <w:style w:type="character" w:customStyle="1" w:styleId="af0">
    <w:name w:val="Продолжение ссылки"/>
    <w:basedOn w:val="a4"/>
    <w:uiPriority w:val="99"/>
    <w:rsid w:val="006D67DC"/>
    <w:rPr>
      <w:b/>
      <w:bCs/>
      <w:color w:val="008000"/>
      <w:u w:val="single"/>
    </w:rPr>
  </w:style>
  <w:style w:type="paragraph" w:customStyle="1" w:styleId="af1">
    <w:name w:val="Словарная статья"/>
    <w:basedOn w:val="a"/>
    <w:next w:val="a"/>
    <w:uiPriority w:val="99"/>
    <w:rsid w:val="006D67DC"/>
    <w:pPr>
      <w:autoSpaceDE w:val="0"/>
      <w:autoSpaceDN w:val="0"/>
      <w:adjustRightInd w:val="0"/>
      <w:spacing w:after="0" w:line="240" w:lineRule="auto"/>
      <w:ind w:right="118"/>
      <w:jc w:val="both"/>
    </w:pPr>
    <w:rPr>
      <w:rFonts w:ascii="Arial" w:hAnsi="Arial" w:cs="Arial"/>
      <w:sz w:val="20"/>
      <w:szCs w:val="20"/>
    </w:rPr>
  </w:style>
  <w:style w:type="paragraph" w:customStyle="1" w:styleId="af2">
    <w:name w:val="Текст (справка)"/>
    <w:basedOn w:val="a"/>
    <w:next w:val="a"/>
    <w:uiPriority w:val="99"/>
    <w:rsid w:val="006D67DC"/>
    <w:pPr>
      <w:autoSpaceDE w:val="0"/>
      <w:autoSpaceDN w:val="0"/>
      <w:adjustRightInd w:val="0"/>
      <w:spacing w:after="0" w:line="240" w:lineRule="auto"/>
      <w:ind w:left="170" w:right="170"/>
    </w:pPr>
    <w:rPr>
      <w:rFonts w:ascii="Arial" w:hAnsi="Arial" w:cs="Arial"/>
      <w:sz w:val="20"/>
      <w:szCs w:val="20"/>
    </w:rPr>
  </w:style>
  <w:style w:type="character" w:customStyle="1" w:styleId="af3">
    <w:name w:val="Утратил силу"/>
    <w:basedOn w:val="a3"/>
    <w:uiPriority w:val="99"/>
    <w:rsid w:val="006D67DC"/>
    <w:rPr>
      <w:b/>
      <w:bCs/>
      <w:strike/>
      <w:color w:val="808000"/>
    </w:rPr>
  </w:style>
  <w:style w:type="paragraph" w:styleId="af4">
    <w:name w:val="Balloon Text"/>
    <w:basedOn w:val="a"/>
    <w:link w:val="af5"/>
    <w:uiPriority w:val="99"/>
    <w:semiHidden/>
    <w:unhideWhenUsed/>
    <w:rsid w:val="00243D02"/>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243D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95</Pages>
  <Words>37119</Words>
  <Characters>211579</Characters>
  <Application>Microsoft Office Word</Application>
  <DocSecurity>0</DocSecurity>
  <Lines>1763</Lines>
  <Paragraphs>496</Paragraphs>
  <ScaleCrop>false</ScaleCrop>
  <HeadingPairs>
    <vt:vector size="2" baseType="variant">
      <vt:variant>
        <vt:lpstr>Название</vt:lpstr>
      </vt:variant>
      <vt:variant>
        <vt:i4>1</vt:i4>
      </vt:variant>
    </vt:vector>
  </HeadingPairs>
  <TitlesOfParts>
    <vt:vector size="1" baseType="lpstr">
      <vt:lpstr/>
    </vt:vector>
  </TitlesOfParts>
  <Company>АССТРОЛ</Company>
  <LinksUpToDate>false</LinksUpToDate>
  <CharactersWithSpaces>248202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dc:creator>
  <cp:keywords/>
  <dc:description/>
  <cp:lastModifiedBy>Andrey</cp:lastModifiedBy>
  <cp:revision>3</cp:revision>
  <dcterms:created xsi:type="dcterms:W3CDTF">2007-06-14T07:42:00Z</dcterms:created>
  <dcterms:modified xsi:type="dcterms:W3CDTF">2011-04-21T14:37:00Z</dcterms:modified>
</cp:coreProperties>
</file>